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B062E" w14:textId="77777777" w:rsidR="00A82A1B" w:rsidRDefault="00A82A1B" w:rsidP="00974EB0">
      <w:pPr>
        <w:tabs>
          <w:tab w:val="left" w:pos="851"/>
        </w:tabs>
        <w:ind w:left="5670"/>
        <w:jc w:val="center"/>
      </w:pPr>
    </w:p>
    <w:p w14:paraId="5576BE31" w14:textId="77777777" w:rsidR="00D043A3" w:rsidRPr="00D043A3" w:rsidRDefault="00C601C7" w:rsidP="00974EB0">
      <w:pPr>
        <w:tabs>
          <w:tab w:val="left" w:pos="851"/>
        </w:tabs>
        <w:ind w:left="5670"/>
        <w:jc w:val="center"/>
        <w:rPr>
          <w:sz w:val="22"/>
          <w:szCs w:val="22"/>
        </w:rPr>
      </w:pPr>
      <w:r w:rsidRPr="00D043A3">
        <w:rPr>
          <w:sz w:val="22"/>
          <w:szCs w:val="22"/>
        </w:rPr>
        <w:t>УТВЕ</w:t>
      </w:r>
      <w:r w:rsidR="00A82A1B" w:rsidRPr="00D043A3">
        <w:rPr>
          <w:sz w:val="22"/>
          <w:szCs w:val="22"/>
        </w:rPr>
        <w:t>Р</w:t>
      </w:r>
      <w:r w:rsidR="00D043A3" w:rsidRPr="00D043A3">
        <w:rPr>
          <w:sz w:val="22"/>
          <w:szCs w:val="22"/>
        </w:rPr>
        <w:t>ЖДЕНО</w:t>
      </w:r>
    </w:p>
    <w:p w14:paraId="297C2DBE" w14:textId="14DD5A49" w:rsidR="00974EB0" w:rsidRPr="00D043A3" w:rsidRDefault="00761B4F" w:rsidP="00761B4F">
      <w:pPr>
        <w:tabs>
          <w:tab w:val="left" w:pos="851"/>
        </w:tabs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043A3" w:rsidRPr="00D043A3">
        <w:rPr>
          <w:sz w:val="22"/>
          <w:szCs w:val="22"/>
        </w:rPr>
        <w:t xml:space="preserve"> постановлением Главы</w:t>
      </w:r>
      <w:r w:rsidR="00E773D8" w:rsidRPr="00D043A3">
        <w:rPr>
          <w:sz w:val="22"/>
          <w:szCs w:val="22"/>
        </w:rPr>
        <w:t xml:space="preserve">     </w:t>
      </w:r>
    </w:p>
    <w:p w14:paraId="3DB4F40D" w14:textId="2F61EBC7" w:rsidR="00E87F3B" w:rsidRPr="00D043A3" w:rsidRDefault="00D043A3" w:rsidP="00761B4F">
      <w:pPr>
        <w:tabs>
          <w:tab w:val="left" w:pos="851"/>
        </w:tabs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87F3B" w:rsidRPr="00D043A3">
        <w:rPr>
          <w:sz w:val="22"/>
          <w:szCs w:val="22"/>
        </w:rPr>
        <w:t xml:space="preserve">городского округа Зарайск </w:t>
      </w:r>
    </w:p>
    <w:p w14:paraId="49DA9189" w14:textId="6AB9EC77" w:rsidR="00201197" w:rsidRPr="00D043A3" w:rsidRDefault="00761B4F" w:rsidP="00761B4F">
      <w:pPr>
        <w:tabs>
          <w:tab w:val="left" w:pos="851"/>
        </w:tabs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043A3">
        <w:rPr>
          <w:sz w:val="22"/>
          <w:szCs w:val="22"/>
        </w:rPr>
        <w:t xml:space="preserve">  </w:t>
      </w:r>
      <w:r w:rsidR="00E773D8" w:rsidRPr="00D043A3">
        <w:rPr>
          <w:sz w:val="22"/>
          <w:szCs w:val="22"/>
        </w:rPr>
        <w:t xml:space="preserve"> </w:t>
      </w:r>
      <w:r w:rsidR="00201197" w:rsidRPr="00D043A3">
        <w:rPr>
          <w:sz w:val="22"/>
          <w:szCs w:val="22"/>
        </w:rPr>
        <w:t>о</w:t>
      </w:r>
      <w:r>
        <w:rPr>
          <w:sz w:val="22"/>
          <w:szCs w:val="22"/>
        </w:rPr>
        <w:t>т 19.04.2021 №  589/4</w:t>
      </w:r>
    </w:p>
    <w:p w14:paraId="57EE8CCA" w14:textId="77777777" w:rsidR="00201197" w:rsidRPr="00974EB0" w:rsidRDefault="00201197" w:rsidP="00974EB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</w:p>
    <w:p w14:paraId="160F1AA0" w14:textId="77777777" w:rsidR="00C601C7" w:rsidRPr="00974EB0" w:rsidRDefault="00C601C7" w:rsidP="00974EB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14:paraId="353FAC97" w14:textId="68D387D6" w:rsidR="00201197" w:rsidRPr="00974EB0" w:rsidRDefault="00201197" w:rsidP="00974EB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974EB0">
        <w:rPr>
          <w:b/>
          <w:bCs/>
          <w:caps/>
        </w:rPr>
        <w:t>Порядок</w:t>
      </w:r>
      <w:r w:rsidRPr="00974EB0">
        <w:rPr>
          <w:b/>
          <w:bCs/>
        </w:rPr>
        <w:t xml:space="preserve"> </w:t>
      </w:r>
    </w:p>
    <w:p w14:paraId="759BF66C" w14:textId="1EB63DCC" w:rsidR="00201197" w:rsidRPr="00974EB0" w:rsidRDefault="00201197" w:rsidP="00974EB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974EB0">
        <w:rPr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F6796A" w:rsidRPr="00974EB0">
        <w:rPr>
          <w:b/>
          <w:bCs/>
        </w:rPr>
        <w:t>администрацией городского округа Зарайск</w:t>
      </w:r>
      <w:r w:rsidRPr="00974EB0">
        <w:rPr>
          <w:b/>
          <w:bCs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7B4993A7" w14:textId="77777777" w:rsidR="00201197" w:rsidRPr="00974EB0" w:rsidRDefault="00201197" w:rsidP="00974EB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14:paraId="50B268C6" w14:textId="66CCF20C" w:rsidR="00201197" w:rsidRPr="00974EB0" w:rsidRDefault="00201197" w:rsidP="00974EB0">
      <w:pPr>
        <w:jc w:val="center"/>
        <w:rPr>
          <w:b/>
          <w:bCs/>
        </w:rPr>
      </w:pPr>
      <w:r w:rsidRPr="00974EB0">
        <w:rPr>
          <w:b/>
          <w:bCs/>
        </w:rPr>
        <w:t>Раздел I. Общие положения</w:t>
      </w:r>
    </w:p>
    <w:p w14:paraId="676A5E8D" w14:textId="46EBADE9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D37BCE" w:rsidRPr="00974EB0">
        <w:t xml:space="preserve">администрацией городского округа Зарайск </w:t>
      </w:r>
      <w:r w:rsidRPr="00974EB0"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D37BCE" w:rsidRPr="00974EB0">
        <w:t>администрацией городского округа Зарайск</w:t>
      </w:r>
      <w:r w:rsidRPr="00974EB0"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6BA3344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0" w:name="_Ref56163217"/>
      <w:r w:rsidRPr="00974EB0"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0"/>
    </w:p>
    <w:p w14:paraId="604DB50E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Основные понятия, используемые в настоящем порядке:</w:t>
      </w:r>
    </w:p>
    <w:p w14:paraId="2027D5F2" w14:textId="77777777" w:rsidR="00201197" w:rsidRPr="00974EB0" w:rsidRDefault="00201197" w:rsidP="00974EB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74EB0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347620F" w14:textId="3F034FDF" w:rsidR="00201197" w:rsidRPr="00974EB0" w:rsidRDefault="00201197" w:rsidP="00974EB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74EB0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974EB0">
        <w:t>;</w:t>
      </w:r>
    </w:p>
    <w:p w14:paraId="54899551" w14:textId="35A95060" w:rsidR="00201197" w:rsidRPr="00974EB0" w:rsidRDefault="00201197" w:rsidP="00974EB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74EB0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</w:t>
      </w:r>
      <w:r w:rsidRPr="00974EB0">
        <w:lastRenderedPageBreak/>
        <w:t xml:space="preserve">организацией, муниципальной образовательной организацией, в отношении которой </w:t>
      </w:r>
      <w:r w:rsidR="00D37BCE" w:rsidRPr="00974EB0">
        <w:t xml:space="preserve">администрацией городского округа Зарайск </w:t>
      </w:r>
      <w:r w:rsidRPr="00974EB0">
        <w:t xml:space="preserve"> не осуществляются функции и полномочия учредителя, включенн</w:t>
      </w:r>
      <w:r w:rsidR="004F60AE" w:rsidRPr="00974EB0">
        <w:t>ы</w:t>
      </w:r>
      <w:r w:rsidRPr="00974EB0">
        <w:t xml:space="preserve">й в реестр </w:t>
      </w:r>
      <w:r w:rsidR="002C7713" w:rsidRPr="00974EB0">
        <w:t>поставщиков</w:t>
      </w:r>
      <w:r w:rsidRPr="00974EB0">
        <w:t xml:space="preserve"> образовательных услуг в рамках системы персонифицированного финансирования;</w:t>
      </w:r>
    </w:p>
    <w:p w14:paraId="3D322349" w14:textId="64B97CA6" w:rsidR="00201197" w:rsidRPr="00974EB0" w:rsidRDefault="00201197" w:rsidP="00974EB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74EB0">
        <w:t xml:space="preserve">гранты в форме субсидии − средства, предоставляемые исполнителям услуг </w:t>
      </w:r>
      <w:r w:rsidR="004F60AE" w:rsidRPr="00974EB0">
        <w:t xml:space="preserve">администрацией городского округа Зарайск или  отраслевым органом администрации городского округа Зарайск, в ведомственном подчинении которого он находится и осуществляющим функции и полномочия учредителя в указанной части (далее-отраслевой орган, осуществляющий функции и полномочия учредителя) </w:t>
      </w:r>
      <w:r w:rsidRPr="00974EB0"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974EB0" w:rsidRDefault="00201197" w:rsidP="00974EB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74EB0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641CD8C2" w:rsidR="00201197" w:rsidRPr="00974EB0" w:rsidRDefault="00201197" w:rsidP="00974EB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74EB0">
        <w:t xml:space="preserve">уполномоченный орган – </w:t>
      </w:r>
      <w:r w:rsidR="004F60AE" w:rsidRPr="00974EB0">
        <w:t>Управление образования администрации городского округа Зарайск</w:t>
      </w:r>
      <w:r w:rsidRPr="00974EB0"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2ED1F084" w14:textId="2BE6845E" w:rsidR="00201197" w:rsidRPr="00974EB0" w:rsidRDefault="00201197" w:rsidP="00974EB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974EB0">
        <w:rPr>
          <w:color w:val="000000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4F60AE" w:rsidRPr="00974EB0">
        <w:rPr>
          <w:color w:val="000000"/>
        </w:rPr>
        <w:t>Московской области, утвержденные Постановлением Правительства Московской области от 30.07.2019 г. № 460/25 с изменениями, утвержденными Постановлением Правительства Москвой области от 30.01.2020 г. № 26/1</w:t>
      </w:r>
      <w:r w:rsidRPr="00974EB0">
        <w:rPr>
          <w:color w:val="000000"/>
        </w:rPr>
        <w:t>.</w:t>
      </w:r>
    </w:p>
    <w:p w14:paraId="4704BDF0" w14:textId="77777777" w:rsidR="00201197" w:rsidRPr="00974EB0" w:rsidRDefault="00201197" w:rsidP="00974EB0">
      <w:pPr>
        <w:ind w:firstLine="709"/>
        <w:jc w:val="both"/>
      </w:pPr>
      <w:r w:rsidRPr="00974EB0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0E7F2F24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974EB0">
        <w:t xml:space="preserve">Уполномоченный орган осуществляет предоставление грантов в форме субсидии из бюджета </w:t>
      </w:r>
      <w:r w:rsidR="00864044" w:rsidRPr="00974EB0">
        <w:t xml:space="preserve">городского округа Зарайск </w:t>
      </w:r>
      <w:r w:rsidRPr="00974EB0">
        <w:t xml:space="preserve"> в соответствии с решением </w:t>
      </w:r>
      <w:r w:rsidR="00864044" w:rsidRPr="00974EB0">
        <w:t xml:space="preserve">Совета депутатов городского округа Зарайск </w:t>
      </w:r>
      <w:r w:rsidRPr="00974EB0">
        <w:t xml:space="preserve"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864044" w:rsidRPr="00974EB0">
        <w:t xml:space="preserve">городского округа Зарайск </w:t>
      </w:r>
      <w:r w:rsidRPr="00974EB0">
        <w:t>«</w:t>
      </w:r>
      <w:r w:rsidR="00864044" w:rsidRPr="00974EB0">
        <w:t>О</w:t>
      </w:r>
      <w:r w:rsidRPr="00974EB0">
        <w:t>бразовани</w:t>
      </w:r>
      <w:r w:rsidR="00864044" w:rsidRPr="00974EB0">
        <w:t>е» на срок 2020-2024 годы</w:t>
      </w:r>
      <w:r w:rsidRPr="00974EB0">
        <w:t>.</w:t>
      </w:r>
      <w:proofErr w:type="gramEnd"/>
    </w:p>
    <w:p w14:paraId="7E11873B" w14:textId="6F988FCC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864044" w:rsidRPr="00974EB0">
        <w:t>городского округа Зарайск «Образование» на срок 2020-2024 годы</w:t>
      </w:r>
      <w:r w:rsidRPr="00974EB0">
        <w:t>. Действие настоящего порядка не распространяется на осуществление финансовой (</w:t>
      </w:r>
      <w:proofErr w:type="spellStart"/>
      <w:r w:rsidRPr="00974EB0">
        <w:t>грантовой</w:t>
      </w:r>
      <w:proofErr w:type="spellEnd"/>
      <w:r w:rsidRPr="00974EB0">
        <w:t xml:space="preserve">) поддержки в рамках иных муниципальных программ (подпрограмм) </w:t>
      </w:r>
      <w:r w:rsidR="00864044" w:rsidRPr="00974EB0">
        <w:t>городского округа Зарайск</w:t>
      </w:r>
      <w:proofErr w:type="gramStart"/>
      <w:r w:rsidR="00864044" w:rsidRPr="00974EB0">
        <w:t xml:space="preserve"> </w:t>
      </w:r>
      <w:r w:rsidRPr="00974EB0">
        <w:t>.</w:t>
      </w:r>
      <w:proofErr w:type="gramEnd"/>
    </w:p>
    <w:p w14:paraId="017DE6D6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rPr>
          <w:shd w:val="clear" w:color="auto" w:fill="FFFFFF"/>
        </w:rPr>
        <w:t xml:space="preserve">Информация о </w:t>
      </w:r>
      <w:proofErr w:type="gramStart"/>
      <w:r w:rsidRPr="00974EB0">
        <w:rPr>
          <w:shd w:val="clear" w:color="auto" w:fill="FFFFFF"/>
        </w:rPr>
        <w:t>сведениях</w:t>
      </w:r>
      <w:proofErr w:type="gramEnd"/>
      <w:r w:rsidRPr="00974EB0">
        <w:rPr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Pr="00974EB0" w:rsidRDefault="00201197" w:rsidP="00974EB0">
      <w:pPr>
        <w:jc w:val="both"/>
        <w:rPr>
          <w:b/>
          <w:bCs/>
        </w:rPr>
      </w:pPr>
    </w:p>
    <w:p w14:paraId="5804DF9A" w14:textId="33155C98" w:rsidR="00201197" w:rsidRPr="00974EB0" w:rsidRDefault="00201197" w:rsidP="00974EB0">
      <w:pPr>
        <w:jc w:val="center"/>
        <w:rPr>
          <w:b/>
          <w:bCs/>
        </w:rPr>
      </w:pPr>
      <w:r w:rsidRPr="00974EB0">
        <w:rPr>
          <w:b/>
          <w:bCs/>
        </w:rPr>
        <w:t>Раздел II. Порядок проведения отбора исполнителей услуг</w:t>
      </w:r>
    </w:p>
    <w:p w14:paraId="558E039E" w14:textId="77777777" w:rsidR="009F353C" w:rsidRPr="00974EB0" w:rsidRDefault="009F353C" w:rsidP="00974EB0">
      <w:pPr>
        <w:jc w:val="center"/>
        <w:rPr>
          <w:b/>
          <w:bCs/>
        </w:rPr>
      </w:pPr>
    </w:p>
    <w:p w14:paraId="4E03017E" w14:textId="361576C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</w:t>
      </w:r>
      <w:r w:rsidRPr="00974EB0">
        <w:lastRenderedPageBreak/>
        <w:t>системы персонифицированного финансирования действий, предусмотренных региональными Правилами.</w:t>
      </w:r>
    </w:p>
    <w:p w14:paraId="645D23DA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974EB0">
        <w:rPr>
          <w:rStyle w:val="blk"/>
        </w:rPr>
        <w:t xml:space="preserve"> 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14:paraId="64353D4E" w14:textId="77777777" w:rsidR="00201197" w:rsidRPr="00974EB0" w:rsidRDefault="00201197" w:rsidP="00974EB0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974EB0">
        <w:rPr>
          <w:rStyle w:val="blk"/>
        </w:rPr>
        <w:t>Отбор проводится ежегодно с 1 января по 5 декабря.</w:t>
      </w:r>
    </w:p>
    <w:p w14:paraId="697DD4BE" w14:textId="77777777" w:rsidR="00201197" w:rsidRPr="00974EB0" w:rsidRDefault="00201197" w:rsidP="00974EB0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974EB0">
        <w:rPr>
          <w:rStyle w:val="blk"/>
        </w:rPr>
        <w:t>В объявлении о проведении отбора указываются следующие сведения:</w:t>
      </w:r>
    </w:p>
    <w:p w14:paraId="1B575D16" w14:textId="77777777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>наименование, место нахождения, почтовый адрес, адрес электронной почты уполномоченного органа;</w:t>
      </w:r>
    </w:p>
    <w:p w14:paraId="29403E52" w14:textId="0A2B5711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 xml:space="preserve">цели предоставления субсидии в соответствии с пунктом </w:t>
      </w:r>
      <w:r w:rsidRPr="00974EB0">
        <w:fldChar w:fldCharType="begin"/>
      </w:r>
      <w:r w:rsidRPr="00974EB0">
        <w:instrText xml:space="preserve"> REF _Ref56163217 \r \h </w:instrText>
      </w:r>
      <w:r w:rsidR="0093051E" w:rsidRPr="00974EB0">
        <w:instrText xml:space="preserve"> \* MERGEFORMAT </w:instrText>
      </w:r>
      <w:r w:rsidRPr="00974EB0">
        <w:fldChar w:fldCharType="separate"/>
      </w:r>
      <w:r w:rsidR="005B3031">
        <w:t>2</w:t>
      </w:r>
      <w:r w:rsidRPr="00974EB0">
        <w:fldChar w:fldCharType="end"/>
      </w:r>
      <w:r w:rsidRPr="00974EB0">
        <w:t xml:space="preserve"> настоящего Порядка, а также результаты предоставления субсидии в соответствии с пунктом </w:t>
      </w:r>
      <w:r w:rsidRPr="00974EB0">
        <w:fldChar w:fldCharType="begin"/>
      </w:r>
      <w:r w:rsidRPr="00974EB0">
        <w:instrText xml:space="preserve"> REF _Ref56163238 \r \h </w:instrText>
      </w:r>
      <w:r w:rsidR="0093051E" w:rsidRPr="00974EB0">
        <w:instrText xml:space="preserve"> \* MERGEFORMAT </w:instrText>
      </w:r>
      <w:r w:rsidRPr="00974EB0">
        <w:fldChar w:fldCharType="separate"/>
      </w:r>
      <w:r w:rsidR="005B3031">
        <w:t>33</w:t>
      </w:r>
      <w:r w:rsidRPr="00974EB0">
        <w:fldChar w:fldCharType="end"/>
      </w:r>
      <w:r w:rsidRPr="00974EB0">
        <w:t xml:space="preserve"> настоящего Порядка;</w:t>
      </w:r>
    </w:p>
    <w:p w14:paraId="20A396C0" w14:textId="77777777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185A3E30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 xml:space="preserve">требования к исполнителям услуг в соответствии с пунктом </w:t>
      </w:r>
      <w:r w:rsidRPr="00974EB0">
        <w:fldChar w:fldCharType="begin"/>
      </w:r>
      <w:r w:rsidRPr="00974EB0">
        <w:instrText xml:space="preserve"> REF _Ref30949936 \r \h </w:instrText>
      </w:r>
      <w:r w:rsidR="0093051E" w:rsidRPr="00974EB0">
        <w:instrText xml:space="preserve"> \* MERGEFORMAT </w:instrText>
      </w:r>
      <w:r w:rsidRPr="00974EB0">
        <w:fldChar w:fldCharType="separate"/>
      </w:r>
      <w:r w:rsidR="005B3031">
        <w:t>9</w:t>
      </w:r>
      <w:r w:rsidRPr="00974EB0">
        <w:fldChar w:fldCharType="end"/>
      </w:r>
      <w:r w:rsidRPr="00974EB0"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65416BEC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974EB0">
        <w:fldChar w:fldCharType="begin"/>
      </w:r>
      <w:r w:rsidRPr="00974EB0">
        <w:instrText xml:space="preserve"> REF _Ref56176578 \r \h </w:instrText>
      </w:r>
      <w:r w:rsidR="0093051E" w:rsidRPr="00974EB0">
        <w:instrText xml:space="preserve"> \* MERGEFORMAT </w:instrText>
      </w:r>
      <w:r w:rsidRPr="00974EB0">
        <w:fldChar w:fldCharType="separate"/>
      </w:r>
      <w:r w:rsidR="005B3031">
        <w:t>10</w:t>
      </w:r>
      <w:r w:rsidRPr="00974EB0">
        <w:fldChar w:fldCharType="end"/>
      </w:r>
      <w:r w:rsidRPr="00974EB0">
        <w:t xml:space="preserve"> настоящего Порядка;</w:t>
      </w:r>
    </w:p>
    <w:p w14:paraId="11B1DEE8" w14:textId="77777777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453296D1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 xml:space="preserve">правила рассмотрения и оценки заявок исполнителей услуг в соответствии с пунктом </w:t>
      </w:r>
      <w:r w:rsidRPr="00974EB0">
        <w:fldChar w:fldCharType="begin"/>
      </w:r>
      <w:r w:rsidRPr="00974EB0">
        <w:instrText xml:space="preserve"> REF _Ref56178150 \r \h </w:instrText>
      </w:r>
      <w:r w:rsidR="0093051E" w:rsidRPr="00974EB0">
        <w:instrText xml:space="preserve"> \* MERGEFORMAT </w:instrText>
      </w:r>
      <w:r w:rsidRPr="00974EB0">
        <w:fldChar w:fldCharType="separate"/>
      </w:r>
      <w:r w:rsidR="005B3031">
        <w:t>13</w:t>
      </w:r>
      <w:r w:rsidRPr="00974EB0">
        <w:fldChar w:fldCharType="end"/>
      </w:r>
      <w:r w:rsidRPr="00974EB0">
        <w:t xml:space="preserve"> настоящего Порядка;</w:t>
      </w:r>
    </w:p>
    <w:p w14:paraId="5DD07675" w14:textId="77777777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>срок, в течение которого победитель (победители) отбора должны подписать рамочное соглашение;</w:t>
      </w:r>
    </w:p>
    <w:p w14:paraId="15A79189" w14:textId="77777777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>условия признания победителя (победителей) отбора уклонившимся от заключения соглашения;</w:t>
      </w:r>
    </w:p>
    <w:p w14:paraId="5886E94B" w14:textId="77777777" w:rsidR="00201197" w:rsidRPr="00974EB0" w:rsidRDefault="00201197" w:rsidP="00974EB0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974EB0"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4AB0C8BF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" w:name="_Ref30949936"/>
      <w:r w:rsidRPr="00974EB0"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14:paraId="7B1233CE" w14:textId="249CB3DC" w:rsidR="00201197" w:rsidRPr="00974EB0" w:rsidRDefault="00201197" w:rsidP="00974EB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4EB0">
        <w:t>исполнитель услуг включен в реестр исполнителей образовательных услуг;</w:t>
      </w:r>
    </w:p>
    <w:p w14:paraId="045A5FAC" w14:textId="77777777" w:rsidR="00201197" w:rsidRPr="00974EB0" w:rsidRDefault="00201197" w:rsidP="00974EB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4EB0">
        <w:t>образовательная услуга включена в реестр сертифицированных программ;</w:t>
      </w:r>
    </w:p>
    <w:p w14:paraId="1A150A73" w14:textId="77777777" w:rsidR="00201197" w:rsidRPr="00974EB0" w:rsidRDefault="00201197" w:rsidP="00974EB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4EB0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974EB0">
          <w:t>перечень</w:t>
        </w:r>
      </w:hyperlink>
      <w:r w:rsidRPr="00974EB0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3EA3C3" w14:textId="641D85AF" w:rsidR="00201197" w:rsidRPr="00974EB0" w:rsidRDefault="00201197" w:rsidP="00974EB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4EB0">
        <w:t xml:space="preserve">участник отбора не получает </w:t>
      </w:r>
      <w:proofErr w:type="gramStart"/>
      <w:r w:rsidRPr="00974EB0">
        <w:t xml:space="preserve">в текущем финансовом году средства из бюджета </w:t>
      </w:r>
      <w:r w:rsidR="00864044" w:rsidRPr="00974EB0">
        <w:t xml:space="preserve">городского округа Зарайск </w:t>
      </w:r>
      <w:r w:rsidRPr="00974EB0">
        <w:t xml:space="preserve"> в соответствии с иными правовыми актами на цели</w:t>
      </w:r>
      <w:proofErr w:type="gramEnd"/>
      <w:r w:rsidRPr="00974EB0">
        <w:t>, установленные настоящим порядком;</w:t>
      </w:r>
    </w:p>
    <w:p w14:paraId="621D3C57" w14:textId="2A210790" w:rsidR="00201197" w:rsidRPr="00974EB0" w:rsidRDefault="00201197" w:rsidP="00974EB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4EB0">
        <w:lastRenderedPageBreak/>
        <w:t xml:space="preserve">у участника отбора на начало финансового года отсутствует просроченная задолженность по возврату в бюджет </w:t>
      </w:r>
      <w:r w:rsidR="00864044" w:rsidRPr="00974EB0">
        <w:t xml:space="preserve">городского округа Зарайск </w:t>
      </w:r>
      <w:r w:rsidRPr="00974EB0">
        <w:t xml:space="preserve"> субсидий, бюджетных инвестиций, </w:t>
      </w:r>
      <w:proofErr w:type="gramStart"/>
      <w:r w:rsidRPr="00974EB0">
        <w:t>предоставленных</w:t>
      </w:r>
      <w:proofErr w:type="gramEnd"/>
      <w:r w:rsidRPr="00974EB0">
        <w:t xml:space="preserve"> в том числе в соответствии с иными правовыми актами;</w:t>
      </w:r>
    </w:p>
    <w:p w14:paraId="16A0C0E8" w14:textId="77777777" w:rsidR="00201197" w:rsidRPr="00974EB0" w:rsidRDefault="00201197" w:rsidP="00974EB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4EB0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0153BF4" w14:textId="77777777" w:rsidR="00201197" w:rsidRPr="00974EB0" w:rsidRDefault="00201197" w:rsidP="00974EB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4EB0"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39A9D7E8" w14:textId="77777777" w:rsidR="00201197" w:rsidRPr="00974EB0" w:rsidRDefault="00201197" w:rsidP="00974EB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4EB0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3CCB812" w14:textId="77777777" w:rsidR="00201197" w:rsidRPr="00974EB0" w:rsidRDefault="00201197" w:rsidP="00974EB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74EB0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FBE6DBF" w14:textId="1EC024E1" w:rsidR="00201197" w:rsidRPr="00974EB0" w:rsidRDefault="00201197" w:rsidP="00974EB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974EB0">
        <w:rPr>
          <w:spacing w:val="2"/>
          <w:shd w:val="clear" w:color="auto" w:fill="FFFFFF"/>
        </w:rPr>
        <w:tab/>
      </w:r>
      <w:proofErr w:type="gramStart"/>
      <w:r w:rsidRPr="00974EB0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974EB0">
        <w:rPr>
          <w:spacing w:val="2"/>
          <w:shd w:val="clear" w:color="auto" w:fill="FFFFFF"/>
        </w:rPr>
        <w:fldChar w:fldCharType="begin"/>
      </w:r>
      <w:r w:rsidRPr="00974EB0">
        <w:rPr>
          <w:spacing w:val="2"/>
          <w:shd w:val="clear" w:color="auto" w:fill="FFFFFF"/>
        </w:rPr>
        <w:instrText xml:space="preserve"> REF _Ref30949936 \r \h  \* MERGEFORMAT </w:instrText>
      </w:r>
      <w:r w:rsidRPr="00974EB0">
        <w:rPr>
          <w:spacing w:val="2"/>
          <w:shd w:val="clear" w:color="auto" w:fill="FFFFFF"/>
        </w:rPr>
      </w:r>
      <w:r w:rsidRPr="00974EB0">
        <w:rPr>
          <w:spacing w:val="2"/>
          <w:shd w:val="clear" w:color="auto" w:fill="FFFFFF"/>
        </w:rPr>
        <w:fldChar w:fldCharType="separate"/>
      </w:r>
      <w:r w:rsidR="005B3031">
        <w:rPr>
          <w:spacing w:val="2"/>
          <w:shd w:val="clear" w:color="auto" w:fill="FFFFFF"/>
        </w:rPr>
        <w:t>9</w:t>
      </w:r>
      <w:r w:rsidRPr="00974EB0">
        <w:rPr>
          <w:spacing w:val="2"/>
          <w:shd w:val="clear" w:color="auto" w:fill="FFFFFF"/>
        </w:rPr>
        <w:fldChar w:fldCharType="end"/>
      </w:r>
      <w:r w:rsidRPr="00974EB0">
        <w:rPr>
          <w:spacing w:val="2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4EB0">
        <w:t>.</w:t>
      </w:r>
      <w:proofErr w:type="gramEnd"/>
    </w:p>
    <w:p w14:paraId="6784FEBE" w14:textId="05BC1B6C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2" w:name="_Ref56176578"/>
      <w:r w:rsidRPr="00974EB0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D6005B" w:rsidRPr="00974EB0">
        <w:t>Московской области</w:t>
      </w:r>
      <w:r w:rsidRPr="00974EB0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14:paraId="742DAE5D" w14:textId="77777777" w:rsidR="00201197" w:rsidRPr="00974EB0" w:rsidRDefault="00201197" w:rsidP="00974EB0">
      <w:pPr>
        <w:tabs>
          <w:tab w:val="left" w:pos="993"/>
        </w:tabs>
        <w:ind w:firstLine="709"/>
        <w:jc w:val="both"/>
      </w:pPr>
      <w:r w:rsidRPr="00974EB0"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178722D8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6507217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lastRenderedPageBreak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3" w:name="_Ref56178150"/>
      <w:r w:rsidRPr="00974EB0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14:paraId="70C6E2EA" w14:textId="4189E55F" w:rsidR="00201197" w:rsidRPr="00974EB0" w:rsidRDefault="00201197" w:rsidP="00974EB0">
      <w:pPr>
        <w:tabs>
          <w:tab w:val="left" w:pos="993"/>
        </w:tabs>
        <w:jc w:val="both"/>
      </w:pPr>
      <w:r w:rsidRPr="00974EB0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974EB0">
        <w:t xml:space="preserve"> в соответствии с приложением к настоящему Порядку</w:t>
      </w:r>
      <w:r w:rsidRPr="00974EB0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 xml:space="preserve">Решение об отклонении заявки </w:t>
      </w:r>
      <w:r w:rsidRPr="00974EB0">
        <w:rPr>
          <w:rStyle w:val="blk"/>
        </w:rPr>
        <w:t>на стадии рассмотрения</w:t>
      </w:r>
      <w:r w:rsidRPr="00974EB0"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1A2FC9AE" w14:textId="3CD954E8" w:rsidR="00201197" w:rsidRPr="00974EB0" w:rsidRDefault="00201197" w:rsidP="00974EB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974EB0">
        <w:t xml:space="preserve">несоответствие исполнителя услуг требованиям, установленным пунктом </w:t>
      </w:r>
      <w:r w:rsidRPr="00974EB0">
        <w:fldChar w:fldCharType="begin"/>
      </w:r>
      <w:r w:rsidRPr="00974EB0">
        <w:instrText xml:space="preserve"> REF _Ref30949936 \r \h </w:instrText>
      </w:r>
      <w:r w:rsidR="0093051E" w:rsidRPr="00974EB0">
        <w:instrText xml:space="preserve"> \* MERGEFORMAT </w:instrText>
      </w:r>
      <w:r w:rsidRPr="00974EB0">
        <w:fldChar w:fldCharType="separate"/>
      </w:r>
      <w:r w:rsidR="005B3031">
        <w:t>9</w:t>
      </w:r>
      <w:r w:rsidRPr="00974EB0">
        <w:fldChar w:fldCharType="end"/>
      </w:r>
      <w:r w:rsidRPr="00974EB0">
        <w:t xml:space="preserve"> настоящего </w:t>
      </w:r>
      <w:r w:rsidR="003F192E" w:rsidRPr="00974EB0">
        <w:t>П</w:t>
      </w:r>
      <w:r w:rsidRPr="00974EB0">
        <w:t>орядка;</w:t>
      </w:r>
      <w:bookmarkStart w:id="4" w:name="dst100079"/>
      <w:bookmarkEnd w:id="4"/>
    </w:p>
    <w:p w14:paraId="3658CA1D" w14:textId="77777777" w:rsidR="00201197" w:rsidRPr="00974EB0" w:rsidRDefault="00201197" w:rsidP="00974EB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974EB0">
        <w:rPr>
          <w:rStyle w:val="blk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14:paraId="074E9354" w14:textId="77777777" w:rsidR="00201197" w:rsidRPr="00974EB0" w:rsidRDefault="00201197" w:rsidP="00974EB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974EB0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14:paraId="6C76BA5B" w14:textId="77777777" w:rsidR="00201197" w:rsidRPr="00974EB0" w:rsidRDefault="00201197" w:rsidP="00974EB0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974EB0">
        <w:rPr>
          <w:rStyle w:val="blk"/>
        </w:rPr>
        <w:t>подача исполнителем услуг заявки после даты, определенной для подачи заявок;</w:t>
      </w:r>
    </w:p>
    <w:p w14:paraId="21D821C8" w14:textId="77777777" w:rsidR="00201197" w:rsidRPr="00974EB0" w:rsidRDefault="00201197" w:rsidP="00974EB0">
      <w:pPr>
        <w:tabs>
          <w:tab w:val="left" w:pos="993"/>
        </w:tabs>
        <w:ind w:firstLine="709"/>
        <w:jc w:val="both"/>
      </w:pPr>
      <w:r w:rsidRPr="00974EB0">
        <w:rPr>
          <w:rStyle w:val="blk"/>
        </w:rPr>
        <w:t xml:space="preserve">5) </w:t>
      </w:r>
      <w:r w:rsidRPr="00974EB0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974EB0">
        <w:t>Информация о результатах рассмотрения заявок размещается</w:t>
      </w:r>
      <w:r w:rsidRPr="00974EB0">
        <w:rPr>
          <w:rStyle w:val="blk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146529C8" w14:textId="77777777" w:rsidR="00201197" w:rsidRPr="00974EB0" w:rsidRDefault="00201197" w:rsidP="00974EB0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974EB0">
        <w:t>дата, время и место проведения рассмотрения заявок;</w:t>
      </w:r>
    </w:p>
    <w:p w14:paraId="0800933C" w14:textId="77777777" w:rsidR="00201197" w:rsidRPr="00974EB0" w:rsidRDefault="00201197" w:rsidP="00974EB0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974EB0">
        <w:t>информация об исполнителях услуг, заявки которых были рассмотрены;</w:t>
      </w:r>
    </w:p>
    <w:p w14:paraId="191D1368" w14:textId="77777777" w:rsidR="00201197" w:rsidRPr="00974EB0" w:rsidRDefault="00201197" w:rsidP="00974EB0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974EB0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77777777" w:rsidR="00201197" w:rsidRPr="00974EB0" w:rsidRDefault="00201197" w:rsidP="00974EB0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974EB0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Рамочное соглашение с исполнителем услуг должно содержать следующие положения:</w:t>
      </w:r>
    </w:p>
    <w:p w14:paraId="020707CB" w14:textId="77777777" w:rsidR="00201197" w:rsidRPr="00974EB0" w:rsidRDefault="00201197" w:rsidP="00974EB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наименование исполнителя услуг и уполномоченного органа;</w:t>
      </w:r>
    </w:p>
    <w:p w14:paraId="62C29ADD" w14:textId="77777777" w:rsidR="00201197" w:rsidRPr="00974EB0" w:rsidRDefault="00201197" w:rsidP="00974EB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5EBBEFE3" w14:textId="77777777" w:rsidR="00201197" w:rsidRPr="00974EB0" w:rsidRDefault="00201197" w:rsidP="00974EB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Pr="00974EB0" w:rsidRDefault="00201197" w:rsidP="00974EB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6561E8FC" w14:textId="14FF8B15" w:rsidR="00201197" w:rsidRPr="00974EB0" w:rsidRDefault="00201197" w:rsidP="00974EB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rPr>
          <w:rStyle w:val="blk"/>
        </w:rPr>
        <w:t>условие о согласовании новых условий соглашения или о расторжении соглашения при не</w:t>
      </w:r>
      <w:r w:rsidR="00D6005B" w:rsidRPr="00974EB0">
        <w:rPr>
          <w:rStyle w:val="blk"/>
        </w:rPr>
        <w:t xml:space="preserve"> </w:t>
      </w:r>
      <w:r w:rsidRPr="00974EB0">
        <w:rPr>
          <w:rStyle w:val="blk"/>
        </w:rPr>
        <w:t xml:space="preserve">достижении согласия по новым условиям в случае уменьшения </w:t>
      </w:r>
      <w:r w:rsidRPr="00974EB0">
        <w:rPr>
          <w:rStyle w:val="blk"/>
        </w:rPr>
        <w:lastRenderedPageBreak/>
        <w:t>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74EB0">
        <w:t>.</w:t>
      </w:r>
    </w:p>
    <w:p w14:paraId="7833F4F8" w14:textId="77777777" w:rsidR="00201197" w:rsidRPr="00974EB0" w:rsidRDefault="00201197" w:rsidP="00974EB0">
      <w:pPr>
        <w:ind w:firstLine="709"/>
        <w:jc w:val="both"/>
      </w:pPr>
    </w:p>
    <w:p w14:paraId="7C49BDBC" w14:textId="78CDB97A" w:rsidR="00201197" w:rsidRPr="00974EB0" w:rsidRDefault="00201197" w:rsidP="00974EB0">
      <w:pPr>
        <w:jc w:val="center"/>
        <w:rPr>
          <w:b/>
          <w:bCs/>
        </w:rPr>
      </w:pPr>
      <w:r w:rsidRPr="00974EB0">
        <w:rPr>
          <w:b/>
          <w:bCs/>
        </w:rPr>
        <w:t>Раздел II</w:t>
      </w:r>
      <w:r w:rsidRPr="00974EB0">
        <w:rPr>
          <w:b/>
          <w:bCs/>
          <w:lang w:val="en-US"/>
        </w:rPr>
        <w:t>I</w:t>
      </w:r>
      <w:r w:rsidRPr="00974EB0">
        <w:rPr>
          <w:b/>
          <w:bCs/>
        </w:rPr>
        <w:t>. Условия и порядок предоставления грантов</w:t>
      </w:r>
    </w:p>
    <w:p w14:paraId="07518013" w14:textId="77777777" w:rsidR="009F353C" w:rsidRPr="00974EB0" w:rsidRDefault="009F353C" w:rsidP="00974EB0">
      <w:pPr>
        <w:jc w:val="center"/>
        <w:rPr>
          <w:b/>
          <w:bCs/>
        </w:rPr>
      </w:pPr>
    </w:p>
    <w:p w14:paraId="3400C803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7" w:name="_Ref25498205"/>
      <w:r w:rsidRPr="00974EB0"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1D05F887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14:paraId="091C19EE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Реестр договоров на авансирование содержит следующие сведения:</w:t>
      </w:r>
    </w:p>
    <w:p w14:paraId="161B6C7F" w14:textId="77777777" w:rsidR="00201197" w:rsidRPr="00974EB0" w:rsidRDefault="00201197" w:rsidP="00974EB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наименование исполнителя услуг;</w:t>
      </w:r>
    </w:p>
    <w:p w14:paraId="351DFDFB" w14:textId="77777777" w:rsidR="00201197" w:rsidRPr="00974EB0" w:rsidRDefault="00201197" w:rsidP="00974EB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974EB0" w:rsidRDefault="00201197" w:rsidP="00974EB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месяц, на который предполагается авансирование;</w:t>
      </w:r>
    </w:p>
    <w:p w14:paraId="16AF08DA" w14:textId="56E1B896" w:rsidR="00201197" w:rsidRPr="00974EB0" w:rsidRDefault="00201197" w:rsidP="00974EB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идентификаторы (номера) сертификатов дополнительного образования;</w:t>
      </w:r>
    </w:p>
    <w:p w14:paraId="53F35AE7" w14:textId="77777777" w:rsidR="00201197" w:rsidRPr="00974EB0" w:rsidRDefault="00201197" w:rsidP="00974EB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реквизиты (даты и номера заключения) договоров об образовании;</w:t>
      </w:r>
    </w:p>
    <w:p w14:paraId="39F3233D" w14:textId="77777777" w:rsidR="00201197" w:rsidRPr="00974EB0" w:rsidRDefault="00201197" w:rsidP="00974EB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536493B5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8" w:name="_Ref8587839"/>
      <w:r w:rsidRPr="00974EB0"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14:paraId="4E3D42FA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9" w:name="_Ref8587840"/>
      <w:r w:rsidRPr="00974EB0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974EB0">
        <w:t xml:space="preserve"> </w:t>
      </w:r>
    </w:p>
    <w:p w14:paraId="1F3F58C0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Реестр договоров на оплату должен содержать следующие сведения:</w:t>
      </w:r>
    </w:p>
    <w:p w14:paraId="5C3C6EC0" w14:textId="77777777" w:rsidR="00201197" w:rsidRPr="00974EB0" w:rsidRDefault="00201197" w:rsidP="00974EB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наименование исполнителя услуг;</w:t>
      </w:r>
    </w:p>
    <w:p w14:paraId="1571B403" w14:textId="77777777" w:rsidR="00201197" w:rsidRPr="00974EB0" w:rsidRDefault="00201197" w:rsidP="00974EB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974EB0" w:rsidRDefault="00201197" w:rsidP="00974EB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месяц, за который сформирован реестр;</w:t>
      </w:r>
    </w:p>
    <w:p w14:paraId="79C86B0A" w14:textId="5C38CADD" w:rsidR="00201197" w:rsidRPr="00974EB0" w:rsidRDefault="00201197" w:rsidP="00974EB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идентификаторы (номера) сертификатов дополнительного образования;</w:t>
      </w:r>
    </w:p>
    <w:p w14:paraId="18BF51E0" w14:textId="77777777" w:rsidR="00201197" w:rsidRPr="00974EB0" w:rsidRDefault="00201197" w:rsidP="00974EB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реквизиты (даты и номера заключения) договоров об образовании;</w:t>
      </w:r>
    </w:p>
    <w:p w14:paraId="7EB4BFEF" w14:textId="77777777" w:rsidR="00201197" w:rsidRPr="00974EB0" w:rsidRDefault="00201197" w:rsidP="00974EB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77777777" w:rsidR="00201197" w:rsidRPr="00974EB0" w:rsidRDefault="00201197" w:rsidP="00974EB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</w:t>
      </w:r>
      <w:r w:rsidRPr="00974EB0">
        <w:lastRenderedPageBreak/>
        <w:t>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7416BE4F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25498208"/>
      <w:r w:rsidRPr="00974EB0">
        <w:t xml:space="preserve">Выполнение действий, предусмотренных пунктом </w:t>
      </w:r>
      <w:r w:rsidRPr="00974EB0">
        <w:fldChar w:fldCharType="begin"/>
      </w:r>
      <w:r w:rsidRPr="00974EB0">
        <w:instrText xml:space="preserve"> REF _Ref8587840 \r \h  \* MERGEFORMAT </w:instrText>
      </w:r>
      <w:r w:rsidRPr="00974EB0">
        <w:fldChar w:fldCharType="separate"/>
      </w:r>
      <w:r w:rsidR="005B3031">
        <w:t>23</w:t>
      </w:r>
      <w:r w:rsidRPr="00974EB0">
        <w:fldChar w:fldCharType="end"/>
      </w:r>
      <w:r w:rsidRPr="00974EB0"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14:paraId="185614B3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В предоставлении гранта может быть отказано в следующих случаях:</w:t>
      </w:r>
    </w:p>
    <w:p w14:paraId="3964E088" w14:textId="77777777" w:rsidR="00201197" w:rsidRPr="00974EB0" w:rsidRDefault="00201197" w:rsidP="00974EB0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974EB0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974EB0" w:rsidRDefault="00201197" w:rsidP="00974EB0">
      <w:pPr>
        <w:pStyle w:val="a3"/>
        <w:numPr>
          <w:ilvl w:val="0"/>
          <w:numId w:val="29"/>
        </w:numPr>
        <w:ind w:left="0" w:firstLine="709"/>
        <w:jc w:val="both"/>
      </w:pPr>
      <w:r w:rsidRPr="00974EB0">
        <w:rPr>
          <w:rStyle w:val="blk"/>
        </w:rPr>
        <w:t>установление факта недостоверности представленной исполнителем услуг информации.</w:t>
      </w:r>
    </w:p>
    <w:p w14:paraId="0F956504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наименование исполнителя услуг и уполномоченного органа;</w:t>
      </w:r>
    </w:p>
    <w:p w14:paraId="4E71BF5E" w14:textId="77777777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7CC76AF6" w14:textId="77777777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0D8832B" w14:textId="77777777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порядок и сроки перечисления гранта в форме субсидии;</w:t>
      </w:r>
    </w:p>
    <w:p w14:paraId="6D2CE41B" w14:textId="77777777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E37D7B1" w14:textId="77777777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порядок, формы и сроки представления отчетов;</w:t>
      </w:r>
    </w:p>
    <w:p w14:paraId="6F5A931D" w14:textId="77777777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t>ответственность сторон за нарушение условий соглашения.</w:t>
      </w:r>
    </w:p>
    <w:p w14:paraId="00CABC72" w14:textId="120FE2AA" w:rsidR="00201197" w:rsidRPr="00974EB0" w:rsidRDefault="00201197" w:rsidP="00974EB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974EB0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r w:rsidR="000B2E19" w:rsidRPr="00974EB0">
        <w:rPr>
          <w:rStyle w:val="blk"/>
        </w:rPr>
        <w:t>не достижении</w:t>
      </w:r>
      <w:r w:rsidRPr="00974EB0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74EB0">
        <w:t>.</w:t>
      </w:r>
    </w:p>
    <w:p w14:paraId="7CAC0D18" w14:textId="4923B2F9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 xml:space="preserve">Типовая форма соглашения о предоставлении исполнителю услуг гранта в форме субсидии </w:t>
      </w:r>
      <w:r w:rsidR="000B2E19" w:rsidRPr="00974EB0">
        <w:t xml:space="preserve">утверждается </w:t>
      </w:r>
      <w:r w:rsidR="00A3551D">
        <w:t xml:space="preserve">финансовым управлением администрации </w:t>
      </w:r>
      <w:r w:rsidR="00A3551D" w:rsidRPr="00974EB0">
        <w:t>городского</w:t>
      </w:r>
      <w:r w:rsidR="000B2E19" w:rsidRPr="00974EB0">
        <w:t xml:space="preserve"> округа Зарайск Московской области</w:t>
      </w:r>
      <w:r w:rsidRPr="00974EB0">
        <w:t>.</w:t>
      </w:r>
    </w:p>
    <w:p w14:paraId="6F7F4DF3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dst100088"/>
      <w:bookmarkStart w:id="12" w:name="dst100089"/>
      <w:bookmarkEnd w:id="11"/>
      <w:bookmarkEnd w:id="12"/>
      <w:r w:rsidRPr="00974EB0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974EB0" w:rsidRDefault="00201197" w:rsidP="00974EB0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974EB0">
        <w:rPr>
          <w:rFonts w:eastAsiaTheme="minorHAnsi"/>
          <w:lang w:eastAsia="en-US"/>
        </w:rPr>
        <w:lastRenderedPageBreak/>
        <w:t xml:space="preserve">расчетные счета, открытые </w:t>
      </w:r>
      <w:r w:rsidRPr="00974EB0">
        <w:t xml:space="preserve">исполнителям услуг – </w:t>
      </w:r>
      <w:r w:rsidRPr="00974EB0">
        <w:rPr>
          <w:rFonts w:eastAsiaTheme="minorHAnsi"/>
          <w:lang w:eastAsia="en-US"/>
        </w:rPr>
        <w:t>индивидуальным предпринимателям, юридическим лицам</w:t>
      </w:r>
      <w:r w:rsidRPr="00974EB0">
        <w:t xml:space="preserve"> (</w:t>
      </w:r>
      <w:r w:rsidRPr="00974EB0">
        <w:rPr>
          <w:rFonts w:eastAsiaTheme="minorHAnsi"/>
          <w:lang w:eastAsia="en-US"/>
        </w:rPr>
        <w:t>за исключением бюджетных (автономных) учреждений</w:t>
      </w:r>
      <w:r w:rsidRPr="00974EB0">
        <w:t>)</w:t>
      </w:r>
      <w:r w:rsidRPr="00974EB0">
        <w:rPr>
          <w:rFonts w:eastAsiaTheme="minorHAnsi"/>
          <w:lang w:eastAsia="en-US"/>
        </w:rPr>
        <w:t xml:space="preserve"> в российских кредитных организациях;</w:t>
      </w:r>
    </w:p>
    <w:p w14:paraId="4881DB20" w14:textId="77777777" w:rsidR="00201197" w:rsidRPr="00974EB0" w:rsidRDefault="00201197" w:rsidP="00974EB0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974EB0">
        <w:t xml:space="preserve">лицевые счета, открытые исполнителям услуг – </w:t>
      </w:r>
      <w:r w:rsidRPr="00974EB0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974EB0" w:rsidRDefault="00201197" w:rsidP="00974EB0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974EB0">
        <w:t xml:space="preserve">лицевые счета, открытые исполнителям услуг – </w:t>
      </w:r>
      <w:r w:rsidRPr="00974EB0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974EB0">
        <w:t>.</w:t>
      </w:r>
    </w:p>
    <w:p w14:paraId="3F9E4DEF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Грант в форме субсидии не может быть использован на:</w:t>
      </w:r>
    </w:p>
    <w:p w14:paraId="372099C6" w14:textId="77777777" w:rsidR="00201197" w:rsidRPr="00974EB0" w:rsidRDefault="00201197" w:rsidP="00974EB0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974EB0">
        <w:t>капитальное строительство и инвестиции;</w:t>
      </w:r>
    </w:p>
    <w:p w14:paraId="78B8137F" w14:textId="77777777" w:rsidR="00201197" w:rsidRPr="00974EB0" w:rsidRDefault="00201197" w:rsidP="00974EB0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974EB0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974EB0" w:rsidRDefault="00201197" w:rsidP="00974EB0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974EB0">
        <w:t>деятельность, запрещенную действующим законодательством.</w:t>
      </w:r>
    </w:p>
    <w:p w14:paraId="1371E33C" w14:textId="529A5CE4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0B2E19" w:rsidRPr="00974EB0">
        <w:t xml:space="preserve">уполномоченный орган </w:t>
      </w:r>
      <w:r w:rsidRPr="00974EB0">
        <w:t xml:space="preserve"> досрочно расторгает соглашение с последующим возвратом гранта в форме субсидии.</w:t>
      </w:r>
    </w:p>
    <w:p w14:paraId="132725A7" w14:textId="77777777" w:rsidR="00201197" w:rsidRPr="00974EB0" w:rsidRDefault="00201197" w:rsidP="00974EB0">
      <w:pPr>
        <w:ind w:firstLine="709"/>
        <w:jc w:val="both"/>
      </w:pPr>
    </w:p>
    <w:p w14:paraId="5FDC3BA0" w14:textId="0D88BA63" w:rsidR="00201197" w:rsidRPr="00974EB0" w:rsidRDefault="00201197" w:rsidP="00974EB0">
      <w:pPr>
        <w:jc w:val="center"/>
        <w:rPr>
          <w:b/>
          <w:bCs/>
        </w:rPr>
      </w:pPr>
      <w:r w:rsidRPr="00974EB0">
        <w:rPr>
          <w:b/>
          <w:bCs/>
        </w:rPr>
        <w:t>Раздел I</w:t>
      </w:r>
      <w:r w:rsidRPr="00974EB0">
        <w:rPr>
          <w:b/>
          <w:bCs/>
          <w:lang w:val="en-US"/>
        </w:rPr>
        <w:t>V</w:t>
      </w:r>
      <w:r w:rsidRPr="00974EB0">
        <w:rPr>
          <w:b/>
          <w:bCs/>
        </w:rPr>
        <w:t>. Требования к отчетности</w:t>
      </w:r>
    </w:p>
    <w:p w14:paraId="516312F9" w14:textId="77777777" w:rsidR="009F353C" w:rsidRPr="00974EB0" w:rsidRDefault="009F353C" w:rsidP="00974EB0">
      <w:pPr>
        <w:jc w:val="center"/>
        <w:rPr>
          <w:b/>
          <w:bCs/>
        </w:rPr>
      </w:pPr>
    </w:p>
    <w:p w14:paraId="1EE85FAA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3" w:name="_Ref56163238"/>
      <w:r w:rsidRPr="00974EB0"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14:paraId="53AABDDF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Исполнитель услуг предоставляет в уполномоченный орган:</w:t>
      </w:r>
    </w:p>
    <w:p w14:paraId="5842E7EE" w14:textId="77777777" w:rsidR="00201197" w:rsidRPr="00974EB0" w:rsidRDefault="00201197" w:rsidP="00974EB0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974EB0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974EB0" w:rsidRDefault="00201197" w:rsidP="00974EB0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974EB0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3BE691AD" w14:textId="77777777" w:rsidR="00201197" w:rsidRPr="00974EB0" w:rsidRDefault="00201197" w:rsidP="00974EB0">
      <w:pPr>
        <w:ind w:firstLine="709"/>
        <w:jc w:val="both"/>
      </w:pPr>
    </w:p>
    <w:p w14:paraId="176F70D8" w14:textId="12EC75D8" w:rsidR="00201197" w:rsidRPr="00974EB0" w:rsidRDefault="00201197" w:rsidP="00974EB0">
      <w:pPr>
        <w:jc w:val="center"/>
        <w:rPr>
          <w:b/>
          <w:bCs/>
        </w:rPr>
      </w:pPr>
      <w:r w:rsidRPr="00974EB0">
        <w:rPr>
          <w:b/>
          <w:bCs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14718D11" w14:textId="77777777" w:rsidR="009F353C" w:rsidRPr="00974EB0" w:rsidRDefault="009F353C" w:rsidP="00974EB0">
      <w:pPr>
        <w:jc w:val="center"/>
        <w:rPr>
          <w:b/>
          <w:bCs/>
        </w:rPr>
      </w:pPr>
    </w:p>
    <w:p w14:paraId="2948BD87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974EB0" w:rsidRDefault="00201197" w:rsidP="00974EB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974EB0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974EB0" w:rsidRDefault="00201197" w:rsidP="00974EB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974EB0"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974EB0" w:rsidRDefault="00201197" w:rsidP="00974EB0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974EB0">
        <w:lastRenderedPageBreak/>
        <w:t>соблюдение целей, условий и порядка предоставления гранта в форме субсидий.</w:t>
      </w:r>
    </w:p>
    <w:p w14:paraId="1912AE83" w14:textId="77777777" w:rsidR="00201197" w:rsidRPr="00974EB0" w:rsidRDefault="00201197" w:rsidP="00974EB0">
      <w:pPr>
        <w:ind w:firstLine="709"/>
        <w:jc w:val="both"/>
      </w:pPr>
      <w:r w:rsidRPr="00974EB0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CBD9999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5E5D8902" w14:textId="77777777" w:rsidR="00201197" w:rsidRPr="00974EB0" w:rsidRDefault="00201197" w:rsidP="00974EB0">
      <w:pPr>
        <w:ind w:firstLine="709"/>
        <w:jc w:val="both"/>
      </w:pPr>
    </w:p>
    <w:p w14:paraId="455E0245" w14:textId="104D5057" w:rsidR="00201197" w:rsidRPr="00974EB0" w:rsidRDefault="00201197" w:rsidP="00974EB0">
      <w:pPr>
        <w:jc w:val="center"/>
        <w:rPr>
          <w:b/>
          <w:bCs/>
        </w:rPr>
      </w:pPr>
      <w:r w:rsidRPr="00974EB0">
        <w:rPr>
          <w:b/>
          <w:bCs/>
        </w:rPr>
        <w:t>Раздел V</w:t>
      </w:r>
      <w:r w:rsidRPr="00974EB0">
        <w:rPr>
          <w:b/>
          <w:bCs/>
          <w:lang w:val="en-US"/>
        </w:rPr>
        <w:t>I</w:t>
      </w:r>
      <w:r w:rsidRPr="00974EB0">
        <w:rPr>
          <w:b/>
          <w:bCs/>
        </w:rPr>
        <w:t>. Порядок возврата грантов в форме субсидии</w:t>
      </w:r>
    </w:p>
    <w:p w14:paraId="010FE07E" w14:textId="77777777" w:rsidR="009F353C" w:rsidRPr="00974EB0" w:rsidRDefault="009F353C" w:rsidP="00974EB0">
      <w:pPr>
        <w:jc w:val="center"/>
        <w:rPr>
          <w:b/>
          <w:bCs/>
        </w:rPr>
      </w:pPr>
    </w:p>
    <w:p w14:paraId="4289E429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77777777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>За полноту и достоверность представленной информации и документов несет ответственность исполнитель услуг.</w:t>
      </w:r>
    </w:p>
    <w:p w14:paraId="6CE20ADE" w14:textId="6231409B" w:rsidR="00201197" w:rsidRPr="00974EB0" w:rsidRDefault="00201197" w:rsidP="00974EB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974EB0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16886502" w14:textId="507D02B5" w:rsidR="003F192E" w:rsidRPr="008425DB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66DDCA38" w14:textId="65A3B8D5" w:rsidR="003F192E" w:rsidRPr="008425DB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54E28563" w14:textId="390AB30E" w:rsidR="003F192E" w:rsidRPr="008425DB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RPr="008425DB" w:rsidSect="009F353C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  <w:r w:rsidRPr="008425DB">
        <w:rPr>
          <w:sz w:val="28"/>
          <w:szCs w:val="28"/>
        </w:rPr>
        <w:softHyphen/>
      </w:r>
    </w:p>
    <w:p w14:paraId="3D2B50D7" w14:textId="06802335" w:rsidR="007618F3" w:rsidRPr="008425DB" w:rsidRDefault="007618F3" w:rsidP="00C601C7">
      <w:pPr>
        <w:tabs>
          <w:tab w:val="left" w:pos="851"/>
        </w:tabs>
        <w:ind w:left="5103"/>
        <w:jc w:val="both"/>
        <w:rPr>
          <w:sz w:val="20"/>
          <w:szCs w:val="20"/>
        </w:rPr>
      </w:pPr>
      <w:r w:rsidRPr="008425DB">
        <w:rPr>
          <w:sz w:val="20"/>
          <w:szCs w:val="20"/>
        </w:rPr>
        <w:lastRenderedPageBreak/>
        <w:t xml:space="preserve">Приложение </w:t>
      </w:r>
    </w:p>
    <w:p w14:paraId="76E281FC" w14:textId="482673FB" w:rsidR="007618F3" w:rsidRPr="008425DB" w:rsidRDefault="007618F3" w:rsidP="00C601C7">
      <w:pPr>
        <w:tabs>
          <w:tab w:val="left" w:pos="851"/>
        </w:tabs>
        <w:ind w:left="5103" w:right="-426"/>
        <w:jc w:val="both"/>
        <w:rPr>
          <w:sz w:val="20"/>
          <w:szCs w:val="20"/>
        </w:rPr>
      </w:pPr>
      <w:r w:rsidRPr="008425DB">
        <w:rPr>
          <w:sz w:val="20"/>
          <w:szCs w:val="20"/>
        </w:rPr>
        <w:t xml:space="preserve">к </w:t>
      </w:r>
      <w:r w:rsidR="00C601C7" w:rsidRPr="008425DB">
        <w:rPr>
          <w:sz w:val="20"/>
          <w:szCs w:val="20"/>
        </w:rPr>
        <w:t xml:space="preserve">Порядку </w:t>
      </w:r>
      <w:r w:rsidR="00C601C7" w:rsidRPr="008425DB">
        <w:rPr>
          <w:spacing w:val="-2"/>
          <w:sz w:val="20"/>
          <w:szCs w:val="20"/>
        </w:rPr>
        <w:t xml:space="preserve">предоставления грантов в форме субсидии </w:t>
      </w:r>
      <w:r w:rsidR="00C601C7" w:rsidRPr="008425DB">
        <w:rPr>
          <w:spacing w:val="-4"/>
          <w:sz w:val="20"/>
          <w:szCs w:val="20"/>
        </w:rPr>
        <w:t xml:space="preserve">частным образовательным организациям, организациям, </w:t>
      </w:r>
      <w:r w:rsidR="00C601C7" w:rsidRPr="008425DB">
        <w:rPr>
          <w:spacing w:val="-2"/>
          <w:sz w:val="20"/>
          <w:szCs w:val="20"/>
        </w:rPr>
        <w:t xml:space="preserve">осуществляющим обучение, индивидуальным </w:t>
      </w:r>
      <w:r w:rsidR="00C601C7" w:rsidRPr="008425DB">
        <w:rPr>
          <w:spacing w:val="-4"/>
          <w:sz w:val="20"/>
          <w:szCs w:val="20"/>
        </w:rPr>
        <w:t xml:space="preserve">предпринимателям, государственным образовательным </w:t>
      </w:r>
      <w:r w:rsidR="00C601C7" w:rsidRPr="008425DB">
        <w:rPr>
          <w:spacing w:val="-1"/>
          <w:sz w:val="20"/>
          <w:szCs w:val="20"/>
        </w:rPr>
        <w:t xml:space="preserve">организациям, муниципальным образовательным </w:t>
      </w:r>
      <w:r w:rsidR="00C601C7" w:rsidRPr="008425DB">
        <w:rPr>
          <w:spacing w:val="-2"/>
          <w:sz w:val="20"/>
          <w:szCs w:val="20"/>
        </w:rPr>
        <w:t xml:space="preserve">организациям, в отношении которых администрацией </w:t>
      </w:r>
      <w:r w:rsidR="00C601C7" w:rsidRPr="008425DB">
        <w:rPr>
          <w:spacing w:val="-3"/>
          <w:sz w:val="20"/>
          <w:szCs w:val="20"/>
        </w:rPr>
        <w:t xml:space="preserve">городского округа Зарайск не осуществляются функции </w:t>
      </w:r>
      <w:r w:rsidR="00C601C7" w:rsidRPr="008425DB">
        <w:rPr>
          <w:spacing w:val="-1"/>
          <w:sz w:val="20"/>
          <w:szCs w:val="20"/>
        </w:rPr>
        <w:t xml:space="preserve">и полномочия учредителя, включенными в реестр </w:t>
      </w:r>
      <w:r w:rsidR="00C601C7" w:rsidRPr="008425DB">
        <w:rPr>
          <w:spacing w:val="-2"/>
          <w:sz w:val="20"/>
          <w:szCs w:val="20"/>
        </w:rPr>
        <w:t xml:space="preserve">поставщиков образовательных услуг в рамках системы </w:t>
      </w:r>
      <w:r w:rsidR="00C601C7" w:rsidRPr="008425DB">
        <w:rPr>
          <w:spacing w:val="-1"/>
          <w:sz w:val="20"/>
          <w:szCs w:val="20"/>
        </w:rPr>
        <w:t xml:space="preserve">персонифицированного финансирования, в связи с оказанием услуг по реализации дополнительных </w:t>
      </w:r>
      <w:r w:rsidR="00C601C7" w:rsidRPr="008425DB">
        <w:rPr>
          <w:spacing w:val="-2"/>
          <w:sz w:val="20"/>
          <w:szCs w:val="20"/>
        </w:rPr>
        <w:t>общеобразовательных программ в рамках системы персонифицированного финансирования</w:t>
      </w:r>
    </w:p>
    <w:p w14:paraId="3829684D" w14:textId="27932871" w:rsidR="00C601C7" w:rsidRPr="008425DB" w:rsidRDefault="00C601C7" w:rsidP="00C601C7">
      <w:pPr>
        <w:tabs>
          <w:tab w:val="left" w:pos="851"/>
        </w:tabs>
        <w:ind w:left="5670"/>
        <w:rPr>
          <w:sz w:val="28"/>
          <w:szCs w:val="28"/>
        </w:rPr>
      </w:pPr>
    </w:p>
    <w:p w14:paraId="49CC7A2B" w14:textId="77777777" w:rsidR="003F192E" w:rsidRPr="008425DB" w:rsidRDefault="003F192E" w:rsidP="00C601C7">
      <w:pPr>
        <w:widowControl w:val="0"/>
        <w:ind w:hanging="284"/>
        <w:jc w:val="both"/>
        <w:rPr>
          <w:sz w:val="28"/>
          <w:szCs w:val="28"/>
        </w:rPr>
      </w:pPr>
    </w:p>
    <w:p w14:paraId="6B1AA324" w14:textId="77777777" w:rsidR="00F622D3" w:rsidRPr="008425DB" w:rsidRDefault="003F192E" w:rsidP="00C601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="00F622D3" w:rsidRPr="00842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4AB3A" w14:textId="29743B7B" w:rsidR="00F622D3" w:rsidRPr="008425DB" w:rsidRDefault="00F622D3" w:rsidP="00C601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5587AA49" w14:textId="77777777" w:rsidR="00F622D3" w:rsidRPr="008425DB" w:rsidRDefault="003F192E" w:rsidP="00C6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79811" w14:textId="6AEE5D8C" w:rsidR="003F192E" w:rsidRPr="008425DB" w:rsidRDefault="003F192E" w:rsidP="00C6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>№______</w:t>
      </w:r>
    </w:p>
    <w:p w14:paraId="3B1192DA" w14:textId="77777777" w:rsidR="003F192E" w:rsidRPr="008425DB" w:rsidRDefault="003F192E" w:rsidP="00C6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8425DB" w:rsidRDefault="003F192E" w:rsidP="00C6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117AA4C6" w:rsidR="003F192E" w:rsidRPr="00974EB0" w:rsidRDefault="003F192E" w:rsidP="00974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EB0">
        <w:rPr>
          <w:rFonts w:ascii="Times New Roman" w:hAnsi="Times New Roman" w:cs="Times New Roman"/>
          <w:sz w:val="24"/>
          <w:szCs w:val="24"/>
        </w:rPr>
        <w:t xml:space="preserve">г. </w:t>
      </w:r>
      <w:r w:rsidR="007618F3" w:rsidRPr="00974EB0">
        <w:rPr>
          <w:rFonts w:ascii="Times New Roman" w:hAnsi="Times New Roman" w:cs="Times New Roman"/>
          <w:sz w:val="24"/>
          <w:szCs w:val="24"/>
        </w:rPr>
        <w:t xml:space="preserve">о. Зарайск                         </w:t>
      </w:r>
      <w:r w:rsidRPr="00974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"__" _____________ 20__ г.</w:t>
      </w:r>
    </w:p>
    <w:p w14:paraId="42D9C377" w14:textId="77777777" w:rsidR="003F192E" w:rsidRPr="00974EB0" w:rsidRDefault="003F192E" w:rsidP="00974EB0">
      <w:pPr>
        <w:jc w:val="both"/>
      </w:pPr>
    </w:p>
    <w:p w14:paraId="372C91FC" w14:textId="0C63469C" w:rsidR="003F192E" w:rsidRPr="00974EB0" w:rsidRDefault="007618F3" w:rsidP="00974EB0">
      <w:pPr>
        <w:jc w:val="both"/>
      </w:pPr>
      <w:r w:rsidRPr="00974EB0">
        <w:rPr>
          <w:i/>
        </w:rPr>
        <w:t>Управление образования администрации городского округа Зарайск</w:t>
      </w:r>
      <w:r w:rsidR="003F192E" w:rsidRPr="00974EB0">
        <w:t xml:space="preserve">, именуемое в дальнейшем «Уполномоченный орган», в лице </w:t>
      </w:r>
      <w:r w:rsidRPr="00974EB0">
        <w:t xml:space="preserve">начальника управления образования администрации </w:t>
      </w:r>
      <w:proofErr w:type="spellStart"/>
      <w:r w:rsidRPr="00974EB0">
        <w:t>г.о</w:t>
      </w:r>
      <w:proofErr w:type="spellEnd"/>
      <w:r w:rsidRPr="00974EB0">
        <w:t xml:space="preserve">. Зарайск </w:t>
      </w:r>
      <w:r w:rsidR="003F192E" w:rsidRPr="00974EB0">
        <w:t>____________________________________, действующего на основании</w:t>
      </w:r>
      <w:r w:rsidRPr="00974EB0">
        <w:t xml:space="preserve"> Положения</w:t>
      </w:r>
      <w:r w:rsidR="003F192E" w:rsidRPr="00974EB0">
        <w:t xml:space="preserve">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Pr="00974EB0">
        <w:t>городском округе Зарайск</w:t>
      </w:r>
      <w:r w:rsidR="003F192E" w:rsidRPr="00974EB0"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Pr="00974EB0">
        <w:t xml:space="preserve">администрацией городского округа Зарайск </w:t>
      </w:r>
      <w:r w:rsidR="003F192E" w:rsidRPr="00974EB0">
        <w:t xml:space="preserve"> не осуществляются функции и по</w:t>
      </w:r>
      <w:r w:rsidRPr="00974EB0">
        <w:t>лномочия учредителя, включенными</w:t>
      </w:r>
      <w:r w:rsidR="003F192E" w:rsidRPr="00974EB0">
        <w:t xml:space="preserve"> в реестр </w:t>
      </w:r>
      <w:r w:rsidR="009F353C" w:rsidRPr="00974EB0">
        <w:t>исполнителей</w:t>
      </w:r>
      <w:r w:rsidR="003F192E" w:rsidRPr="00974EB0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14:paraId="43E954A7" w14:textId="77777777" w:rsidR="003F192E" w:rsidRPr="00974EB0" w:rsidRDefault="003F192E" w:rsidP="00974EB0">
      <w:pPr>
        <w:jc w:val="both"/>
      </w:pPr>
    </w:p>
    <w:p w14:paraId="696157EB" w14:textId="77777777" w:rsidR="003F192E" w:rsidRPr="00974EB0" w:rsidRDefault="003F192E" w:rsidP="00974EB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 w:rsidRPr="00974EB0">
        <w:rPr>
          <w:b/>
        </w:rPr>
        <w:t>Предмет соглашения</w:t>
      </w:r>
    </w:p>
    <w:p w14:paraId="5676B6A0" w14:textId="77777777" w:rsidR="003F192E" w:rsidRPr="00974EB0" w:rsidRDefault="003F192E" w:rsidP="00974EB0">
      <w:pPr>
        <w:pStyle w:val="a3"/>
        <w:ind w:left="0"/>
        <w:rPr>
          <w:b/>
        </w:rPr>
      </w:pPr>
    </w:p>
    <w:p w14:paraId="2348F351" w14:textId="538E4363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Предметом настоящего Соглашения является порядок взаимодействия Сторон по предоставлению в 20__-</w:t>
      </w:r>
      <w:r w:rsidR="007618F3" w:rsidRPr="00974EB0">
        <w:t xml:space="preserve"> </w:t>
      </w:r>
      <w:r w:rsidRPr="00974EB0">
        <w:t xml:space="preserve">20__ годах гранта в форме субсидии из муниципального бюджета </w:t>
      </w:r>
      <w:r w:rsidR="00255F07" w:rsidRPr="00974EB0">
        <w:t xml:space="preserve">городского округа Зарайск </w:t>
      </w:r>
      <w:r w:rsidRPr="00974EB0">
        <w:t xml:space="preserve"> Исполнителю услуг в рамках мероприятия «Обеспечение внедрения персонифицированного финансирования» муниципальной </w:t>
      </w:r>
      <w:r w:rsidRPr="00974EB0">
        <w:lastRenderedPageBreak/>
        <w:t>программы</w:t>
      </w:r>
      <w:r w:rsidR="00255F07" w:rsidRPr="00974EB0">
        <w:t xml:space="preserve"> городского округа Зарайск</w:t>
      </w:r>
      <w:r w:rsidRPr="00974EB0">
        <w:t xml:space="preserve"> «</w:t>
      </w:r>
      <w:r w:rsidR="00255F07" w:rsidRPr="00974EB0">
        <w:t>О</w:t>
      </w:r>
      <w:r w:rsidRPr="00974EB0">
        <w:t>бразовани</w:t>
      </w:r>
      <w:r w:rsidR="00255F07" w:rsidRPr="00974EB0">
        <w:t>е» на срок 2020-2021г.г.</w:t>
      </w:r>
      <w:r w:rsidRPr="00974EB0">
        <w:t>» (далее - грант).</w:t>
      </w:r>
    </w:p>
    <w:p w14:paraId="40AB2013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974EB0" w:rsidRDefault="003F192E" w:rsidP="00974EB0">
      <w:pPr>
        <w:pStyle w:val="a3"/>
        <w:ind w:left="709"/>
        <w:jc w:val="both"/>
      </w:pPr>
    </w:p>
    <w:p w14:paraId="41959113" w14:textId="77777777" w:rsidR="003F192E" w:rsidRPr="00974EB0" w:rsidRDefault="003F192E" w:rsidP="00974EB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 w:rsidRPr="00974EB0">
        <w:rPr>
          <w:b/>
        </w:rPr>
        <w:t>Порядок и условия предоставления гранта</w:t>
      </w:r>
    </w:p>
    <w:p w14:paraId="21EB5F25" w14:textId="77777777" w:rsidR="003F192E" w:rsidRPr="00974EB0" w:rsidRDefault="003F192E" w:rsidP="00974EB0">
      <w:pPr>
        <w:pStyle w:val="a3"/>
        <w:ind w:left="0"/>
        <w:rPr>
          <w:b/>
        </w:rPr>
      </w:pPr>
    </w:p>
    <w:p w14:paraId="5DADCEBA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Грант предоставляется Уполномоченным органом Исполнителю услуг в размере, определяемом согласно Разделу </w:t>
      </w:r>
      <w:r w:rsidRPr="00974EB0">
        <w:rPr>
          <w:lang w:val="en-US"/>
        </w:rPr>
        <w:t>III</w:t>
      </w:r>
      <w:r w:rsidRPr="00974EB0">
        <w:t xml:space="preserve"> Порядка предоставления грантов.</w:t>
      </w:r>
    </w:p>
    <w:p w14:paraId="6FE0AFED" w14:textId="736236F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255F07" w:rsidRPr="00974EB0">
        <w:rPr>
          <w:color w:val="000000"/>
        </w:rPr>
        <w:t>Постановлением Правительства Московской области от 30.07.2019 г. № 460/25 с изменениями, утвержденными Постановлением Правительства Москвой области от 30.01.2020 г. № 26/</w:t>
      </w:r>
      <w:r w:rsidRPr="00974EB0">
        <w:t xml:space="preserve"> (далее – Правила персонифицированного финансирования) и Порядка предоставления грантов.</w:t>
      </w:r>
    </w:p>
    <w:p w14:paraId="19CA08B1" w14:textId="62E05536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При заключении настоящего Соглашения Исполнитель услуг выражает свое согласие на осуществление Уполномоченным органом и </w:t>
      </w:r>
      <w:r w:rsidR="00255F07" w:rsidRPr="00974EB0">
        <w:t xml:space="preserve">финансовым управлением администрации городского округа Зарайск </w:t>
      </w:r>
      <w:r w:rsidRPr="00974EB0">
        <w:t xml:space="preserve"> проверок соблюдения Исполнителем услуг цели, порядка и условий предоставления Гранта.</w:t>
      </w:r>
    </w:p>
    <w:p w14:paraId="76BC2FDC" w14:textId="67C1E272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Предоставление гранта осуществляется в пределах бюджетных ассигнований, утвержденных решением </w:t>
      </w:r>
      <w:r w:rsidR="00255F07" w:rsidRPr="00974EB0">
        <w:t xml:space="preserve">Совета депутатов городского округа Зарайск Московской области  </w:t>
      </w:r>
      <w:r w:rsidRPr="00974EB0">
        <w:t xml:space="preserve"> о бюджете </w:t>
      </w:r>
      <w:r w:rsidR="00255F07" w:rsidRPr="00974EB0">
        <w:t xml:space="preserve">городского округа Зарайск </w:t>
      </w:r>
      <w:r w:rsidRPr="00974EB0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255F07" w:rsidRPr="00974EB0">
        <w:t xml:space="preserve">городского округа Зарайск </w:t>
      </w:r>
      <w:r w:rsidRPr="00974EB0">
        <w:t>«</w:t>
      </w:r>
      <w:r w:rsidR="00255F07" w:rsidRPr="00974EB0">
        <w:t xml:space="preserve">Образование» на срок 2020-2024 </w:t>
      </w:r>
      <w:proofErr w:type="spellStart"/>
      <w:r w:rsidR="00255F07" w:rsidRPr="00974EB0">
        <w:t>г.г</w:t>
      </w:r>
      <w:proofErr w:type="spellEnd"/>
      <w:r w:rsidR="00255F07" w:rsidRPr="00974EB0">
        <w:t>.</w:t>
      </w:r>
    </w:p>
    <w:p w14:paraId="2C8508A7" w14:textId="3CFD6806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Перечисление гранта осуществляется на счет Исполнителя услуг, указанный в разделе </w:t>
      </w:r>
      <w:r w:rsidRPr="00974EB0">
        <w:fldChar w:fldCharType="begin"/>
      </w:r>
      <w:r w:rsidRPr="00974EB0">
        <w:instrText xml:space="preserve"> REF _Ref35886223 \r \h </w:instrText>
      </w:r>
      <w:r w:rsidR="00C601C7" w:rsidRPr="00974EB0">
        <w:instrText xml:space="preserve"> \* MERGEFORMAT </w:instrText>
      </w:r>
      <w:r w:rsidRPr="00974EB0">
        <w:fldChar w:fldCharType="separate"/>
      </w:r>
      <w:r w:rsidR="005B3031">
        <w:t>VII</w:t>
      </w:r>
      <w:r w:rsidRPr="00974EB0">
        <w:fldChar w:fldCharType="end"/>
      </w:r>
      <w:r w:rsidRPr="00974EB0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39530259" w14:textId="77777777" w:rsidR="003F192E" w:rsidRPr="00974EB0" w:rsidRDefault="003F192E" w:rsidP="00974EB0">
      <w:pPr>
        <w:pStyle w:val="a3"/>
        <w:ind w:left="709"/>
        <w:jc w:val="both"/>
      </w:pPr>
    </w:p>
    <w:p w14:paraId="408DF051" w14:textId="77777777" w:rsidR="003F192E" w:rsidRPr="00974EB0" w:rsidRDefault="003F192E" w:rsidP="00974EB0">
      <w:pPr>
        <w:pStyle w:val="a3"/>
        <w:numPr>
          <w:ilvl w:val="0"/>
          <w:numId w:val="26"/>
        </w:numPr>
        <w:spacing w:after="200"/>
        <w:jc w:val="center"/>
        <w:rPr>
          <w:b/>
        </w:rPr>
      </w:pPr>
      <w:r w:rsidRPr="00974EB0">
        <w:rPr>
          <w:b/>
        </w:rPr>
        <w:t>Права и обязанности сторон</w:t>
      </w:r>
    </w:p>
    <w:p w14:paraId="2049210E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Исполнитель услуг обязан:</w:t>
      </w:r>
    </w:p>
    <w:p w14:paraId="3085D075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189ADF17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Соблюдать Правила персонифицированного финансирования, в том числе при:</w:t>
      </w:r>
    </w:p>
    <w:p w14:paraId="086D2CE2" w14:textId="77777777" w:rsidR="003F192E" w:rsidRPr="00974EB0" w:rsidRDefault="003F192E" w:rsidP="00974EB0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974EB0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5F5F7E11" w14:textId="77777777" w:rsidR="003F192E" w:rsidRPr="00974EB0" w:rsidRDefault="003F192E" w:rsidP="00974EB0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974EB0">
        <w:t>установлении цен на оказываемые образовательные услуги в рамках системы персонифицированного финансирования;</w:t>
      </w:r>
    </w:p>
    <w:p w14:paraId="6D743335" w14:textId="77777777" w:rsidR="003F192E" w:rsidRPr="00974EB0" w:rsidRDefault="003F192E" w:rsidP="00974EB0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974EB0">
        <w:t>предложении образовательных программ для обучения детей.</w:t>
      </w:r>
    </w:p>
    <w:p w14:paraId="1DDD5AB6" w14:textId="3E217141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</w:t>
      </w:r>
      <w:r w:rsidRPr="00974EB0">
        <w:lastRenderedPageBreak/>
        <w:t xml:space="preserve">лет, в рамках системы персонифицированного финансирования дополнительного образования в </w:t>
      </w:r>
      <w:r w:rsidR="00255F07" w:rsidRPr="00974EB0">
        <w:t>городском округе Зарайск</w:t>
      </w:r>
      <w:r w:rsidRPr="00974EB0">
        <w:t>.</w:t>
      </w:r>
    </w:p>
    <w:p w14:paraId="4FEDC5AB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6FC50AE2" w14:textId="5715A258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F116D1" w:rsidRPr="00974EB0">
        <w:t>городском округе Зарайск</w:t>
      </w:r>
      <w:r w:rsidRPr="00974EB0">
        <w:t>.</w:t>
      </w:r>
    </w:p>
    <w:p w14:paraId="753F712A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Исполнитель услуг имеет право:</w:t>
      </w:r>
    </w:p>
    <w:p w14:paraId="030F3227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7903ADEC" w14:textId="77777777" w:rsidR="003F192E" w:rsidRPr="00974EB0" w:rsidRDefault="003F192E" w:rsidP="00974EB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974EB0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1D3439F0" w14:textId="2A654C1F" w:rsidR="003F192E" w:rsidRPr="00974EB0" w:rsidRDefault="003F192E" w:rsidP="00974EB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974EB0">
        <w:t xml:space="preserve">направленность образовательной программы предусмотрена Программой персонифицированного финансирования </w:t>
      </w:r>
      <w:r w:rsidR="00F622D3" w:rsidRPr="00974EB0">
        <w:t>городского округа Зарайск</w:t>
      </w:r>
      <w:proofErr w:type="gramStart"/>
      <w:r w:rsidR="00F622D3" w:rsidRPr="00974EB0">
        <w:t xml:space="preserve"> </w:t>
      </w:r>
      <w:r w:rsidRPr="00974EB0">
        <w:t>,</w:t>
      </w:r>
      <w:proofErr w:type="gramEnd"/>
      <w:r w:rsidRPr="00974EB0">
        <w:t xml:space="preserve"> утвержденной </w:t>
      </w:r>
      <w:r w:rsidR="00F622D3" w:rsidRPr="00974EB0">
        <w:t xml:space="preserve">Постановлением главы  городского округа Зарайск № ______ от  </w:t>
      </w:r>
      <w:r w:rsidRPr="00974EB0">
        <w:t>____;</w:t>
      </w:r>
    </w:p>
    <w:p w14:paraId="779F78B0" w14:textId="2A2B4FB4" w:rsidR="003F192E" w:rsidRPr="00974EB0" w:rsidRDefault="003F192E" w:rsidP="00974EB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974EB0"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F622D3" w:rsidRPr="00974EB0">
        <w:t xml:space="preserve">городского округа Зарайск </w:t>
      </w:r>
      <w:r w:rsidRPr="00974EB0">
        <w:t>лимита зачисления на обучение для соответствующей направленности;</w:t>
      </w:r>
      <w:bookmarkStart w:id="14" w:name="_Ref450823035"/>
    </w:p>
    <w:p w14:paraId="3BE5E33C" w14:textId="3832B5E1" w:rsidR="003F192E" w:rsidRPr="00974EB0" w:rsidRDefault="003F192E" w:rsidP="00974EB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974EB0">
        <w:t xml:space="preserve">доступный остаток обеспечения </w:t>
      </w:r>
      <w:r w:rsidR="009F353C" w:rsidRPr="00974EB0">
        <w:t>сертификата дополнительного образования</w:t>
      </w:r>
      <w:r w:rsidRPr="00974EB0">
        <w:t xml:space="preserve"> ребенка  в соответствующем учебном году больше 0 рублей.</w:t>
      </w:r>
      <w:bookmarkEnd w:id="14"/>
    </w:p>
    <w:p w14:paraId="7D4B52D4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4DB58DA5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4907CBE2" w14:textId="3E8158CD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 xml:space="preserve">Отказаться от участия в системе персонифицированного финансирования дополнительного образования детей в </w:t>
      </w:r>
      <w:r w:rsidR="00F622D3" w:rsidRPr="00974EB0">
        <w:t>городском округе Зарайск</w:t>
      </w:r>
      <w:r w:rsidRPr="00974EB0">
        <w:t>.</w:t>
      </w:r>
    </w:p>
    <w:p w14:paraId="4B2567E1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Уполномоченный орган обязан:</w:t>
      </w:r>
    </w:p>
    <w:p w14:paraId="750F0737" w14:textId="768E4640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F622D3" w:rsidRPr="00974EB0">
        <w:t xml:space="preserve">городском округе Зарайск </w:t>
      </w:r>
      <w:r w:rsidRPr="00974EB0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5C94B912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508CDD8D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Уполномоченный орган имеет право:</w:t>
      </w:r>
    </w:p>
    <w:p w14:paraId="471C4749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22E785ED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270996BD" w14:textId="7777777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lastRenderedPageBreak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974EB0" w:rsidRDefault="003F192E" w:rsidP="00974EB0">
      <w:pPr>
        <w:pStyle w:val="a3"/>
        <w:ind w:left="709"/>
        <w:jc w:val="both"/>
      </w:pPr>
    </w:p>
    <w:p w14:paraId="34CE7CA1" w14:textId="77777777" w:rsidR="003F192E" w:rsidRPr="00974EB0" w:rsidRDefault="003F192E" w:rsidP="00974EB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5" w:name="_Ref9763529"/>
      <w:r w:rsidRPr="00974EB0">
        <w:rPr>
          <w:b/>
        </w:rPr>
        <w:t xml:space="preserve">Порядок </w:t>
      </w:r>
      <w:bookmarkEnd w:id="15"/>
      <w:r w:rsidRPr="00974EB0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708FF4CB" w14:textId="77777777" w:rsidR="003F192E" w:rsidRPr="00974EB0" w:rsidRDefault="003F192E" w:rsidP="00974EB0">
      <w:pPr>
        <w:pStyle w:val="a3"/>
        <w:ind w:left="0"/>
        <w:rPr>
          <w:b/>
        </w:rPr>
      </w:pPr>
    </w:p>
    <w:p w14:paraId="5DAEF473" w14:textId="193F82E8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Согласно пункту </w:t>
      </w:r>
      <w:r w:rsidR="004D7C3C" w:rsidRPr="00974EB0">
        <w:t>6</w:t>
      </w:r>
      <w:r w:rsidRPr="00974EB0">
        <w:t>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14:paraId="1BE4BE6A" w14:textId="3CAC7CD8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rPr>
          <w:rStyle w:val="normaltextrun"/>
          <w:color w:val="000000"/>
          <w:shd w:val="clear" w:color="auto" w:fill="FFFFFF"/>
        </w:rPr>
        <w:t xml:space="preserve">Согласно пункту </w:t>
      </w:r>
      <w:r w:rsidR="004D7C3C" w:rsidRPr="00974EB0">
        <w:rPr>
          <w:rStyle w:val="normaltextrun"/>
          <w:color w:val="000000"/>
          <w:shd w:val="clear" w:color="auto" w:fill="FFFFFF"/>
        </w:rPr>
        <w:t>6</w:t>
      </w:r>
      <w:r w:rsidRPr="00974EB0">
        <w:rPr>
          <w:rStyle w:val="normaltextrun"/>
          <w:color w:val="000000"/>
          <w:shd w:val="clear" w:color="auto" w:fill="FFFFFF"/>
        </w:rPr>
        <w:t xml:space="preserve">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</w:t>
      </w:r>
      <w:r w:rsidR="00F622D3" w:rsidRPr="00974EB0">
        <w:rPr>
          <w:rStyle w:val="normaltextrun"/>
          <w:color w:val="000000"/>
          <w:shd w:val="clear" w:color="auto" w:fill="FFFFFF"/>
        </w:rPr>
        <w:t>Соглашению</w:t>
      </w:r>
      <w:r w:rsidRPr="00974EB0">
        <w:rPr>
          <w:rStyle w:val="normaltextrun"/>
          <w:color w:val="000000"/>
          <w:shd w:val="clear" w:color="auto" w:fill="FFFFFF"/>
        </w:rPr>
        <w:t>.</w:t>
      </w:r>
      <w:r w:rsidRPr="00974EB0">
        <w:rPr>
          <w:rStyle w:val="eop"/>
          <w:color w:val="000000"/>
          <w:shd w:val="clear" w:color="auto" w:fill="FFFFFF"/>
        </w:rPr>
        <w:t> </w:t>
      </w:r>
    </w:p>
    <w:p w14:paraId="3169ABCB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3DF068EE" w14:textId="77777777" w:rsidR="003F192E" w:rsidRPr="00974EB0" w:rsidRDefault="003F192E" w:rsidP="00974EB0">
      <w:pPr>
        <w:pStyle w:val="a3"/>
        <w:ind w:left="709"/>
        <w:jc w:val="both"/>
      </w:pPr>
    </w:p>
    <w:p w14:paraId="4AF658AA" w14:textId="77777777" w:rsidR="003F192E" w:rsidRPr="00974EB0" w:rsidRDefault="003F192E" w:rsidP="00974EB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 w:rsidRPr="00974EB0">
        <w:rPr>
          <w:b/>
        </w:rPr>
        <w:t>Ответственность сторон</w:t>
      </w:r>
    </w:p>
    <w:p w14:paraId="67B4424E" w14:textId="77777777" w:rsidR="003F192E" w:rsidRPr="00974EB0" w:rsidRDefault="003F192E" w:rsidP="00974EB0">
      <w:pPr>
        <w:pStyle w:val="a3"/>
        <w:ind w:left="0" w:firstLine="709"/>
        <w:rPr>
          <w:b/>
        </w:rPr>
      </w:pPr>
    </w:p>
    <w:p w14:paraId="09608E4B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974EB0" w:rsidRDefault="003F192E" w:rsidP="00974EB0">
      <w:pPr>
        <w:pStyle w:val="a3"/>
        <w:ind w:left="709"/>
        <w:jc w:val="both"/>
      </w:pPr>
    </w:p>
    <w:p w14:paraId="36A843DA" w14:textId="77777777" w:rsidR="003F192E" w:rsidRPr="00974EB0" w:rsidRDefault="003F192E" w:rsidP="00974EB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 w:rsidRPr="00974EB0">
        <w:rPr>
          <w:b/>
        </w:rPr>
        <w:t>Заключительные положения</w:t>
      </w:r>
    </w:p>
    <w:p w14:paraId="703FE53F" w14:textId="77777777" w:rsidR="003F192E" w:rsidRPr="00974EB0" w:rsidRDefault="003F192E" w:rsidP="00974EB0">
      <w:pPr>
        <w:pStyle w:val="a3"/>
        <w:ind w:left="0" w:firstLine="709"/>
        <w:rPr>
          <w:b/>
        </w:rPr>
      </w:pPr>
    </w:p>
    <w:p w14:paraId="5E4AA708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70F6D590" w14:textId="551E72AF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 xml:space="preserve">приостановление деятельности Исполнителя услуг в рамках системы персонифицированного финансирования </w:t>
      </w:r>
      <w:r w:rsidR="00F622D3" w:rsidRPr="00974EB0">
        <w:t>городского округа Зарайск</w:t>
      </w:r>
      <w:proofErr w:type="gramStart"/>
      <w:r w:rsidR="00F622D3" w:rsidRPr="00974EB0">
        <w:t xml:space="preserve"> </w:t>
      </w:r>
      <w:r w:rsidRPr="00974EB0">
        <w:t>;</w:t>
      </w:r>
      <w:proofErr w:type="gramEnd"/>
    </w:p>
    <w:p w14:paraId="486BF896" w14:textId="0A755AB7" w:rsidR="003F192E" w:rsidRPr="00974EB0" w:rsidRDefault="003F192E" w:rsidP="00974EB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974EB0">
        <w:t xml:space="preserve">завершение реализации программы персонифицированного финансирования дополнительного образования в </w:t>
      </w:r>
      <w:r w:rsidR="00F622D3" w:rsidRPr="00974EB0">
        <w:t>городском округе Зарайск</w:t>
      </w:r>
      <w:r w:rsidRPr="00974EB0">
        <w:t>.</w:t>
      </w:r>
    </w:p>
    <w:p w14:paraId="712C7552" w14:textId="7C8BDBE5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Настоящ</w:t>
      </w:r>
      <w:r w:rsidR="009F353C" w:rsidRPr="00974EB0">
        <w:t>ее</w:t>
      </w:r>
      <w:r w:rsidRPr="00974EB0">
        <w:t xml:space="preserve"> </w:t>
      </w:r>
      <w:r w:rsidR="009F353C" w:rsidRPr="00974EB0">
        <w:t>Соглашение</w:t>
      </w:r>
      <w:r w:rsidRPr="00974EB0">
        <w:t xml:space="preserve"> может быть изменен</w:t>
      </w:r>
      <w:r w:rsidR="009F353C" w:rsidRPr="00974EB0">
        <w:t>о</w:t>
      </w:r>
      <w:r w:rsidRPr="00974EB0">
        <w:t xml:space="preserve"> и/или дополнен</w:t>
      </w:r>
      <w:r w:rsidR="009F353C" w:rsidRPr="00974EB0">
        <w:t>о</w:t>
      </w:r>
      <w:r w:rsidRPr="00974EB0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974EB0">
        <w:t>Соглашения</w:t>
      </w:r>
      <w:r w:rsidRPr="00974EB0"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Все споры и разногласия, которые могут возникнуть по настоящему </w:t>
      </w:r>
      <w:r w:rsidR="009F353C" w:rsidRPr="00974EB0">
        <w:t>Соглашению</w:t>
      </w:r>
      <w:r w:rsidRPr="00974EB0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lastRenderedPageBreak/>
        <w:t xml:space="preserve">По всем вопросам, не нашедшим своего решения в тексте и условиях настоящего </w:t>
      </w:r>
      <w:r w:rsidR="009F353C" w:rsidRPr="00974EB0">
        <w:t>Соглашения</w:t>
      </w:r>
      <w:r w:rsidRPr="00974EB0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974EB0" w:rsidRDefault="009F353C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Настоящее Соглашение </w:t>
      </w:r>
      <w:r w:rsidR="003F192E" w:rsidRPr="00974EB0">
        <w:t>составлен</w:t>
      </w:r>
      <w:r w:rsidRPr="00974EB0">
        <w:t>о</w:t>
      </w:r>
      <w:r w:rsidR="003F192E" w:rsidRPr="00974EB0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974EB0">
        <w:t>Соглашения</w:t>
      </w:r>
      <w:r w:rsidR="003F192E" w:rsidRPr="00974EB0">
        <w:t>.</w:t>
      </w:r>
    </w:p>
    <w:p w14:paraId="0A40BB28" w14:textId="25D9C582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 xml:space="preserve"> Все приложения к настоящему </w:t>
      </w:r>
      <w:r w:rsidR="009F353C" w:rsidRPr="00974EB0">
        <w:t>Соглашению</w:t>
      </w:r>
      <w:r w:rsidRPr="00974EB0">
        <w:t xml:space="preserve"> являются его неотъемлемой частью.</w:t>
      </w:r>
    </w:p>
    <w:p w14:paraId="7058A8DF" w14:textId="77777777" w:rsidR="003F192E" w:rsidRPr="00974EB0" w:rsidRDefault="003F192E" w:rsidP="00974EB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974EB0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974EB0" w:rsidRDefault="003F192E" w:rsidP="00974EB0">
      <w:pPr>
        <w:pStyle w:val="a3"/>
        <w:ind w:left="709"/>
        <w:jc w:val="both"/>
      </w:pPr>
    </w:p>
    <w:p w14:paraId="5FA8E009" w14:textId="77777777" w:rsidR="003F192E" w:rsidRPr="008425DB" w:rsidRDefault="003F192E" w:rsidP="00C601C7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6" w:name="_Ref35886223"/>
      <w:r w:rsidRPr="008425DB">
        <w:rPr>
          <w:b/>
        </w:rPr>
        <w:t>Адреса и реквизиты сторон</w:t>
      </w:r>
      <w:bookmarkEnd w:id="16"/>
    </w:p>
    <w:tbl>
      <w:tblPr>
        <w:tblStyle w:val="af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F622D3" w:rsidRPr="008425DB" w14:paraId="5307773C" w14:textId="77777777" w:rsidTr="00F622D3">
        <w:tc>
          <w:tcPr>
            <w:tcW w:w="5098" w:type="dxa"/>
          </w:tcPr>
          <w:p w14:paraId="08B80169" w14:textId="77777777" w:rsidR="00F622D3" w:rsidRPr="008425DB" w:rsidRDefault="00F622D3" w:rsidP="00C601C7">
            <w:pPr>
              <w:pStyle w:val="a3"/>
              <w:ind w:left="0"/>
              <w:rPr>
                <w:b/>
              </w:rPr>
            </w:pPr>
            <w:r w:rsidRPr="008425DB">
              <w:rPr>
                <w:b/>
              </w:rPr>
              <w:t>Уполномоченный орган</w:t>
            </w:r>
          </w:p>
          <w:p w14:paraId="161ADBAF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  <w:b/>
              </w:rPr>
            </w:pPr>
          </w:p>
          <w:p w14:paraId="1F6A8771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8425DB">
              <w:rPr>
                <w:rFonts w:ascii="Times New Roman" w:hAnsi="Times New Roman" w:cs="Times New Roman"/>
                <w:b/>
              </w:rPr>
              <w:t xml:space="preserve">Управление образования </w:t>
            </w:r>
          </w:p>
          <w:p w14:paraId="54DABCBC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8425DB">
              <w:rPr>
                <w:rFonts w:ascii="Times New Roman" w:hAnsi="Times New Roman" w:cs="Times New Roman"/>
                <w:b/>
              </w:rPr>
              <w:t xml:space="preserve">администрации </w:t>
            </w:r>
          </w:p>
          <w:p w14:paraId="66876B76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  <w:b/>
              </w:rPr>
              <w:t xml:space="preserve">городского округа Зарайск </w:t>
            </w:r>
          </w:p>
          <w:p w14:paraId="74326EAC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</w:p>
          <w:p w14:paraId="4DCCB066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409812E5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 xml:space="preserve">140600, Московская область, </w:t>
            </w:r>
          </w:p>
          <w:p w14:paraId="2519ACDD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>г. Зарайск, ул. Советская, дом 17/56</w:t>
            </w:r>
          </w:p>
          <w:p w14:paraId="650973AC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</w:p>
          <w:p w14:paraId="36A78213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 xml:space="preserve">Почтовый адрес: </w:t>
            </w:r>
          </w:p>
          <w:p w14:paraId="5335DEA7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 xml:space="preserve">140600, Московская область,  </w:t>
            </w:r>
          </w:p>
          <w:p w14:paraId="54AB9F02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>г. Зарайск, ул. Советская, дом 17/56</w:t>
            </w:r>
          </w:p>
          <w:p w14:paraId="56FFF09C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</w:p>
          <w:p w14:paraId="33BE6531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 xml:space="preserve">ИНН </w:t>
            </w:r>
          </w:p>
          <w:p w14:paraId="2A3CDE72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</w:p>
          <w:p w14:paraId="7C2E867D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>Адрес электронной почты:</w:t>
            </w:r>
          </w:p>
          <w:p w14:paraId="1FEA69C4" w14:textId="77777777" w:rsidR="00F622D3" w:rsidRPr="008425DB" w:rsidRDefault="0024481B" w:rsidP="00C601C7">
            <w:pPr>
              <w:pStyle w:val="af5"/>
              <w:rPr>
                <w:rFonts w:ascii="Times New Roman" w:hAnsi="Times New Roman" w:cs="Times New Roman"/>
              </w:rPr>
            </w:pPr>
            <w:hyperlink r:id="rId10" w:history="1">
              <w:r w:rsidR="00F622D3" w:rsidRPr="008425DB">
                <w:rPr>
                  <w:rStyle w:val="af"/>
                  <w:rFonts w:ascii="Times New Roman" w:hAnsi="Times New Roman" w:cs="Times New Roman"/>
                </w:rPr>
                <w:t>obrazovanie_zar@bk.ru</w:t>
              </w:r>
            </w:hyperlink>
          </w:p>
          <w:p w14:paraId="7EE83D85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>тел.: 8(496)6625632</w:t>
            </w:r>
          </w:p>
          <w:p w14:paraId="2E8D15CC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</w:p>
          <w:p w14:paraId="7589FDF6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  <w:p w14:paraId="49E0B1D0" w14:textId="77777777" w:rsidR="00F622D3" w:rsidRPr="008425DB" w:rsidRDefault="00F622D3" w:rsidP="00C601C7">
            <w:pPr>
              <w:pStyle w:val="af5"/>
              <w:rPr>
                <w:rFonts w:ascii="Times New Roman" w:hAnsi="Times New Roman" w:cs="Times New Roman"/>
              </w:rPr>
            </w:pPr>
            <w:r w:rsidRPr="008425DB">
              <w:rPr>
                <w:rFonts w:ascii="Times New Roman" w:hAnsi="Times New Roman" w:cs="Times New Roman"/>
              </w:rPr>
              <w:t>_______________________________</w:t>
            </w:r>
          </w:p>
          <w:p w14:paraId="4C1264AF" w14:textId="77777777" w:rsidR="00F622D3" w:rsidRPr="008425DB" w:rsidRDefault="00F622D3" w:rsidP="00C601C7">
            <w:pPr>
              <w:pStyle w:val="a3"/>
              <w:ind w:left="0"/>
            </w:pPr>
            <w:r w:rsidRPr="008425DB">
              <w:t>М.П.</w:t>
            </w:r>
          </w:p>
          <w:p w14:paraId="78AD6B88" w14:textId="77777777" w:rsidR="00F622D3" w:rsidRPr="008425DB" w:rsidRDefault="00F622D3" w:rsidP="00C601C7">
            <w:pPr>
              <w:pStyle w:val="a3"/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30033811" w14:textId="77777777" w:rsidR="00F622D3" w:rsidRPr="008425DB" w:rsidRDefault="00F622D3" w:rsidP="00C601C7">
            <w:pPr>
              <w:pStyle w:val="a3"/>
              <w:ind w:left="328" w:firstLine="131"/>
              <w:rPr>
                <w:b/>
              </w:rPr>
            </w:pPr>
            <w:r w:rsidRPr="008425DB">
              <w:rPr>
                <w:b/>
              </w:rPr>
              <w:t>Исполнитель услуг</w:t>
            </w:r>
          </w:p>
          <w:p w14:paraId="068AC12A" w14:textId="77777777" w:rsidR="00F622D3" w:rsidRPr="008425DB" w:rsidRDefault="00F622D3" w:rsidP="00C601C7">
            <w:pPr>
              <w:pStyle w:val="a3"/>
              <w:ind w:left="459"/>
              <w:jc w:val="right"/>
              <w:rPr>
                <w:b/>
              </w:rPr>
            </w:pPr>
          </w:p>
          <w:p w14:paraId="14212BB2" w14:textId="77777777" w:rsidR="00F622D3" w:rsidRPr="008425DB" w:rsidRDefault="00F622D3" w:rsidP="00C601C7">
            <w:pPr>
              <w:tabs>
                <w:tab w:val="center" w:pos="4962"/>
              </w:tabs>
              <w:suppressAutoHyphens/>
              <w:ind w:left="459"/>
              <w:contextualSpacing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b/>
                <w:color w:val="000000"/>
                <w:kern w:val="1"/>
                <w:sz w:val="24"/>
                <w:szCs w:val="24"/>
                <w:lang w:eastAsia="zh-CN"/>
              </w:rPr>
              <w:t>Наименование:</w:t>
            </w:r>
          </w:p>
          <w:p w14:paraId="5796116C" w14:textId="77777777" w:rsidR="00F622D3" w:rsidRPr="008425DB" w:rsidRDefault="00F622D3" w:rsidP="00C601C7">
            <w:pPr>
              <w:tabs>
                <w:tab w:val="center" w:pos="4962"/>
              </w:tabs>
              <w:suppressAutoHyphens/>
              <w:ind w:left="459"/>
              <w:contextualSpacing/>
              <w:rPr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33273A32" w14:textId="77777777" w:rsidR="00F622D3" w:rsidRPr="008425DB" w:rsidRDefault="00F622D3" w:rsidP="00C601C7">
            <w:pPr>
              <w:tabs>
                <w:tab w:val="center" w:pos="4962"/>
              </w:tabs>
              <w:suppressAutoHyphens/>
              <w:ind w:left="459"/>
              <w:contextualSpacing/>
              <w:rPr>
                <w:rFonts w:cs="Calibri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b/>
                <w:color w:val="FF0000"/>
                <w:kern w:val="1"/>
                <w:sz w:val="24"/>
                <w:szCs w:val="24"/>
                <w:lang w:eastAsia="zh-CN"/>
              </w:rPr>
              <w:tab/>
            </w:r>
          </w:p>
          <w:p w14:paraId="02F06177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Юридический адрес: </w:t>
            </w:r>
          </w:p>
          <w:p w14:paraId="5AD7C8C7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233E5D21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Почтовый адрес: </w:t>
            </w:r>
          </w:p>
          <w:p w14:paraId="2A877582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29B3D0BF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rFonts w:cs="Calibri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color w:val="000000"/>
                <w:kern w:val="1"/>
                <w:sz w:val="24"/>
                <w:szCs w:val="24"/>
                <w:lang w:eastAsia="zh-CN"/>
              </w:rPr>
              <w:t>ОГРН:</w:t>
            </w:r>
          </w:p>
          <w:p w14:paraId="725C0507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4F39CEFC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color w:val="000000"/>
                <w:kern w:val="1"/>
                <w:sz w:val="24"/>
                <w:szCs w:val="24"/>
                <w:lang w:eastAsia="zh-CN"/>
              </w:rPr>
              <w:t>ИНН:</w:t>
            </w:r>
          </w:p>
          <w:p w14:paraId="77C673AF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1350EE1F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КПП </w:t>
            </w:r>
          </w:p>
          <w:p w14:paraId="22CBE452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0302D517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sz w:val="24"/>
                <w:szCs w:val="24"/>
              </w:rPr>
            </w:pPr>
            <w:r w:rsidRPr="008425DB">
              <w:rPr>
                <w:sz w:val="24"/>
                <w:szCs w:val="24"/>
              </w:rPr>
              <w:t>Адрес электронной почты:</w:t>
            </w:r>
          </w:p>
          <w:p w14:paraId="1EB588C8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354D27B1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color w:val="000000"/>
                <w:kern w:val="1"/>
                <w:sz w:val="24"/>
                <w:szCs w:val="24"/>
                <w:lang w:eastAsia="zh-CN"/>
              </w:rPr>
              <w:t>Контактный телефон:</w:t>
            </w:r>
          </w:p>
          <w:p w14:paraId="6BF88345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37D0E354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rFonts w:cs="Calibri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      </w:t>
            </w:r>
          </w:p>
          <w:p w14:paraId="63ADF1B1" w14:textId="77777777" w:rsidR="00F622D3" w:rsidRPr="008425DB" w:rsidRDefault="00F622D3" w:rsidP="00C601C7">
            <w:pPr>
              <w:suppressAutoHyphens/>
              <w:ind w:left="459"/>
              <w:contextualSpacing/>
              <w:rPr>
                <w:rFonts w:cs="Calibri"/>
                <w:kern w:val="1"/>
                <w:sz w:val="24"/>
                <w:szCs w:val="24"/>
                <w:lang w:eastAsia="zh-CN"/>
              </w:rPr>
            </w:pPr>
            <w:r w:rsidRPr="008425DB">
              <w:rPr>
                <w:color w:val="000000"/>
                <w:kern w:val="1"/>
                <w:sz w:val="24"/>
                <w:szCs w:val="24"/>
                <w:lang w:eastAsia="zh-CN"/>
              </w:rPr>
              <w:t xml:space="preserve">Директор </w:t>
            </w:r>
          </w:p>
          <w:p w14:paraId="231E0DE3" w14:textId="77777777" w:rsidR="00F622D3" w:rsidRPr="008425DB" w:rsidRDefault="00F622D3" w:rsidP="00C601C7">
            <w:pPr>
              <w:pStyle w:val="a3"/>
              <w:ind w:left="459"/>
              <w:rPr>
                <w:b/>
              </w:rPr>
            </w:pPr>
            <w:r w:rsidRPr="008425DB">
              <w:rPr>
                <w:color w:val="000000"/>
                <w:kern w:val="1"/>
                <w:lang w:eastAsia="zh-CN"/>
              </w:rPr>
              <w:t>М.П.</w:t>
            </w:r>
          </w:p>
        </w:tc>
      </w:tr>
    </w:tbl>
    <w:p w14:paraId="5BAAA1E4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8CA763A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666E278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EA3C8A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85ECD3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62EF7F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DF6C59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3538CC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535A74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55BB95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86A866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7B0FCE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50B67F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4EB279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6BA09C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38B443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3B00B7" w14:textId="77777777" w:rsidR="00C601C7" w:rsidRPr="008425DB" w:rsidRDefault="00C601C7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D979CE" w14:textId="77777777" w:rsidR="00974EB0" w:rsidRDefault="00974EB0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B67958" w14:textId="77777777" w:rsidR="00974EB0" w:rsidRDefault="00974EB0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7CE8F9" w14:textId="69228789" w:rsidR="003F192E" w:rsidRPr="008425DB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E027A2A" w14:textId="61D945A6" w:rsidR="003F192E" w:rsidRPr="008425DB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 xml:space="preserve">к </w:t>
      </w:r>
      <w:r w:rsidR="00F622D3" w:rsidRPr="008425DB">
        <w:rPr>
          <w:rFonts w:ascii="Times New Roman" w:hAnsi="Times New Roman" w:cs="Times New Roman"/>
          <w:sz w:val="24"/>
          <w:szCs w:val="24"/>
        </w:rPr>
        <w:t xml:space="preserve"> Рамочному с</w:t>
      </w:r>
      <w:r w:rsidRPr="008425DB">
        <w:rPr>
          <w:rFonts w:ascii="Times New Roman" w:hAnsi="Times New Roman" w:cs="Times New Roman"/>
          <w:sz w:val="24"/>
          <w:szCs w:val="24"/>
        </w:rPr>
        <w:t>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001571B5" w14:textId="77777777" w:rsidR="003F192E" w:rsidRPr="008425DB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1B7D511" w14:textId="77777777" w:rsidR="003F192E" w:rsidRPr="008425DB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8425DB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8425DB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425DB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8425DB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8425DB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8425DB" w:rsidRDefault="003F192E" w:rsidP="003F192E">
      <w:r w:rsidRPr="008425DB">
        <w:t>Месяц, за который сформирован реестр: _________________________</w:t>
      </w:r>
    </w:p>
    <w:p w14:paraId="22E42427" w14:textId="06898874" w:rsidR="003F192E" w:rsidRPr="008425DB" w:rsidRDefault="003F192E" w:rsidP="003F192E">
      <w:r w:rsidRPr="008425DB">
        <w:t xml:space="preserve">Наименование </w:t>
      </w:r>
      <w:r w:rsidR="009F353C" w:rsidRPr="008425DB">
        <w:t>исполнителя</w:t>
      </w:r>
      <w:r w:rsidRPr="008425DB">
        <w:t xml:space="preserve"> образовательных услуг: _________________________________</w:t>
      </w:r>
    </w:p>
    <w:p w14:paraId="254BB2AD" w14:textId="092CC93A" w:rsidR="003F192E" w:rsidRPr="008425DB" w:rsidRDefault="003F192E" w:rsidP="003F192E">
      <w:r w:rsidRPr="008425DB">
        <w:t xml:space="preserve">ОГРН </w:t>
      </w:r>
      <w:r w:rsidR="009F353C" w:rsidRPr="008425DB">
        <w:t>исполнителя</w:t>
      </w:r>
      <w:r w:rsidRPr="008425DB">
        <w:t xml:space="preserve"> образовательных услуг:  _________________</w:t>
      </w:r>
    </w:p>
    <w:p w14:paraId="64126DC3" w14:textId="77777777" w:rsidR="003F192E" w:rsidRPr="008425DB" w:rsidRDefault="003F192E" w:rsidP="003F192E">
      <w:r w:rsidRPr="008425DB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8425DB" w14:paraId="33C12113" w14:textId="77777777" w:rsidTr="00F622D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8425DB" w:rsidRDefault="003F192E" w:rsidP="00F622D3">
            <w:pPr>
              <w:jc w:val="center"/>
            </w:pPr>
            <w:r w:rsidRPr="008425DB">
              <w:t xml:space="preserve">№ </w:t>
            </w:r>
            <w:proofErr w:type="spellStart"/>
            <w:r w:rsidRPr="008425DB">
              <w:t>п.п</w:t>
            </w:r>
            <w:proofErr w:type="spellEnd"/>
            <w:r w:rsidRPr="008425DB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8425DB" w:rsidRDefault="003F192E" w:rsidP="00F622D3">
            <w:pPr>
              <w:jc w:val="center"/>
            </w:pPr>
            <w:r w:rsidRPr="008425DB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8425DB" w:rsidRDefault="003F192E" w:rsidP="00F622D3">
            <w:pPr>
              <w:jc w:val="center"/>
            </w:pPr>
            <w:r w:rsidRPr="008425DB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8425DB" w:rsidRDefault="003F192E" w:rsidP="00F622D3">
            <w:pPr>
              <w:jc w:val="center"/>
            </w:pPr>
            <w:r w:rsidRPr="008425DB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8425DB" w:rsidRDefault="003F192E" w:rsidP="00F622D3">
            <w:pPr>
              <w:jc w:val="center"/>
            </w:pPr>
            <w:r w:rsidRPr="008425DB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8425DB" w:rsidRDefault="003F192E" w:rsidP="00F622D3">
            <w:pPr>
              <w:jc w:val="center"/>
            </w:pPr>
            <w:r w:rsidRPr="008425DB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8425DB" w:rsidRDefault="003F192E" w:rsidP="00F622D3">
            <w:pPr>
              <w:jc w:val="center"/>
            </w:pPr>
            <w:r w:rsidRPr="008425DB">
              <w:t>Обязательство по оплате, рублей</w:t>
            </w:r>
          </w:p>
        </w:tc>
      </w:tr>
      <w:tr w:rsidR="003F192E" w:rsidRPr="008425DB" w14:paraId="68F89F85" w14:textId="77777777" w:rsidTr="00F622D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8425DB" w:rsidRDefault="003F192E" w:rsidP="00F622D3">
            <w:pPr>
              <w:jc w:val="center"/>
            </w:pPr>
          </w:p>
        </w:tc>
      </w:tr>
      <w:tr w:rsidR="003F192E" w:rsidRPr="008425DB" w14:paraId="76E17A35" w14:textId="77777777" w:rsidTr="00F622D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8425DB" w:rsidRDefault="003F192E" w:rsidP="00F622D3">
            <w:pPr>
              <w:jc w:val="center"/>
            </w:pPr>
          </w:p>
        </w:tc>
      </w:tr>
      <w:tr w:rsidR="003F192E" w:rsidRPr="008425DB" w14:paraId="32DB39C5" w14:textId="77777777" w:rsidTr="00F622D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8425DB" w:rsidRDefault="003F192E" w:rsidP="00F622D3">
            <w:pPr>
              <w:jc w:val="center"/>
            </w:pPr>
          </w:p>
        </w:tc>
      </w:tr>
      <w:tr w:rsidR="003F192E" w:rsidRPr="008425DB" w14:paraId="0CA8C223" w14:textId="77777777" w:rsidTr="00F622D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8425DB" w:rsidRDefault="003F192E" w:rsidP="00F622D3">
            <w:pPr>
              <w:jc w:val="center"/>
            </w:pPr>
            <w:r w:rsidRPr="008425DB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8425DB" w:rsidRDefault="003F192E" w:rsidP="00F622D3">
            <w:pPr>
              <w:jc w:val="center"/>
            </w:pPr>
          </w:p>
        </w:tc>
      </w:tr>
    </w:tbl>
    <w:p w14:paraId="412C70FC" w14:textId="77777777" w:rsidR="003F192E" w:rsidRPr="008425DB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8425DB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8425DB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8425DB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8425DB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8425DB" w14:paraId="1D636782" w14:textId="77777777" w:rsidTr="00F622D3">
        <w:tc>
          <w:tcPr>
            <w:tcW w:w="9587" w:type="dxa"/>
            <w:gridSpan w:val="2"/>
          </w:tcPr>
          <w:p w14:paraId="66CED461" w14:textId="2B1664BD" w:rsidR="003F192E" w:rsidRPr="008425DB" w:rsidRDefault="003F192E" w:rsidP="00F622D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8425DB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8425DB" w:rsidRDefault="003F192E" w:rsidP="00F622D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8425DB" w14:paraId="537C6E54" w14:textId="77777777" w:rsidTr="00F622D3">
        <w:tc>
          <w:tcPr>
            <w:tcW w:w="4825" w:type="dxa"/>
          </w:tcPr>
          <w:p w14:paraId="09869A4E" w14:textId="77777777" w:rsidR="003F192E" w:rsidRPr="008425DB" w:rsidRDefault="003F192E" w:rsidP="00F6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8425DB" w:rsidRDefault="003F192E" w:rsidP="00F622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8425DB" w14:paraId="31E6BCA2" w14:textId="77777777" w:rsidTr="00F622D3">
        <w:trPr>
          <w:trHeight w:val="23"/>
        </w:trPr>
        <w:tc>
          <w:tcPr>
            <w:tcW w:w="4825" w:type="dxa"/>
          </w:tcPr>
          <w:p w14:paraId="67A15DBC" w14:textId="77777777" w:rsidR="003F192E" w:rsidRPr="008425DB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8425DB" w:rsidRDefault="003F192E" w:rsidP="00F6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8425DB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8425DB" w:rsidRDefault="003F192E" w:rsidP="00F62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8425DB" w:rsidRDefault="003F192E" w:rsidP="003F192E">
      <w:pPr>
        <w:jc w:val="both"/>
      </w:pPr>
    </w:p>
    <w:p w14:paraId="42FB0F43" w14:textId="77777777" w:rsidR="003F192E" w:rsidRPr="008425DB" w:rsidRDefault="003F192E" w:rsidP="003F192E">
      <w:r w:rsidRPr="008425DB">
        <w:br w:type="page"/>
      </w:r>
    </w:p>
    <w:p w14:paraId="348549FE" w14:textId="77777777" w:rsidR="003F192E" w:rsidRPr="008425DB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78746824" w14:textId="56F66BC5" w:rsidR="003F192E" w:rsidRPr="008425DB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 xml:space="preserve">к </w:t>
      </w:r>
      <w:r w:rsidR="00F622D3" w:rsidRPr="008425DB">
        <w:rPr>
          <w:rFonts w:ascii="Times New Roman" w:hAnsi="Times New Roman" w:cs="Times New Roman"/>
          <w:sz w:val="24"/>
          <w:szCs w:val="24"/>
        </w:rPr>
        <w:t>Рамочному с</w:t>
      </w:r>
      <w:r w:rsidRPr="008425DB">
        <w:rPr>
          <w:rFonts w:ascii="Times New Roman" w:hAnsi="Times New Roman" w:cs="Times New Roman"/>
          <w:sz w:val="24"/>
          <w:szCs w:val="24"/>
        </w:rPr>
        <w:t>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24CC293C" w14:textId="77777777" w:rsidR="003F192E" w:rsidRPr="008425DB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756BBE3" w14:textId="77777777" w:rsidR="003F192E" w:rsidRPr="008425DB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8425DB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8425DB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425DB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14:paraId="7B9C20C1" w14:textId="77777777" w:rsidR="003F192E" w:rsidRPr="008425DB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8425DB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8425DB" w:rsidRDefault="003F192E" w:rsidP="003F192E">
      <w:r w:rsidRPr="008425DB">
        <w:t>Месяц, за который сформирован реестр: _________________________</w:t>
      </w:r>
    </w:p>
    <w:p w14:paraId="347D6AF4" w14:textId="065F69A7" w:rsidR="003F192E" w:rsidRPr="008425DB" w:rsidRDefault="003F192E" w:rsidP="003F192E">
      <w:r w:rsidRPr="008425DB">
        <w:t xml:space="preserve">Наименование </w:t>
      </w:r>
      <w:r w:rsidR="009F353C" w:rsidRPr="008425DB">
        <w:t>исполнителя</w:t>
      </w:r>
      <w:r w:rsidRPr="008425DB">
        <w:t xml:space="preserve"> образовательных услуг: _________________________________</w:t>
      </w:r>
    </w:p>
    <w:p w14:paraId="4A7CE489" w14:textId="6F59D3BA" w:rsidR="003F192E" w:rsidRPr="008425DB" w:rsidRDefault="003F192E" w:rsidP="003F192E">
      <w:r w:rsidRPr="008425DB">
        <w:t xml:space="preserve">ОГРН </w:t>
      </w:r>
      <w:r w:rsidR="009F353C" w:rsidRPr="008425DB">
        <w:t>исполнителя</w:t>
      </w:r>
      <w:r w:rsidRPr="008425DB">
        <w:t xml:space="preserve"> образовательных услуг:  _________________</w:t>
      </w:r>
    </w:p>
    <w:p w14:paraId="34584A11" w14:textId="77777777" w:rsidR="003F192E" w:rsidRPr="008425DB" w:rsidRDefault="003F192E" w:rsidP="003F192E">
      <w:proofErr w:type="spellStart"/>
      <w:r w:rsidRPr="008425DB">
        <w:t>Проавансировано</w:t>
      </w:r>
      <w:proofErr w:type="spellEnd"/>
      <w:r w:rsidRPr="008425DB">
        <w:t xml:space="preserve"> услуг за месяц на сумму: __________________________ рублей</w:t>
      </w:r>
    </w:p>
    <w:p w14:paraId="3A1E300A" w14:textId="77777777" w:rsidR="003F192E" w:rsidRPr="008425DB" w:rsidRDefault="003F192E" w:rsidP="003F192E">
      <w:r w:rsidRPr="008425DB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8425DB" w14:paraId="191E2FA3" w14:textId="77777777" w:rsidTr="00F622D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8425DB" w:rsidRDefault="003F192E" w:rsidP="00F622D3">
            <w:pPr>
              <w:jc w:val="center"/>
            </w:pPr>
            <w:r w:rsidRPr="008425DB">
              <w:t xml:space="preserve">№ </w:t>
            </w:r>
            <w:proofErr w:type="spellStart"/>
            <w:r w:rsidRPr="008425DB">
              <w:t>п.п</w:t>
            </w:r>
            <w:proofErr w:type="spellEnd"/>
            <w:r w:rsidRPr="008425DB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8425DB" w:rsidRDefault="003F192E" w:rsidP="00F622D3">
            <w:pPr>
              <w:jc w:val="center"/>
            </w:pPr>
            <w:r w:rsidRPr="008425DB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8425DB" w:rsidRDefault="003F192E" w:rsidP="00F622D3">
            <w:pPr>
              <w:jc w:val="center"/>
            </w:pPr>
            <w:r w:rsidRPr="008425DB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8425DB" w:rsidRDefault="003F192E" w:rsidP="00F622D3">
            <w:pPr>
              <w:jc w:val="center"/>
            </w:pPr>
            <w:r w:rsidRPr="008425DB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8425DB" w:rsidRDefault="003F192E" w:rsidP="00F622D3">
            <w:pPr>
              <w:jc w:val="center"/>
            </w:pPr>
            <w:r w:rsidRPr="008425DB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8425DB" w:rsidRDefault="003F192E" w:rsidP="00F622D3">
            <w:pPr>
              <w:jc w:val="center"/>
            </w:pPr>
            <w:r w:rsidRPr="008425DB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8425DB" w:rsidRDefault="003F192E" w:rsidP="00F622D3">
            <w:pPr>
              <w:jc w:val="center"/>
            </w:pPr>
            <w:r w:rsidRPr="008425DB">
              <w:t>Обязательство по оплате, рублей</w:t>
            </w:r>
          </w:p>
        </w:tc>
      </w:tr>
      <w:tr w:rsidR="003F192E" w:rsidRPr="008425DB" w14:paraId="6D94959F" w14:textId="77777777" w:rsidTr="00F622D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8425DB" w:rsidRDefault="003F192E" w:rsidP="00F622D3">
            <w:pPr>
              <w:jc w:val="center"/>
            </w:pPr>
          </w:p>
        </w:tc>
      </w:tr>
      <w:tr w:rsidR="003F192E" w:rsidRPr="008425DB" w14:paraId="792CD9EC" w14:textId="77777777" w:rsidTr="00F622D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8425DB" w:rsidRDefault="003F192E" w:rsidP="00F622D3">
            <w:pPr>
              <w:jc w:val="center"/>
            </w:pPr>
          </w:p>
        </w:tc>
      </w:tr>
      <w:tr w:rsidR="003F192E" w:rsidRPr="008425DB" w14:paraId="6AFA9AFC" w14:textId="77777777" w:rsidTr="00F622D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8425DB" w:rsidRDefault="003F192E" w:rsidP="00F622D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8425DB" w:rsidRDefault="003F192E" w:rsidP="00F622D3">
            <w:pPr>
              <w:jc w:val="center"/>
            </w:pPr>
          </w:p>
        </w:tc>
      </w:tr>
      <w:tr w:rsidR="003F192E" w:rsidRPr="008425DB" w14:paraId="411D5295" w14:textId="77777777" w:rsidTr="00F622D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8425DB" w:rsidRDefault="003F192E" w:rsidP="00F622D3">
            <w:pPr>
              <w:jc w:val="center"/>
            </w:pPr>
            <w:r w:rsidRPr="008425DB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8425DB" w:rsidRDefault="003F192E" w:rsidP="00F622D3">
            <w:pPr>
              <w:jc w:val="center"/>
            </w:pPr>
          </w:p>
        </w:tc>
      </w:tr>
    </w:tbl>
    <w:p w14:paraId="1CF5E949" w14:textId="77777777" w:rsidR="003F192E" w:rsidRPr="008425DB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8425DB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5D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8425DB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8425DB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8425DB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8425DB" w14:paraId="5DA2A7D2" w14:textId="77777777" w:rsidTr="00F622D3">
        <w:tc>
          <w:tcPr>
            <w:tcW w:w="9587" w:type="dxa"/>
            <w:gridSpan w:val="2"/>
          </w:tcPr>
          <w:p w14:paraId="63716BEF" w14:textId="16FE77D7" w:rsidR="003F192E" w:rsidRPr="008425DB" w:rsidRDefault="003F192E" w:rsidP="00F622D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8425DB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8425DB" w:rsidRDefault="003F192E" w:rsidP="00F622D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8425DB" w14:paraId="37D6425A" w14:textId="77777777" w:rsidTr="00F622D3">
        <w:tc>
          <w:tcPr>
            <w:tcW w:w="4825" w:type="dxa"/>
          </w:tcPr>
          <w:p w14:paraId="440D0705" w14:textId="77777777" w:rsidR="003F192E" w:rsidRPr="008425DB" w:rsidRDefault="003F192E" w:rsidP="00F6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8425DB" w:rsidRDefault="003F192E" w:rsidP="00F622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F622D3">
        <w:trPr>
          <w:trHeight w:val="23"/>
        </w:trPr>
        <w:tc>
          <w:tcPr>
            <w:tcW w:w="4825" w:type="dxa"/>
          </w:tcPr>
          <w:p w14:paraId="31BC5003" w14:textId="77777777" w:rsidR="003F192E" w:rsidRPr="008425DB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8425DB" w:rsidRDefault="003F192E" w:rsidP="00F62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5DB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A22900" w:rsidRDefault="003F192E" w:rsidP="00F62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4D70C8" w:rsidRDefault="003F192E" w:rsidP="003F192E">
      <w:pPr>
        <w:jc w:val="both"/>
      </w:pPr>
    </w:p>
    <w:p w14:paraId="2E41F49F" w14:textId="77777777" w:rsidR="003F192E" w:rsidRPr="004D70C8" w:rsidRDefault="003F192E" w:rsidP="003F192E">
      <w:pPr>
        <w:jc w:val="both"/>
      </w:pPr>
    </w:p>
    <w:p w14:paraId="73CA23E3" w14:textId="77777777"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bookmarkStart w:id="17" w:name="_GoBack"/>
      <w:bookmarkEnd w:id="17"/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7D86" w14:textId="77777777" w:rsidR="0024481B" w:rsidRDefault="0024481B" w:rsidP="009F353C">
      <w:r>
        <w:separator/>
      </w:r>
    </w:p>
  </w:endnote>
  <w:endnote w:type="continuationSeparator" w:id="0">
    <w:p w14:paraId="0BBFAAB7" w14:textId="77777777" w:rsidR="0024481B" w:rsidRDefault="0024481B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D9DC" w14:textId="77777777" w:rsidR="0024481B" w:rsidRDefault="0024481B" w:rsidP="009F353C">
      <w:r>
        <w:separator/>
      </w:r>
    </w:p>
  </w:footnote>
  <w:footnote w:type="continuationSeparator" w:id="0">
    <w:p w14:paraId="708594B0" w14:textId="77777777" w:rsidR="0024481B" w:rsidRDefault="0024481B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9558" w14:textId="72F2208C" w:rsidR="00F622D3" w:rsidRPr="009F353C" w:rsidRDefault="00F622D3">
    <w:pPr>
      <w:pStyle w:val="af0"/>
      <w:jc w:val="center"/>
      <w:rPr>
        <w:sz w:val="28"/>
        <w:szCs w:val="28"/>
      </w:rPr>
    </w:pPr>
  </w:p>
  <w:p w14:paraId="79049191" w14:textId="77777777" w:rsidR="00F622D3" w:rsidRDefault="00F622D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DE181A"/>
    <w:multiLevelType w:val="multilevel"/>
    <w:tmpl w:val="B61CC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DA86CB94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24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9"/>
  </w:num>
  <w:num w:numId="30">
    <w:abstractNumId w:val="27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44B41"/>
    <w:rsid w:val="000533DA"/>
    <w:rsid w:val="00077BD7"/>
    <w:rsid w:val="00081BC9"/>
    <w:rsid w:val="00086AF9"/>
    <w:rsid w:val="000903FC"/>
    <w:rsid w:val="000B2E19"/>
    <w:rsid w:val="000C10A5"/>
    <w:rsid w:val="000D1814"/>
    <w:rsid w:val="000D2151"/>
    <w:rsid w:val="000D34A9"/>
    <w:rsid w:val="000F430D"/>
    <w:rsid w:val="000F48D6"/>
    <w:rsid w:val="001026BC"/>
    <w:rsid w:val="00111437"/>
    <w:rsid w:val="00132ECC"/>
    <w:rsid w:val="00144E4D"/>
    <w:rsid w:val="001466FC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1AA8"/>
    <w:rsid w:val="00212516"/>
    <w:rsid w:val="00214E4B"/>
    <w:rsid w:val="00223F0C"/>
    <w:rsid w:val="00231982"/>
    <w:rsid w:val="00235052"/>
    <w:rsid w:val="002433E1"/>
    <w:rsid w:val="0024481B"/>
    <w:rsid w:val="00251ABA"/>
    <w:rsid w:val="00255F07"/>
    <w:rsid w:val="00270A01"/>
    <w:rsid w:val="002833A7"/>
    <w:rsid w:val="002919BD"/>
    <w:rsid w:val="002A2000"/>
    <w:rsid w:val="002B41F7"/>
    <w:rsid w:val="002B66BD"/>
    <w:rsid w:val="002C6A6F"/>
    <w:rsid w:val="002C7713"/>
    <w:rsid w:val="002D7021"/>
    <w:rsid w:val="002F76E0"/>
    <w:rsid w:val="00300C13"/>
    <w:rsid w:val="00311F15"/>
    <w:rsid w:val="00322CA8"/>
    <w:rsid w:val="0033785E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5AE5"/>
    <w:rsid w:val="004C6B8A"/>
    <w:rsid w:val="004D7C3C"/>
    <w:rsid w:val="004E034E"/>
    <w:rsid w:val="004F60AE"/>
    <w:rsid w:val="00505B9E"/>
    <w:rsid w:val="00506AF5"/>
    <w:rsid w:val="00532A53"/>
    <w:rsid w:val="00547B44"/>
    <w:rsid w:val="00587F50"/>
    <w:rsid w:val="00597B52"/>
    <w:rsid w:val="005B3031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C307C"/>
    <w:rsid w:val="006C5CBD"/>
    <w:rsid w:val="00711A8E"/>
    <w:rsid w:val="007151BE"/>
    <w:rsid w:val="00715EC0"/>
    <w:rsid w:val="00727822"/>
    <w:rsid w:val="007314A9"/>
    <w:rsid w:val="00740AF0"/>
    <w:rsid w:val="007618F3"/>
    <w:rsid w:val="00761B4F"/>
    <w:rsid w:val="0076250E"/>
    <w:rsid w:val="00773A7A"/>
    <w:rsid w:val="007779C0"/>
    <w:rsid w:val="00793390"/>
    <w:rsid w:val="007B0F55"/>
    <w:rsid w:val="007C21E1"/>
    <w:rsid w:val="007C4911"/>
    <w:rsid w:val="007C5EE8"/>
    <w:rsid w:val="007D4E21"/>
    <w:rsid w:val="007F6861"/>
    <w:rsid w:val="008154D0"/>
    <w:rsid w:val="00821E38"/>
    <w:rsid w:val="00823C03"/>
    <w:rsid w:val="00831E9C"/>
    <w:rsid w:val="00836377"/>
    <w:rsid w:val="008425DB"/>
    <w:rsid w:val="008471BE"/>
    <w:rsid w:val="008572D0"/>
    <w:rsid w:val="00864044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4EB0"/>
    <w:rsid w:val="009A09F7"/>
    <w:rsid w:val="009D34F5"/>
    <w:rsid w:val="009F088F"/>
    <w:rsid w:val="009F28FC"/>
    <w:rsid w:val="009F353C"/>
    <w:rsid w:val="00A1306E"/>
    <w:rsid w:val="00A30805"/>
    <w:rsid w:val="00A3551D"/>
    <w:rsid w:val="00A3601D"/>
    <w:rsid w:val="00A4436B"/>
    <w:rsid w:val="00A54625"/>
    <w:rsid w:val="00A60B2A"/>
    <w:rsid w:val="00A70C38"/>
    <w:rsid w:val="00A81435"/>
    <w:rsid w:val="00A82A1B"/>
    <w:rsid w:val="00A925D5"/>
    <w:rsid w:val="00A92711"/>
    <w:rsid w:val="00A97811"/>
    <w:rsid w:val="00AA27BC"/>
    <w:rsid w:val="00AA298D"/>
    <w:rsid w:val="00AB4FF0"/>
    <w:rsid w:val="00AB678F"/>
    <w:rsid w:val="00AD31F7"/>
    <w:rsid w:val="00B03412"/>
    <w:rsid w:val="00B16CAC"/>
    <w:rsid w:val="00B46CEC"/>
    <w:rsid w:val="00B520FF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2154A"/>
    <w:rsid w:val="00C45FFF"/>
    <w:rsid w:val="00C5191C"/>
    <w:rsid w:val="00C601C7"/>
    <w:rsid w:val="00C6281D"/>
    <w:rsid w:val="00C86E0A"/>
    <w:rsid w:val="00CA5ED4"/>
    <w:rsid w:val="00CC4539"/>
    <w:rsid w:val="00CD4CFC"/>
    <w:rsid w:val="00CE0665"/>
    <w:rsid w:val="00CE7945"/>
    <w:rsid w:val="00CF5718"/>
    <w:rsid w:val="00D02DFB"/>
    <w:rsid w:val="00D043A3"/>
    <w:rsid w:val="00D23738"/>
    <w:rsid w:val="00D37BCE"/>
    <w:rsid w:val="00D40A03"/>
    <w:rsid w:val="00D6005B"/>
    <w:rsid w:val="00D600DD"/>
    <w:rsid w:val="00D72534"/>
    <w:rsid w:val="00D85117"/>
    <w:rsid w:val="00D9448E"/>
    <w:rsid w:val="00DB36F2"/>
    <w:rsid w:val="00DC6C52"/>
    <w:rsid w:val="00DD04B9"/>
    <w:rsid w:val="00DE2DB6"/>
    <w:rsid w:val="00DF78B3"/>
    <w:rsid w:val="00E01AF5"/>
    <w:rsid w:val="00E1544F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773D8"/>
    <w:rsid w:val="00E8781C"/>
    <w:rsid w:val="00E87F3B"/>
    <w:rsid w:val="00E9228D"/>
    <w:rsid w:val="00EA6F2A"/>
    <w:rsid w:val="00EB58D1"/>
    <w:rsid w:val="00EC1960"/>
    <w:rsid w:val="00EC33C7"/>
    <w:rsid w:val="00EC666F"/>
    <w:rsid w:val="00ED31BE"/>
    <w:rsid w:val="00ED6662"/>
    <w:rsid w:val="00ED70C2"/>
    <w:rsid w:val="00EE3457"/>
    <w:rsid w:val="00EF4758"/>
    <w:rsid w:val="00F034A7"/>
    <w:rsid w:val="00F1114B"/>
    <w:rsid w:val="00F116D1"/>
    <w:rsid w:val="00F36880"/>
    <w:rsid w:val="00F44E68"/>
    <w:rsid w:val="00F45F19"/>
    <w:rsid w:val="00F622D3"/>
    <w:rsid w:val="00F6598C"/>
    <w:rsid w:val="00F6796A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 Paragraph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,List Paragraph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59"/>
    <w:rsid w:val="00F622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622D3"/>
    <w:pPr>
      <w:widowControl w:val="0"/>
    </w:pPr>
    <w:rPr>
      <w:rFonts w:ascii="Courier New" w:eastAsia="Courier New" w:hAnsi="Courier New" w:cs="Courier New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 Paragraph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,List Paragraph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59"/>
    <w:rsid w:val="00F622D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622D3"/>
    <w:pPr>
      <w:widowControl w:val="0"/>
    </w:pPr>
    <w:rPr>
      <w:rFonts w:ascii="Courier New" w:eastAsia="Courier New" w:hAnsi="Courier New"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razovanie_zar@b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6568</Words>
  <Characters>37442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Антонина Викторовна</cp:lastModifiedBy>
  <cp:revision>9</cp:revision>
  <cp:lastPrinted>2021-04-12T09:15:00Z</cp:lastPrinted>
  <dcterms:created xsi:type="dcterms:W3CDTF">2021-04-12T07:58:00Z</dcterms:created>
  <dcterms:modified xsi:type="dcterms:W3CDTF">2021-04-19T09:06:00Z</dcterms:modified>
</cp:coreProperties>
</file>