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65" w:rsidRPr="00A014B0" w:rsidRDefault="00292965" w:rsidP="00292965">
      <w:pPr>
        <w:jc w:val="both"/>
        <w:outlineLvl w:val="0"/>
        <w:rPr>
          <w:b/>
          <w:i/>
          <w:sz w:val="28"/>
          <w:szCs w:val="28"/>
        </w:rPr>
      </w:pPr>
      <w:bookmarkStart w:id="0" w:name="_GoBack"/>
      <w:bookmarkEnd w:id="0"/>
      <w:r w:rsidRPr="00A014B0">
        <w:rPr>
          <w:b/>
          <w:sz w:val="28"/>
          <w:szCs w:val="28"/>
        </w:rPr>
        <w:tab/>
      </w:r>
      <w:r w:rsidRPr="00A014B0">
        <w:rPr>
          <w:b/>
          <w:sz w:val="28"/>
          <w:szCs w:val="28"/>
        </w:rPr>
        <w:tab/>
      </w:r>
      <w:r w:rsidRPr="00A014B0">
        <w:rPr>
          <w:b/>
          <w:sz w:val="28"/>
          <w:szCs w:val="28"/>
        </w:rPr>
        <w:tab/>
      </w:r>
      <w:r w:rsidRPr="00A014B0">
        <w:rPr>
          <w:b/>
          <w:sz w:val="28"/>
          <w:szCs w:val="28"/>
        </w:rPr>
        <w:tab/>
      </w:r>
      <w:r w:rsidRPr="00A014B0">
        <w:rPr>
          <w:b/>
          <w:sz w:val="28"/>
          <w:szCs w:val="28"/>
        </w:rPr>
        <w:tab/>
        <w:t xml:space="preserve"> </w:t>
      </w:r>
    </w:p>
    <w:p w:rsidR="00292965" w:rsidRDefault="00292965" w:rsidP="0029296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292965" w:rsidRDefault="00292965" w:rsidP="0029296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292965" w:rsidRDefault="00292965" w:rsidP="0029296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292965" w:rsidRDefault="00292965" w:rsidP="0029296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12.08.2021 № 1275/8</w:t>
      </w:r>
    </w:p>
    <w:p w:rsidR="00292965" w:rsidRDefault="00292965" w:rsidP="00292965">
      <w:pPr>
        <w:jc w:val="both"/>
      </w:pPr>
      <w:r>
        <w:rPr>
          <w:sz w:val="28"/>
          <w:szCs w:val="28"/>
        </w:rPr>
        <w:t xml:space="preserve"> </w:t>
      </w:r>
    </w:p>
    <w:p w:rsidR="00292965" w:rsidRDefault="00292965" w:rsidP="00292965">
      <w:pPr>
        <w:jc w:val="both"/>
      </w:pPr>
    </w:p>
    <w:p w:rsidR="00292965" w:rsidRDefault="00292965" w:rsidP="00292965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292965" w:rsidRDefault="00292965" w:rsidP="00292965">
      <w:pPr>
        <w:jc w:val="center"/>
        <w:rPr>
          <w:b/>
          <w:bCs/>
        </w:rPr>
      </w:pPr>
      <w:r>
        <w:rPr>
          <w:b/>
          <w:bCs/>
        </w:rPr>
        <w:t>муниципальных программ городского округа Зарайск Московской области,</w:t>
      </w:r>
    </w:p>
    <w:p w:rsidR="00292965" w:rsidRDefault="00292965" w:rsidP="00292965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реализация</w:t>
      </w:r>
      <w:proofErr w:type="gramEnd"/>
      <w:r>
        <w:rPr>
          <w:b/>
          <w:bCs/>
        </w:rPr>
        <w:t xml:space="preserve"> которых планируется с 2020 года</w:t>
      </w:r>
    </w:p>
    <w:p w:rsidR="00292965" w:rsidRDefault="00292965" w:rsidP="00292965">
      <w:pPr>
        <w:jc w:val="center"/>
        <w:rPr>
          <w:b/>
          <w:bCs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9"/>
        <w:gridCol w:w="3676"/>
        <w:gridCol w:w="2694"/>
        <w:gridCol w:w="3261"/>
      </w:tblGrid>
      <w:tr w:rsidR="00292965" w:rsidTr="00292965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jc w:val="center"/>
            </w:pPr>
            <w:r>
              <w:t xml:space="preserve">N 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jc w:val="center"/>
            </w:pPr>
            <w:r>
              <w:t xml:space="preserve">Координатор муниципальной   </w:t>
            </w:r>
            <w:r>
              <w:br/>
              <w:t>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jc w:val="center"/>
            </w:pPr>
            <w:r>
              <w:t xml:space="preserve">Муниципальный заказчик             </w:t>
            </w:r>
            <w:r>
              <w:br/>
              <w:t>муниципальной программы</w:t>
            </w:r>
          </w:p>
        </w:tc>
      </w:tr>
      <w:tr w:rsidR="00292965" w:rsidTr="0029296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jc w:val="center"/>
            </w:pPr>
            <w:r>
              <w:t>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jc w:val="center"/>
            </w:pPr>
            <w:r>
              <w:t>4</w:t>
            </w:r>
          </w:p>
        </w:tc>
      </w:tr>
      <w:tr w:rsidR="00292965" w:rsidTr="00292965">
        <w:trPr>
          <w:trHeight w:val="6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1.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«Здравоохранение»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</w:t>
            </w:r>
            <w:r>
              <w:br/>
              <w:t>главы администрации по социальным вопросам</w:t>
            </w:r>
          </w:p>
          <w:p w:rsidR="00292965" w:rsidRDefault="00292965">
            <w:r>
              <w:t>Гулькина Р.Д.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Администрация городского округа Зарайск Московской области  </w:t>
            </w:r>
          </w:p>
        </w:tc>
      </w:tr>
      <w:tr w:rsidR="00292965" w:rsidTr="00292965">
        <w:trPr>
          <w:trHeight w:val="111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2.  </w:t>
            </w:r>
          </w:p>
        </w:tc>
        <w:tc>
          <w:tcPr>
            <w:tcW w:w="3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«Культура»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</w:t>
            </w:r>
            <w:r>
              <w:br/>
              <w:t>главы администрации по социальным вопросам</w:t>
            </w:r>
          </w:p>
          <w:p w:rsidR="00292965" w:rsidRDefault="00292965">
            <w:r>
              <w:t>Гулькина Р.Д.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5" w:rsidRDefault="00292965">
            <w: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  <w:p w:rsidR="00292965" w:rsidRDefault="00292965"/>
          <w:p w:rsidR="00292965" w:rsidRDefault="00292965">
            <w:r>
              <w:t xml:space="preserve">Администрация городского округа Зарайск Московской области  </w:t>
            </w:r>
          </w:p>
        </w:tc>
      </w:tr>
      <w:tr w:rsidR="00292965" w:rsidTr="00292965">
        <w:trPr>
          <w:trHeight w:val="21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</w:t>
            </w:r>
          </w:p>
          <w:p w:rsidR="00292965" w:rsidRDefault="00292965">
            <w:r>
              <w:t xml:space="preserve">главы администрации по безопасности </w:t>
            </w:r>
          </w:p>
          <w:p w:rsidR="00292965" w:rsidRDefault="00292965">
            <w:r>
              <w:t>Москалев С.В.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</w:tr>
      <w:tr w:rsidR="00292965" w:rsidTr="00292965">
        <w:trPr>
          <w:trHeight w:val="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3. 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«Образование»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</w:t>
            </w:r>
            <w:r>
              <w:br/>
              <w:t>главы администрации по социальным вопросам</w:t>
            </w:r>
          </w:p>
          <w:p w:rsidR="00292965" w:rsidRDefault="00292965">
            <w:r>
              <w:t>Гулькина Р.Д.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Управление образования администрации городского округа Зарайск Московской области</w:t>
            </w:r>
          </w:p>
        </w:tc>
      </w:tr>
      <w:tr w:rsidR="00292965" w:rsidTr="00292965">
        <w:trPr>
          <w:trHeight w:val="6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4. 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«Социальная защита    </w:t>
            </w:r>
            <w:r>
              <w:br/>
              <w:t>населения»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</w:t>
            </w:r>
            <w:r>
              <w:br/>
              <w:t>главы администрации по социальным вопросам</w:t>
            </w:r>
          </w:p>
          <w:p w:rsidR="00292965" w:rsidRDefault="00292965">
            <w:r>
              <w:t>Гулькина Р.Д.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6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5. 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«Спорт»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</w:t>
            </w:r>
            <w:r>
              <w:br/>
              <w:t>главы администрации по социальным вопросам</w:t>
            </w:r>
          </w:p>
          <w:p w:rsidR="00292965" w:rsidRDefault="00292965">
            <w:r>
              <w:t>Гулькина Р.Д.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292965" w:rsidTr="00292965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6.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«Развитие сельского хозяйства»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Первый заместитель         </w:t>
            </w:r>
            <w:r>
              <w:br/>
              <w:t xml:space="preserve">главы администрации </w:t>
            </w:r>
          </w:p>
          <w:p w:rsidR="00292965" w:rsidRDefault="00292965"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Отдел сельского хозяйства администрации городского округа Зарайск Московской области</w:t>
            </w:r>
          </w:p>
        </w:tc>
      </w:tr>
      <w:tr w:rsidR="00292965" w:rsidTr="00292965">
        <w:trPr>
          <w:trHeight w:val="6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lastRenderedPageBreak/>
              <w:t xml:space="preserve">7. 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«Экология и окружающая</w:t>
            </w:r>
            <w:r>
              <w:br/>
              <w:t>среда»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Заместитель главы администрации по ЖКХ</w:t>
            </w:r>
          </w:p>
          <w:p w:rsidR="00292965" w:rsidRDefault="00292965">
            <w:r>
              <w:t>Александров И.В.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2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8. 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«Безопасность и обеспечение безопасности жизнедеятельности населения»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       </w:t>
            </w:r>
          </w:p>
          <w:p w:rsidR="00292965" w:rsidRDefault="00292965">
            <w:r>
              <w:t xml:space="preserve">главы администрации по безопасности </w:t>
            </w:r>
          </w:p>
          <w:p w:rsidR="00292965" w:rsidRDefault="00292965">
            <w:r>
              <w:t>Москалев С.В.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Администрация городского округа Зарайск Московской области </w:t>
            </w:r>
          </w:p>
        </w:tc>
      </w:tr>
      <w:tr w:rsidR="00292965" w:rsidTr="00292965">
        <w:trPr>
          <w:trHeight w:val="87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9.  </w:t>
            </w:r>
          </w:p>
        </w:tc>
        <w:tc>
          <w:tcPr>
            <w:tcW w:w="3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«Жилище»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</w:t>
            </w:r>
            <w:r>
              <w:br/>
              <w:t>главы администрации по социальным вопросам</w:t>
            </w:r>
          </w:p>
          <w:p w:rsidR="00292965" w:rsidRDefault="00292965">
            <w:r>
              <w:t>Гулькина Р.Д.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965" w:rsidRDefault="00292965">
            <w:r>
              <w:t>Управление образования администрации городского округа Зарайск Московской области</w:t>
            </w:r>
          </w:p>
        </w:tc>
      </w:tr>
      <w:tr w:rsidR="00292965" w:rsidTr="00292965">
        <w:trPr>
          <w:trHeight w:val="11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Заместитель главы администрации по градостроительной деятельности</w:t>
            </w:r>
          </w:p>
          <w:p w:rsidR="00292965" w:rsidRDefault="00292965">
            <w:r>
              <w:t>Шолохов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96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Председатель </w:t>
            </w:r>
          </w:p>
          <w:p w:rsidR="00292965" w:rsidRDefault="00292965">
            <w:r>
              <w:t xml:space="preserve">Комитета по управлению имуществом администрации </w:t>
            </w:r>
          </w:p>
          <w:p w:rsidR="00292965" w:rsidRDefault="00292965">
            <w:r>
              <w:t>Толмачева Ю.О.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7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10. 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«Развитие инженерной инфраструктуры и </w:t>
            </w:r>
            <w:proofErr w:type="spellStart"/>
            <w:r>
              <w:t>энергоэффективности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Заместитель главы администрации по ЖКХ</w:t>
            </w:r>
          </w:p>
          <w:p w:rsidR="00292965" w:rsidRDefault="00292965">
            <w:r>
              <w:t>Александров И.В.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Администрация городского округа Зарайск  Московской области </w:t>
            </w:r>
          </w:p>
        </w:tc>
      </w:tr>
      <w:tr w:rsidR="00292965" w:rsidTr="00292965">
        <w:trPr>
          <w:trHeight w:val="2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Заместитель главы администрации по градостроительной деятельности</w:t>
            </w:r>
          </w:p>
          <w:p w:rsidR="00292965" w:rsidRDefault="00292965">
            <w:r>
              <w:t>Шолохов А.В.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</w:tr>
      <w:tr w:rsidR="00292965" w:rsidTr="00292965">
        <w:trPr>
          <w:trHeight w:val="78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11.</w:t>
            </w:r>
          </w:p>
        </w:tc>
        <w:tc>
          <w:tcPr>
            <w:tcW w:w="3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«Предпринимательство»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Первый заместитель </w:t>
            </w:r>
            <w:r>
              <w:br/>
              <w:t xml:space="preserve">главы администрации </w:t>
            </w:r>
          </w:p>
          <w:p w:rsidR="00292965" w:rsidRDefault="00292965"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97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965" w:rsidRDefault="00292965">
            <w:r>
              <w:t>Директор МКУ «Центр проведения торгов городского округа Зарайск»</w:t>
            </w:r>
          </w:p>
          <w:p w:rsidR="00292965" w:rsidRDefault="00292965">
            <w:r>
              <w:t>Глухих И.Е.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</w:tr>
      <w:tr w:rsidR="00292965" w:rsidTr="00292965">
        <w:trPr>
          <w:trHeight w:val="4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12.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«Управление имуществом и муниципальными финансами»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5" w:rsidRDefault="00292965">
            <w:r>
              <w:t xml:space="preserve">Первый заместитель </w:t>
            </w:r>
            <w:r>
              <w:br/>
              <w:t xml:space="preserve">главы администрации </w:t>
            </w:r>
          </w:p>
          <w:p w:rsidR="00292965" w:rsidRDefault="00292965"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  <w:p w:rsidR="00292965" w:rsidRDefault="0029296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8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5" w:rsidRDefault="00292965">
            <w:r>
              <w:t xml:space="preserve">Начальник финансового управления администрации </w:t>
            </w:r>
          </w:p>
          <w:p w:rsidR="00292965" w:rsidRDefault="00292965">
            <w:r>
              <w:t>Морозова Л.Н.</w:t>
            </w:r>
          </w:p>
          <w:p w:rsidR="00292965" w:rsidRDefault="00292965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Финансовое управление администрации городского округа Зарайск Московской области</w:t>
            </w:r>
          </w:p>
        </w:tc>
      </w:tr>
      <w:tr w:rsidR="00292965" w:rsidTr="00292965">
        <w:trPr>
          <w:trHeight w:val="10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5" w:rsidRDefault="00292965">
            <w:r>
              <w:t xml:space="preserve">Председатель </w:t>
            </w:r>
          </w:p>
          <w:p w:rsidR="00292965" w:rsidRDefault="00292965">
            <w:r>
              <w:t xml:space="preserve">Комитета по управлению имуществом администрации </w:t>
            </w:r>
          </w:p>
          <w:p w:rsidR="00292965" w:rsidRDefault="00292965">
            <w:r>
              <w:t>Толмачева Ю.О.</w:t>
            </w:r>
          </w:p>
          <w:p w:rsidR="00292965" w:rsidRDefault="00292965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292965" w:rsidTr="00292965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       </w:t>
            </w:r>
          </w:p>
          <w:p w:rsidR="00292965" w:rsidRDefault="00292965">
            <w:r>
              <w:t xml:space="preserve">главы администрации по безопасности </w:t>
            </w:r>
          </w:p>
          <w:p w:rsidR="00292965" w:rsidRDefault="00292965">
            <w:r>
              <w:t>Москалев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965" w:rsidRDefault="00292965">
            <w:r>
              <w:t>13.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965" w:rsidRDefault="00292965">
            <w: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</w:t>
            </w:r>
            <w:r>
              <w:br/>
              <w:t>главы администрации по социальным вопросам</w:t>
            </w:r>
          </w:p>
          <w:p w:rsidR="00292965" w:rsidRDefault="00292965">
            <w:r>
              <w:t>Гулькина Р.Д.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  <w:p w:rsidR="00292965" w:rsidRDefault="00292965"/>
          <w:p w:rsidR="00292965" w:rsidRDefault="00292965">
            <w: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292965" w:rsidTr="00292965">
        <w:trPr>
          <w:trHeight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14.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</w:t>
            </w:r>
            <w:r>
              <w:rPr>
                <w:bCs/>
              </w:rPr>
              <w:t>Развитие и функционирование дорожно-транспортного комплекса</w:t>
            </w:r>
            <w: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Заместитель главы администрации по градостроительной деятельности</w:t>
            </w:r>
          </w:p>
          <w:p w:rsidR="00292965" w:rsidRDefault="00292965">
            <w:r>
              <w:t>Шолохов А.В.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Администрация городского округа Зарайск  Московской области </w:t>
            </w:r>
          </w:p>
        </w:tc>
      </w:tr>
      <w:tr w:rsidR="00292965" w:rsidTr="00292965">
        <w:trPr>
          <w:trHeight w:val="2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br w:type="page"/>
              <w:t>15.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«Цифровое муниципальное образование»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Первый заместитель </w:t>
            </w:r>
          </w:p>
          <w:p w:rsidR="00292965" w:rsidRDefault="00292965">
            <w:r>
              <w:t xml:space="preserve">главы администрации </w:t>
            </w:r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 xml:space="preserve">Заместитель         </w:t>
            </w:r>
          </w:p>
          <w:p w:rsidR="00292965" w:rsidRDefault="00292965">
            <w:r>
              <w:t xml:space="preserve">главы администрации по безопасности </w:t>
            </w:r>
          </w:p>
          <w:p w:rsidR="00292965" w:rsidRDefault="00292965">
            <w:r>
              <w:t>Москалев С.В.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</w:tr>
      <w:tr w:rsidR="00292965" w:rsidTr="00292965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16.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pPr>
              <w:rPr>
                <w:bCs/>
              </w:rPr>
            </w:pPr>
            <w:r>
              <w:rPr>
                <w:bCs/>
              </w:rPr>
              <w:t>«Архитектура и градостроительство»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Заместитель главы администрации по градостроительной деятельности</w:t>
            </w:r>
          </w:p>
          <w:p w:rsidR="00292965" w:rsidRDefault="00292965">
            <w:r>
              <w:t>Шолохов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57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17.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rPr>
                <w:bCs/>
              </w:rPr>
              <w:t>«Формирование современной комфортной городской среды»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5" w:rsidRDefault="00292965">
            <w:r>
              <w:t>Заместитель главы администрации по ЖКХ</w:t>
            </w:r>
          </w:p>
          <w:p w:rsidR="00292965" w:rsidRDefault="00292965">
            <w:r>
              <w:t>Александров И.В.</w:t>
            </w:r>
          </w:p>
          <w:p w:rsidR="00292965" w:rsidRDefault="00292965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5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5" w:rsidRDefault="00292965">
            <w:r>
              <w:t>Заместитель главы администрации по градостроительной деятельности</w:t>
            </w:r>
          </w:p>
          <w:p w:rsidR="00292965" w:rsidRDefault="00292965">
            <w:r>
              <w:t>Шолохов А.В.</w:t>
            </w:r>
          </w:p>
          <w:p w:rsidR="00292965" w:rsidRDefault="00292965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65" w:rsidRDefault="00292965"/>
        </w:tc>
      </w:tr>
      <w:tr w:rsidR="00292965" w:rsidTr="00292965">
        <w:trPr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lastRenderedPageBreak/>
              <w:t xml:space="preserve">18.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«</w:t>
            </w:r>
            <w:r>
              <w:rPr>
                <w:bCs/>
              </w:rPr>
              <w:t>Строительство объектов социальной инфраструктуры</w:t>
            </w:r>
            <w:r>
              <w:t xml:space="preserve">»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Заместитель главы администрации по градостроительной деятельности</w:t>
            </w:r>
          </w:p>
          <w:p w:rsidR="00292965" w:rsidRDefault="00292965">
            <w:r>
              <w:t>Шолохов А.В.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  <w:tr w:rsidR="00292965" w:rsidTr="00292965">
        <w:trPr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19.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Переселение граждан из аварийного жилищного фонда»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5" w:rsidRDefault="00292965">
            <w:r>
              <w:t>Заместитель главы администрации по градостроительной деятельности</w:t>
            </w:r>
          </w:p>
          <w:p w:rsidR="00292965" w:rsidRDefault="00292965">
            <w:r>
              <w:t>Шолохов А.В.</w:t>
            </w:r>
          </w:p>
          <w:p w:rsidR="00292965" w:rsidRDefault="00292965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5" w:rsidRDefault="00292965">
            <w:r>
              <w:t>Администрация городского округа Зарайск Московской области</w:t>
            </w:r>
          </w:p>
        </w:tc>
      </w:tr>
    </w:tbl>
    <w:p w:rsidR="00292965" w:rsidRDefault="00292965" w:rsidP="00292965">
      <w:pPr>
        <w:rPr>
          <w:sz w:val="21"/>
          <w:szCs w:val="21"/>
        </w:rPr>
      </w:pPr>
    </w:p>
    <w:p w:rsidR="00292965" w:rsidRDefault="00292965" w:rsidP="00292965">
      <w:pPr>
        <w:tabs>
          <w:tab w:val="left" w:pos="8609"/>
        </w:tabs>
        <w:jc w:val="both"/>
        <w:outlineLvl w:val="0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2A434C1"/>
    <w:multiLevelType w:val="hybridMultilevel"/>
    <w:tmpl w:val="EDFC6AFC"/>
    <w:lvl w:ilvl="0" w:tplc="F86C0D76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92965"/>
    <w:rsid w:val="002B2496"/>
    <w:rsid w:val="002B6DBA"/>
    <w:rsid w:val="002D6005"/>
    <w:rsid w:val="002F03DC"/>
    <w:rsid w:val="002F7535"/>
    <w:rsid w:val="00306B8A"/>
    <w:rsid w:val="00331016"/>
    <w:rsid w:val="00353470"/>
    <w:rsid w:val="00386E4A"/>
    <w:rsid w:val="003A6180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C100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963C9"/>
    <w:rsid w:val="008C3391"/>
    <w:rsid w:val="008C3D21"/>
    <w:rsid w:val="008D20DF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A1473"/>
    <w:rsid w:val="009C7AF0"/>
    <w:rsid w:val="009E0287"/>
    <w:rsid w:val="00A014B0"/>
    <w:rsid w:val="00A2169B"/>
    <w:rsid w:val="00A25AD2"/>
    <w:rsid w:val="00A41AD9"/>
    <w:rsid w:val="00A41B0B"/>
    <w:rsid w:val="00A41D18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2929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4487</Characters>
  <Application>Microsoft Office Word</Application>
  <DocSecurity>0</DocSecurity>
  <Lines>37</Lines>
  <Paragraphs>10</Paragraphs>
  <ScaleCrop>false</ScaleCrop>
  <Company>Финуправление г.Зарайск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2021-08-23T10:00:00Z</dcterms:created>
  <dcterms:modified xsi:type="dcterms:W3CDTF">2021-08-23T10:00:00Z</dcterms:modified>
</cp:coreProperties>
</file>