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5042"/>
        <w:gridCol w:w="5043"/>
      </w:tblGrid>
      <w:tr w:rsidR="0052180A" w:rsidRPr="0052180A" w:rsidTr="0052180A"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80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97E0F" w:rsidRDefault="00F7799C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</w:t>
            </w:r>
          </w:p>
          <w:p w:rsidR="009118B4" w:rsidRDefault="00D97E0F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9118B4" w:rsidRPr="00FA5995" w:rsidRDefault="009118B4" w:rsidP="009118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8B4" w:rsidRDefault="009118B4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В.А. Петрущенко</w:t>
            </w:r>
          </w:p>
          <w:p w:rsidR="0052180A" w:rsidRDefault="0052180A" w:rsidP="0091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42" w:type="dxa"/>
          </w:tcPr>
          <w:p w:rsidR="0052180A" w:rsidRP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52180A" w:rsidRDefault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180A" w:rsidRDefault="00374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52180A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  <w:p w:rsidR="0052180A" w:rsidRPr="00FA5995" w:rsidRDefault="0052180A" w:rsidP="005218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2180A" w:rsidRDefault="0052180A" w:rsidP="00521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«___»______________20</w:t>
            </w:r>
            <w:r w:rsidR="002C6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4F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180A" w:rsidRPr="00FA5995" w:rsidRDefault="0052180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2180A" w:rsidRDefault="0052180A" w:rsidP="0052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в рамках осуществления контроля</w:t>
      </w:r>
    </w:p>
    <w:p w:rsidR="000F4FD2" w:rsidRDefault="00CF2A65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</w:p>
    <w:p w:rsidR="00A167B3" w:rsidRDefault="009B2F8B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CF490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8F2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7B3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FD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астью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3 ст</w:t>
      </w:r>
      <w:r>
        <w:rPr>
          <w:rFonts w:ascii="Times New Roman" w:hAnsi="Times New Roman" w:cs="Times New Roman"/>
          <w:b/>
          <w:sz w:val="28"/>
          <w:szCs w:val="28"/>
        </w:rPr>
        <w:t>атьи</w:t>
      </w:r>
      <w:r w:rsidR="000F4FD2">
        <w:rPr>
          <w:rFonts w:ascii="Times New Roman" w:hAnsi="Times New Roman" w:cs="Times New Roman"/>
          <w:b/>
          <w:sz w:val="28"/>
          <w:szCs w:val="28"/>
        </w:rPr>
        <w:t xml:space="preserve"> 99 </w:t>
      </w:r>
      <w:r w:rsidRPr="00A167B3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05.04.2013 № 44-ФЗ </w:t>
      </w:r>
    </w:p>
    <w:p w:rsidR="00A167B3" w:rsidRPr="00A167B3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услуг </w:t>
      </w:r>
    </w:p>
    <w:p w:rsidR="000F4FD2" w:rsidRDefault="00A167B3" w:rsidP="00A1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B3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нужд»</w:t>
      </w:r>
      <w:r w:rsidR="000F4FD2">
        <w:rPr>
          <w:rFonts w:ascii="Times New Roman" w:hAnsi="Times New Roman" w:cs="Times New Roman"/>
          <w:b/>
          <w:sz w:val="28"/>
          <w:szCs w:val="28"/>
        </w:rPr>
        <w:t>)</w:t>
      </w:r>
    </w:p>
    <w:p w:rsidR="0052180A" w:rsidRDefault="0052180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97E0F">
        <w:rPr>
          <w:rFonts w:ascii="Times New Roman" w:hAnsi="Times New Roman" w:cs="Times New Roman"/>
          <w:b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b/>
          <w:sz w:val="28"/>
          <w:szCs w:val="28"/>
        </w:rPr>
        <w:t>полугодии 201</w:t>
      </w:r>
      <w:r w:rsidR="000F4FD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1583"/>
      </w:tblGrid>
      <w:tr w:rsidR="0052180A" w:rsidTr="00185EE6">
        <w:tc>
          <w:tcPr>
            <w:tcW w:w="2977" w:type="dxa"/>
          </w:tcPr>
          <w:p w:rsidR="0052180A" w:rsidRDefault="00FA5995" w:rsidP="002C6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2C6933">
              <w:rPr>
                <w:rFonts w:ascii="Times New Roman" w:hAnsi="Times New Roman" w:cs="Times New Roman"/>
                <w:b/>
                <w:sz w:val="28"/>
                <w:szCs w:val="28"/>
              </w:rPr>
              <w:t>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орган:</w:t>
            </w:r>
          </w:p>
        </w:tc>
        <w:tc>
          <w:tcPr>
            <w:tcW w:w="11583" w:type="dxa"/>
            <w:tcBorders>
              <w:bottom w:val="single" w:sz="4" w:space="0" w:color="auto"/>
            </w:tcBorders>
          </w:tcPr>
          <w:p w:rsidR="0052180A" w:rsidRPr="00FA5995" w:rsidRDefault="00FA5995" w:rsidP="00D9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99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D97E0F">
              <w:rPr>
                <w:rFonts w:ascii="Times New Roman" w:hAnsi="Times New Roman" w:cs="Times New Roman"/>
                <w:sz w:val="28"/>
                <w:szCs w:val="28"/>
              </w:rPr>
              <w:t>городского округа Зарайск Московской области</w:t>
            </w:r>
          </w:p>
        </w:tc>
      </w:tr>
    </w:tbl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020" w:type="dxa"/>
        <w:tblLayout w:type="fixed"/>
        <w:tblLook w:val="04A0"/>
      </w:tblPr>
      <w:tblGrid>
        <w:gridCol w:w="549"/>
        <w:gridCol w:w="3274"/>
        <w:gridCol w:w="1417"/>
        <w:gridCol w:w="2552"/>
        <w:gridCol w:w="3827"/>
        <w:gridCol w:w="1559"/>
        <w:gridCol w:w="1842"/>
      </w:tblGrid>
      <w:tr w:rsidR="000E5666" w:rsidRPr="00FA5995" w:rsidTr="009F24DF">
        <w:trPr>
          <w:trHeight w:val="477"/>
        </w:trPr>
        <w:tc>
          <w:tcPr>
            <w:tcW w:w="549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43" w:type="dxa"/>
            <w:gridSpan w:val="3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03EC1">
              <w:rPr>
                <w:rFonts w:ascii="Times New Roman" w:hAnsi="Times New Roman" w:cs="Times New Roman"/>
                <w:b/>
              </w:rPr>
              <w:t xml:space="preserve">убъект </w:t>
            </w:r>
            <w:r>
              <w:rPr>
                <w:rFonts w:ascii="Times New Roman" w:hAnsi="Times New Roman" w:cs="Times New Roman"/>
                <w:b/>
              </w:rPr>
              <w:t>контроля</w:t>
            </w:r>
          </w:p>
        </w:tc>
        <w:tc>
          <w:tcPr>
            <w:tcW w:w="3827" w:type="dxa"/>
            <w:vMerge w:val="restart"/>
          </w:tcPr>
          <w:p w:rsidR="000E5666" w:rsidRPr="00303EC1" w:rsidRDefault="000E5666" w:rsidP="00646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 xml:space="preserve">Цельконтрольного мероприятия 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0E5666" w:rsidRPr="00303EC1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842" w:type="dxa"/>
            <w:vMerge w:val="restart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Месяц начала проведения контрольного мероприятия (проверки)</w:t>
            </w:r>
          </w:p>
        </w:tc>
      </w:tr>
      <w:tr w:rsidR="000E5666" w:rsidRPr="00FA5995" w:rsidTr="009F24DF">
        <w:trPr>
          <w:trHeight w:val="756"/>
        </w:trPr>
        <w:tc>
          <w:tcPr>
            <w:tcW w:w="549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</w:tcPr>
          <w:p w:rsidR="000E5666" w:rsidRPr="00303EC1" w:rsidRDefault="000E5666" w:rsidP="000E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EC1">
              <w:rPr>
                <w:rFonts w:ascii="Times New Roman" w:hAnsi="Times New Roman" w:cs="Times New Roman"/>
                <w:b/>
              </w:rPr>
              <w:t>Адрес местонахождения</w:t>
            </w:r>
          </w:p>
        </w:tc>
        <w:tc>
          <w:tcPr>
            <w:tcW w:w="3827" w:type="dxa"/>
            <w:vMerge/>
          </w:tcPr>
          <w:p w:rsidR="000E5666" w:rsidRPr="00303EC1" w:rsidRDefault="000E5666" w:rsidP="004971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0E5666" w:rsidRDefault="000E5666" w:rsidP="00E10FFC">
            <w:pPr>
              <w:ind w:left="-108" w:right="-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E5666" w:rsidRPr="00303EC1" w:rsidRDefault="000E5666" w:rsidP="00FA59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74" w:type="dxa"/>
          </w:tcPr>
          <w:p w:rsidR="00F75E6A" w:rsidRPr="00F75E6A" w:rsidRDefault="00D97E0F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</w:t>
            </w:r>
            <w:r w:rsidR="00657828">
              <w:rPr>
                <w:rFonts w:ascii="Times New Roman" w:hAnsi="Times New Roman" w:cs="Times New Roman"/>
              </w:rPr>
              <w:t xml:space="preserve">образовательное </w:t>
            </w:r>
            <w:r w:rsidR="00793286" w:rsidRPr="00F75E6A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</w:t>
            </w:r>
            <w:r w:rsidR="00657828">
              <w:rPr>
                <w:rFonts w:ascii="Times New Roman" w:hAnsi="Times New Roman" w:cs="Times New Roman"/>
              </w:rPr>
              <w:t>Лицей №5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793286" w:rsidRPr="00D97E0F" w:rsidRDefault="00657828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5014007478</w:t>
            </w:r>
          </w:p>
        </w:tc>
        <w:tc>
          <w:tcPr>
            <w:tcW w:w="2552" w:type="dxa"/>
          </w:tcPr>
          <w:p w:rsidR="00D97E0F" w:rsidRDefault="00D97E0F" w:rsidP="00D97E0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Московская область, 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D97E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Зарайск, </w:t>
            </w:r>
            <w:r w:rsidR="001F2025" w:rsidRP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2-й микрорайон, дом 38</w:t>
            </w:r>
          </w:p>
          <w:p w:rsidR="00793286" w:rsidRPr="00D97E0F" w:rsidRDefault="00793286" w:rsidP="00D97E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7" w:type="dxa"/>
          </w:tcPr>
          <w:p w:rsidR="00252550" w:rsidRPr="00252550" w:rsidRDefault="00494148" w:rsidP="00521B8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D85D03" w:rsidRPr="00F75E6A">
              <w:rPr>
                <w:rFonts w:ascii="Times New Roman" w:hAnsi="Times New Roman" w:cs="Times New Roman"/>
              </w:rPr>
              <w:t xml:space="preserve">редупреждение и выявление нарушений законодательства Российской Федерации </w:t>
            </w:r>
            <w:r w:rsidR="00F75E6A" w:rsidRPr="00F75E6A">
              <w:rPr>
                <w:rFonts w:ascii="Times New Roman" w:hAnsi="Times New Roman" w:cs="Times New Roman"/>
              </w:rPr>
              <w:t>о контрактной системе в сфе</w:t>
            </w:r>
            <w:r w:rsidR="00F75E6A">
              <w:rPr>
                <w:rFonts w:ascii="Times New Roman" w:hAnsi="Times New Roman" w:cs="Times New Roman"/>
              </w:rPr>
              <w:t xml:space="preserve">ре закупок </w:t>
            </w:r>
            <w:r w:rsidR="00D85D03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1004A3" w:rsidRPr="001004A3" w:rsidRDefault="001004A3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D97E0F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74" w:type="dxa"/>
          </w:tcPr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 w:rsidR="00657828">
              <w:rPr>
                <w:rFonts w:ascii="Times New Roman" w:hAnsi="Times New Roman" w:cs="Times New Roman"/>
              </w:rPr>
              <w:t xml:space="preserve">автономное дошкольное </w:t>
            </w:r>
            <w:r w:rsidRPr="00F75E6A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="00895327">
              <w:rPr>
                <w:rFonts w:ascii="Times New Roman" w:hAnsi="Times New Roman" w:cs="Times New Roman"/>
              </w:rPr>
              <w:t>«</w:t>
            </w:r>
            <w:r w:rsidR="00657828">
              <w:rPr>
                <w:rFonts w:ascii="Times New Roman" w:hAnsi="Times New Roman" w:cs="Times New Roman"/>
              </w:rPr>
              <w:t>Д</w:t>
            </w:r>
            <w:r w:rsidR="00895327">
              <w:rPr>
                <w:rFonts w:ascii="Times New Roman" w:hAnsi="Times New Roman" w:cs="Times New Roman"/>
              </w:rPr>
              <w:t>етский сад №</w:t>
            </w:r>
            <w:r w:rsidR="00657828">
              <w:rPr>
                <w:rFonts w:ascii="Times New Roman" w:hAnsi="Times New Roman" w:cs="Times New Roman"/>
              </w:rPr>
              <w:t xml:space="preserve">3 </w:t>
            </w:r>
            <w:r w:rsidR="0065782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="00657828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="00895327">
              <w:rPr>
                <w:rFonts w:ascii="Times New Roman" w:hAnsi="Times New Roman" w:cs="Times New Roman"/>
              </w:rPr>
              <w:t>»</w:t>
            </w:r>
          </w:p>
          <w:p w:rsidR="00793286" w:rsidRPr="001004A3" w:rsidRDefault="00793286" w:rsidP="00793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93286" w:rsidRPr="00895327" w:rsidRDefault="00895327" w:rsidP="00657828">
            <w:pPr>
              <w:jc w:val="center"/>
              <w:rPr>
                <w:rFonts w:ascii="Times New Roman" w:hAnsi="Times New Roman" w:cs="Times New Roman"/>
              </w:rPr>
            </w:pP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501400</w:t>
            </w:r>
            <w:r w:rsidR="0065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7703</w:t>
            </w:r>
          </w:p>
        </w:tc>
        <w:tc>
          <w:tcPr>
            <w:tcW w:w="2552" w:type="dxa"/>
          </w:tcPr>
          <w:p w:rsidR="00793286" w:rsidRPr="00F75E6A" w:rsidRDefault="00895327" w:rsidP="006578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140600, Московская область, г</w:t>
            </w:r>
            <w:r w:rsidR="005101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6578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Зарайск,</w:t>
            </w:r>
            <w:r w:rsidR="008B2933"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улица Московская, дом 1в</w:t>
            </w:r>
          </w:p>
        </w:tc>
        <w:tc>
          <w:tcPr>
            <w:tcW w:w="3827" w:type="dxa"/>
          </w:tcPr>
          <w:p w:rsidR="00793286" w:rsidRPr="00F75E6A" w:rsidRDefault="00F611B5" w:rsidP="00521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4971DA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4971DA">
              <w:rPr>
                <w:rFonts w:ascii="Times New Roman" w:hAnsi="Times New Roman" w:cs="Times New Roman"/>
              </w:rPr>
              <w:t xml:space="preserve">ре закупок </w:t>
            </w:r>
            <w:r w:rsidR="004971DA" w:rsidRPr="00F75E6A">
              <w:rPr>
                <w:rFonts w:ascii="Times New Roman" w:hAnsi="Times New Roman" w:cs="Times New Roman"/>
              </w:rPr>
              <w:t xml:space="preserve">и иных </w:t>
            </w:r>
            <w:r w:rsidR="004971DA" w:rsidRPr="00F75E6A">
              <w:rPr>
                <w:rFonts w:ascii="Times New Roman" w:hAnsi="Times New Roman" w:cs="Times New Roman"/>
              </w:rPr>
              <w:lastRenderedPageBreak/>
              <w:t>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793286" w:rsidRPr="00F75E6A" w:rsidRDefault="004971DA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 w:rsidR="00895327"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657828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657828" w:rsidP="00252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274" w:type="dxa"/>
          </w:tcPr>
          <w:p w:rsidR="00657828" w:rsidRPr="00F75E6A" w:rsidRDefault="00657828" w:rsidP="00657828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r w:rsidRPr="00F75E6A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</w:rPr>
              <w:t>«Детский сад комбинированного вида №2 «Радуга»</w:t>
            </w:r>
          </w:p>
        </w:tc>
        <w:tc>
          <w:tcPr>
            <w:tcW w:w="1417" w:type="dxa"/>
          </w:tcPr>
          <w:p w:rsidR="00657828" w:rsidRPr="00895327" w:rsidRDefault="00657828" w:rsidP="0065782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5014007710</w:t>
            </w:r>
          </w:p>
        </w:tc>
        <w:tc>
          <w:tcPr>
            <w:tcW w:w="2552" w:type="dxa"/>
          </w:tcPr>
          <w:p w:rsidR="00657828" w:rsidRPr="00895327" w:rsidRDefault="00657828" w:rsidP="008B293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8953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Московская область, 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Зарайск,</w:t>
            </w:r>
            <w:r w:rsidR="008B2933" w:rsidRPr="008B2933">
              <w:rPr>
                <w:rFonts w:ascii="Times New Roman" w:hAnsi="Times New Roman" w:cs="Times New Roman"/>
              </w:rPr>
              <w:t>2-й</w:t>
            </w:r>
            <w:r w:rsid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микрорайон</w:t>
            </w:r>
            <w:r w:rsidR="008B2933"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дом 39</w:t>
            </w:r>
          </w:p>
        </w:tc>
        <w:tc>
          <w:tcPr>
            <w:tcW w:w="3827" w:type="dxa"/>
          </w:tcPr>
          <w:p w:rsidR="00657828" w:rsidRPr="00F75E6A" w:rsidRDefault="00657828" w:rsidP="00521B80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закупок.</w:t>
            </w:r>
          </w:p>
        </w:tc>
        <w:tc>
          <w:tcPr>
            <w:tcW w:w="1559" w:type="dxa"/>
          </w:tcPr>
          <w:p w:rsidR="00657828" w:rsidRDefault="00657828" w:rsidP="00657828">
            <w:pPr>
              <w:jc w:val="center"/>
              <w:rPr>
                <w:rFonts w:ascii="Times New Roman" w:hAnsi="Times New Roman" w:cs="Times New Roman"/>
              </w:rPr>
            </w:pPr>
            <w:r w:rsidRPr="00657828">
              <w:rPr>
                <w:rFonts w:ascii="Times New Roman" w:hAnsi="Times New Roman" w:cs="Times New Roman"/>
              </w:rPr>
              <w:t>2018 год- истекший период 2019 года</w:t>
            </w:r>
            <w:r w:rsidRPr="006578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</w:tcPr>
          <w:p w:rsidR="00657828" w:rsidRDefault="00657828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4971DA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78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793286" w:rsidRPr="00F75E6A" w:rsidRDefault="00657828" w:rsidP="00793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бюджетноеобразовательное </w:t>
            </w:r>
            <w:r w:rsidRPr="00F75E6A">
              <w:rPr>
                <w:rFonts w:ascii="Times New Roman" w:hAnsi="Times New Roman" w:cs="Times New Roman"/>
              </w:rPr>
              <w:t xml:space="preserve">учреждение </w:t>
            </w:r>
            <w:r>
              <w:rPr>
                <w:rFonts w:ascii="Times New Roman" w:hAnsi="Times New Roman" w:cs="Times New Roman"/>
              </w:rPr>
              <w:t>«Средняя школа №1»</w:t>
            </w:r>
          </w:p>
        </w:tc>
        <w:tc>
          <w:tcPr>
            <w:tcW w:w="1417" w:type="dxa"/>
          </w:tcPr>
          <w:p w:rsidR="00793286" w:rsidRPr="00895327" w:rsidRDefault="00895327" w:rsidP="00657828">
            <w:pPr>
              <w:jc w:val="center"/>
              <w:rPr>
                <w:rFonts w:ascii="Times New Roman" w:hAnsi="Times New Roman" w:cs="Times New Roman"/>
              </w:rPr>
            </w:pPr>
            <w:r w:rsidRPr="00895327">
              <w:rPr>
                <w:rFonts w:ascii="Times New Roman" w:hAnsi="Times New Roman" w:cs="Times New Roman"/>
              </w:rPr>
              <w:t>501400</w:t>
            </w:r>
            <w:r w:rsidR="00657828">
              <w:rPr>
                <w:rFonts w:ascii="Times New Roman" w:hAnsi="Times New Roman" w:cs="Times New Roman"/>
              </w:rPr>
              <w:t>7492</w:t>
            </w:r>
          </w:p>
        </w:tc>
        <w:tc>
          <w:tcPr>
            <w:tcW w:w="2552" w:type="dxa"/>
          </w:tcPr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140600, </w:t>
            </w:r>
          </w:p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г. Зарайск, </w:t>
            </w:r>
            <w:r w:rsidR="008B2933" w:rsidRPr="008B2933">
              <w:rPr>
                <w:rFonts w:ascii="Times New Roman" w:hAnsi="Times New Roman" w:cs="Times New Roman"/>
              </w:rPr>
              <w:t xml:space="preserve">улица Красноармейская, </w:t>
            </w:r>
            <w:r w:rsidR="008B2933">
              <w:rPr>
                <w:rFonts w:ascii="Times New Roman" w:hAnsi="Times New Roman" w:cs="Times New Roman"/>
              </w:rPr>
              <w:t xml:space="preserve">дом </w:t>
            </w:r>
            <w:r w:rsidR="008B2933" w:rsidRPr="008B2933">
              <w:rPr>
                <w:rFonts w:ascii="Times New Roman" w:hAnsi="Times New Roman" w:cs="Times New Roman"/>
              </w:rPr>
              <w:t>31</w:t>
            </w:r>
          </w:p>
          <w:p w:rsidR="00793286" w:rsidRPr="00F75E6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3286" w:rsidRPr="004971DA" w:rsidRDefault="00F611B5" w:rsidP="00161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E10FFC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4971DA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78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6578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A235EA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842" w:type="dxa"/>
          </w:tcPr>
          <w:p w:rsidR="00793286" w:rsidRPr="00F75E6A" w:rsidRDefault="00895327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57828" w:rsidRPr="00F75E6A" w:rsidTr="009F24DF">
        <w:tc>
          <w:tcPr>
            <w:tcW w:w="549" w:type="dxa"/>
          </w:tcPr>
          <w:p w:rsidR="00657828" w:rsidRDefault="001F2025" w:rsidP="00657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74" w:type="dxa"/>
          </w:tcPr>
          <w:p w:rsidR="00657828" w:rsidRDefault="001F2025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 xml:space="preserve">автономное дошкольное </w:t>
            </w:r>
            <w:r w:rsidRPr="00F75E6A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</w:rPr>
              <w:t>«Детский сад №23 «Ромашка»</w:t>
            </w:r>
          </w:p>
        </w:tc>
        <w:tc>
          <w:tcPr>
            <w:tcW w:w="1417" w:type="dxa"/>
          </w:tcPr>
          <w:p w:rsidR="00657828" w:rsidRPr="00895327" w:rsidRDefault="001F2025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5014007830</w:t>
            </w:r>
          </w:p>
        </w:tc>
        <w:tc>
          <w:tcPr>
            <w:tcW w:w="2552" w:type="dxa"/>
          </w:tcPr>
          <w:p w:rsidR="001F2025" w:rsidRDefault="001F2025" w:rsidP="001F2025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1406</w:t>
            </w:r>
            <w:r w:rsidR="008B2933">
              <w:rPr>
                <w:rFonts w:ascii="Times New Roman" w:hAnsi="Times New Roman" w:cs="Times New Roman"/>
              </w:rPr>
              <w:t>2</w:t>
            </w:r>
            <w:r w:rsidRPr="00F75E6A">
              <w:rPr>
                <w:rFonts w:ascii="Times New Roman" w:hAnsi="Times New Roman" w:cs="Times New Roman"/>
              </w:rPr>
              <w:t xml:space="preserve">0, </w:t>
            </w:r>
          </w:p>
          <w:p w:rsidR="001F2025" w:rsidRDefault="001F2025" w:rsidP="001F2025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8B2933" w:rsidRPr="008B2933" w:rsidRDefault="008B2933" w:rsidP="008B2933">
            <w:pPr>
              <w:jc w:val="center"/>
              <w:rPr>
                <w:rFonts w:ascii="Times New Roman" w:hAnsi="Times New Roman" w:cs="Times New Roman"/>
              </w:rPr>
            </w:pPr>
            <w:r w:rsidRPr="008B2933">
              <w:rPr>
                <w:rFonts w:ascii="Times New Roman" w:hAnsi="Times New Roman" w:cs="Times New Roman"/>
              </w:rPr>
              <w:t>г.о. Зарайск,</w:t>
            </w:r>
          </w:p>
          <w:p w:rsidR="00657828" w:rsidRPr="00F75E6A" w:rsidRDefault="008B2933" w:rsidP="00F7799C">
            <w:pPr>
              <w:jc w:val="center"/>
              <w:rPr>
                <w:rFonts w:ascii="Times New Roman" w:hAnsi="Times New Roman" w:cs="Times New Roman"/>
              </w:rPr>
            </w:pPr>
            <w:r w:rsidRPr="008B2933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B2933">
              <w:rPr>
                <w:rFonts w:ascii="Times New Roman" w:hAnsi="Times New Roman" w:cs="Times New Roman"/>
              </w:rPr>
              <w:t>Ерново</w:t>
            </w:r>
            <w:proofErr w:type="spellEnd"/>
            <w:r w:rsidRPr="008B2933">
              <w:rPr>
                <w:rFonts w:ascii="Times New Roman" w:hAnsi="Times New Roman" w:cs="Times New Roman"/>
              </w:rPr>
              <w:t>, д</w:t>
            </w:r>
            <w:r w:rsidR="00F7799C">
              <w:rPr>
                <w:rFonts w:ascii="Times New Roman" w:hAnsi="Times New Roman" w:cs="Times New Roman"/>
              </w:rPr>
              <w:t xml:space="preserve">ом </w:t>
            </w:r>
            <w:r w:rsidRPr="008B293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657828" w:rsidRPr="00F75E6A" w:rsidRDefault="001F2025" w:rsidP="001610D7">
            <w:pPr>
              <w:rPr>
                <w:rFonts w:ascii="Times New Roman" w:hAnsi="Times New Roman" w:cs="Times New Roman"/>
                <w:u w:val="single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 и выявление нарушений законодательства Российской Федерации о контрактной системе в сфе</w:t>
            </w:r>
            <w:r>
              <w:rPr>
                <w:rFonts w:ascii="Times New Roman" w:hAnsi="Times New Roman" w:cs="Times New Roman"/>
              </w:rPr>
              <w:t xml:space="preserve">ре закупок </w:t>
            </w:r>
            <w:r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657828" w:rsidRDefault="001F2025" w:rsidP="00657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истекший период 2019 года</w:t>
            </w:r>
          </w:p>
        </w:tc>
        <w:tc>
          <w:tcPr>
            <w:tcW w:w="1842" w:type="dxa"/>
          </w:tcPr>
          <w:p w:rsidR="00657828" w:rsidRDefault="001F2025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E10FFC" w:rsidP="001F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20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Муниципальное </w:t>
            </w:r>
            <w:r w:rsidR="00895327">
              <w:rPr>
                <w:rFonts w:ascii="Times New Roman" w:hAnsi="Times New Roman" w:cs="Times New Roman"/>
              </w:rPr>
              <w:t xml:space="preserve">бюджетное учреждение </w:t>
            </w:r>
            <w:r w:rsidR="001F2025">
              <w:rPr>
                <w:rFonts w:ascii="Times New Roman" w:hAnsi="Times New Roman" w:cs="Times New Roman"/>
              </w:rPr>
              <w:t>«Загородный стационарный детский оздоровительный лагерь «Осетр»</w:t>
            </w:r>
          </w:p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286" w:rsidRPr="00F75E6A" w:rsidRDefault="00895327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501400</w:t>
            </w:r>
            <w:r w:rsidR="001F2025">
              <w:rPr>
                <w:rFonts w:ascii="Times New Roman" w:hAnsi="Times New Roman" w:cs="Times New Roman"/>
              </w:rPr>
              <w:t>9059</w:t>
            </w:r>
          </w:p>
        </w:tc>
        <w:tc>
          <w:tcPr>
            <w:tcW w:w="2552" w:type="dxa"/>
          </w:tcPr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1406</w:t>
            </w:r>
            <w:r w:rsidR="008B2933">
              <w:rPr>
                <w:rFonts w:ascii="Times New Roman" w:hAnsi="Times New Roman" w:cs="Times New Roman"/>
              </w:rPr>
              <w:t>17</w:t>
            </w:r>
            <w:r w:rsidRPr="00F75E6A">
              <w:rPr>
                <w:rFonts w:ascii="Times New Roman" w:hAnsi="Times New Roman" w:cs="Times New Roman"/>
              </w:rPr>
              <w:t xml:space="preserve">, </w:t>
            </w:r>
          </w:p>
          <w:p w:rsidR="004971DA" w:rsidRDefault="00793286" w:rsidP="00793286">
            <w:pPr>
              <w:jc w:val="center"/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 xml:space="preserve">Московская обл., </w:t>
            </w:r>
          </w:p>
          <w:p w:rsidR="00793286" w:rsidRPr="00F75E6A" w:rsidRDefault="008B2933" w:rsidP="008B2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</w:t>
            </w:r>
            <w:r w:rsidRPr="008B2933">
              <w:rPr>
                <w:rFonts w:ascii="Times New Roman" w:hAnsi="Times New Roman" w:cs="Times New Roman"/>
              </w:rPr>
              <w:t xml:space="preserve"> Зарайск, деревня Трегубово</w:t>
            </w:r>
          </w:p>
        </w:tc>
        <w:tc>
          <w:tcPr>
            <w:tcW w:w="3827" w:type="dxa"/>
          </w:tcPr>
          <w:p w:rsidR="00793286" w:rsidRPr="00E10FFC" w:rsidRDefault="00F611B5" w:rsidP="00161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>редупреждение</w:t>
            </w:r>
            <w:r w:rsidR="00E10FFC" w:rsidRPr="00F75E6A">
              <w:rPr>
                <w:rFonts w:ascii="Times New Roman" w:hAnsi="Times New Roman" w:cs="Times New Roman"/>
              </w:rPr>
              <w:t xml:space="preserve"> 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A235EA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F20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1F20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895327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93286" w:rsidRPr="00F75E6A" w:rsidTr="009F24DF">
        <w:tc>
          <w:tcPr>
            <w:tcW w:w="549" w:type="dxa"/>
          </w:tcPr>
          <w:p w:rsidR="00793286" w:rsidRPr="00F75E6A" w:rsidRDefault="00E10FFC" w:rsidP="001F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20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74" w:type="dxa"/>
          </w:tcPr>
          <w:p w:rsidR="00895327" w:rsidRPr="00F75E6A" w:rsidRDefault="00895327" w:rsidP="00895327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 w:rsidR="001F2025">
              <w:rPr>
                <w:rFonts w:ascii="Times New Roman" w:hAnsi="Times New Roman" w:cs="Times New Roman"/>
              </w:rPr>
              <w:t xml:space="preserve"> комбинированного вида</w:t>
            </w:r>
            <w:r w:rsidRPr="00F75E6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</w:t>
            </w:r>
            <w:r w:rsidR="001F2025">
              <w:rPr>
                <w:rFonts w:ascii="Times New Roman" w:hAnsi="Times New Roman" w:cs="Times New Roman"/>
              </w:rPr>
              <w:t>0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 w:rsidR="001F2025">
              <w:rPr>
                <w:rFonts w:ascii="Times New Roman" w:hAnsi="Times New Roman" w:cs="Times New Roman"/>
              </w:rPr>
              <w:t>Улыбка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793286" w:rsidRPr="00F75E6A" w:rsidRDefault="00793286" w:rsidP="00793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93286" w:rsidRPr="00B67C3A" w:rsidRDefault="00B67C3A" w:rsidP="001F2025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5014007</w:t>
            </w:r>
            <w:r w:rsid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767</w:t>
            </w:r>
          </w:p>
        </w:tc>
        <w:tc>
          <w:tcPr>
            <w:tcW w:w="2552" w:type="dxa"/>
          </w:tcPr>
          <w:p w:rsidR="00793286" w:rsidRPr="00B67C3A" w:rsidRDefault="00B67C3A" w:rsidP="00F7799C">
            <w:pPr>
              <w:jc w:val="center"/>
              <w:rPr>
                <w:rFonts w:ascii="Times New Roman" w:hAnsi="Times New Roman" w:cs="Times New Roman"/>
              </w:rPr>
            </w:pP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14060</w:t>
            </w:r>
            <w:r w:rsidR="00F779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B67C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Московская область, г. </w:t>
            </w:r>
            <w:r w:rsidR="001F20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Зарайск,</w:t>
            </w:r>
            <w:r w:rsidR="008B2933" w:rsidRPr="008B29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1-й микрорайон, дом 14а</w:t>
            </w:r>
          </w:p>
        </w:tc>
        <w:tc>
          <w:tcPr>
            <w:tcW w:w="3827" w:type="dxa"/>
          </w:tcPr>
          <w:p w:rsidR="00793286" w:rsidRPr="00E10FFC" w:rsidRDefault="00F611B5" w:rsidP="00521B80">
            <w:pPr>
              <w:rPr>
                <w:rFonts w:ascii="Times New Roman" w:hAnsi="Times New Roman" w:cs="Times New Roman"/>
                <w:strike/>
              </w:rPr>
            </w:pPr>
            <w:r w:rsidRPr="00F75E6A">
              <w:rPr>
                <w:rFonts w:ascii="Times New Roman" w:hAnsi="Times New Roman" w:cs="Times New Roman"/>
                <w:u w:val="single"/>
              </w:rPr>
              <w:t>Цель</w:t>
            </w:r>
            <w:r w:rsidRPr="00F75E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F75E6A">
              <w:rPr>
                <w:rFonts w:ascii="Times New Roman" w:hAnsi="Times New Roman" w:cs="Times New Roman"/>
              </w:rPr>
              <w:t xml:space="preserve">редупреждение </w:t>
            </w:r>
            <w:r w:rsidR="00E10FFC" w:rsidRPr="00F75E6A">
              <w:rPr>
                <w:rFonts w:ascii="Times New Roman" w:hAnsi="Times New Roman" w:cs="Times New Roman"/>
              </w:rPr>
              <w:t>и выявление нарушений законодательства Российской Федерации о контрактной системе в сфе</w:t>
            </w:r>
            <w:r w:rsidR="00E10FFC">
              <w:rPr>
                <w:rFonts w:ascii="Times New Roman" w:hAnsi="Times New Roman" w:cs="Times New Roman"/>
              </w:rPr>
              <w:t xml:space="preserve">ре закупок </w:t>
            </w:r>
            <w:r w:rsidR="00E10FFC" w:rsidRPr="00F75E6A">
              <w:rPr>
                <w:rFonts w:ascii="Times New Roman" w:hAnsi="Times New Roman" w:cs="Times New Roman"/>
              </w:rPr>
              <w:t>и иных нормативных правовых актов о контрактной системе в сфере закупок</w:t>
            </w:r>
          </w:p>
        </w:tc>
        <w:tc>
          <w:tcPr>
            <w:tcW w:w="1559" w:type="dxa"/>
          </w:tcPr>
          <w:p w:rsidR="00793286" w:rsidRPr="00F75E6A" w:rsidRDefault="00252550" w:rsidP="001F2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F20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год- истекший период 201</w:t>
            </w:r>
            <w:r w:rsidR="001F202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2" w:type="dxa"/>
          </w:tcPr>
          <w:p w:rsidR="00793286" w:rsidRPr="00F75E6A" w:rsidRDefault="00B67C3A" w:rsidP="0079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FA5995" w:rsidRPr="00F75E6A" w:rsidRDefault="00FA5995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FA5995" w:rsidRPr="00F75E6A" w:rsidSect="006E6A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0A"/>
    <w:rsid w:val="0000485B"/>
    <w:rsid w:val="0005474D"/>
    <w:rsid w:val="00093E4C"/>
    <w:rsid w:val="000E5666"/>
    <w:rsid w:val="000F4FD2"/>
    <w:rsid w:val="001002EA"/>
    <w:rsid w:val="001004A3"/>
    <w:rsid w:val="001610D7"/>
    <w:rsid w:val="001624BE"/>
    <w:rsid w:val="0018329F"/>
    <w:rsid w:val="00185EE6"/>
    <w:rsid w:val="00193447"/>
    <w:rsid w:val="001A3875"/>
    <w:rsid w:val="001F2025"/>
    <w:rsid w:val="002005CA"/>
    <w:rsid w:val="00251F7B"/>
    <w:rsid w:val="00252550"/>
    <w:rsid w:val="002C6933"/>
    <w:rsid w:val="002E1F15"/>
    <w:rsid w:val="002E3FDC"/>
    <w:rsid w:val="00303EC1"/>
    <w:rsid w:val="00336089"/>
    <w:rsid w:val="00343E06"/>
    <w:rsid w:val="00351216"/>
    <w:rsid w:val="00374E98"/>
    <w:rsid w:val="003C4DD4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F5030"/>
    <w:rsid w:val="00610B05"/>
    <w:rsid w:val="00646EEB"/>
    <w:rsid w:val="00657828"/>
    <w:rsid w:val="00657F74"/>
    <w:rsid w:val="006E1D9A"/>
    <w:rsid w:val="006E6AEF"/>
    <w:rsid w:val="00730F0B"/>
    <w:rsid w:val="0073247C"/>
    <w:rsid w:val="00793286"/>
    <w:rsid w:val="00794368"/>
    <w:rsid w:val="007943ED"/>
    <w:rsid w:val="00812F1E"/>
    <w:rsid w:val="00855274"/>
    <w:rsid w:val="00865B10"/>
    <w:rsid w:val="00895327"/>
    <w:rsid w:val="008B2933"/>
    <w:rsid w:val="008F28AB"/>
    <w:rsid w:val="009118B4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167B3"/>
    <w:rsid w:val="00A235EA"/>
    <w:rsid w:val="00AA3161"/>
    <w:rsid w:val="00AD0647"/>
    <w:rsid w:val="00AE4DC9"/>
    <w:rsid w:val="00B67C3A"/>
    <w:rsid w:val="00BA68D2"/>
    <w:rsid w:val="00C032EC"/>
    <w:rsid w:val="00C9644C"/>
    <w:rsid w:val="00CA64D4"/>
    <w:rsid w:val="00CF05A8"/>
    <w:rsid w:val="00CF2A65"/>
    <w:rsid w:val="00CF4905"/>
    <w:rsid w:val="00D22E6B"/>
    <w:rsid w:val="00D33780"/>
    <w:rsid w:val="00D63A8B"/>
    <w:rsid w:val="00D67B50"/>
    <w:rsid w:val="00D85D03"/>
    <w:rsid w:val="00D97E0F"/>
    <w:rsid w:val="00DD0DEE"/>
    <w:rsid w:val="00E10FFC"/>
    <w:rsid w:val="00ED49B9"/>
    <w:rsid w:val="00EE2C5C"/>
    <w:rsid w:val="00EE5A6F"/>
    <w:rsid w:val="00F238EB"/>
    <w:rsid w:val="00F5339A"/>
    <w:rsid w:val="00F611B5"/>
    <w:rsid w:val="00F75E6A"/>
    <w:rsid w:val="00F7799C"/>
    <w:rsid w:val="00FA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Admin</cp:lastModifiedBy>
  <cp:revision>7</cp:revision>
  <cp:lastPrinted>2018-11-09T07:33:00Z</cp:lastPrinted>
  <dcterms:created xsi:type="dcterms:W3CDTF">2018-11-09T05:53:00Z</dcterms:created>
  <dcterms:modified xsi:type="dcterms:W3CDTF">2018-11-15T10:37:00Z</dcterms:modified>
</cp:coreProperties>
</file>