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328" w:rsidRDefault="00CE0328" w:rsidP="00CE0328">
      <w:pPr>
        <w:ind w:firstLine="708"/>
        <w:jc w:val="both"/>
        <w:rPr>
          <w:sz w:val="26"/>
          <w:szCs w:val="26"/>
        </w:rPr>
      </w:pPr>
    </w:p>
    <w:p w:rsidR="00CE0328" w:rsidRDefault="00CE0328" w:rsidP="00CE0328">
      <w:pPr>
        <w:ind w:firstLine="708"/>
        <w:jc w:val="both"/>
        <w:rPr>
          <w:sz w:val="26"/>
          <w:szCs w:val="26"/>
        </w:rPr>
      </w:pPr>
    </w:p>
    <w:p w:rsidR="00CE0328" w:rsidRDefault="00CE0328" w:rsidP="00CE0328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Сведения  об</w:t>
      </w:r>
      <w:proofErr w:type="gramEnd"/>
      <w:r>
        <w:rPr>
          <w:sz w:val="26"/>
          <w:szCs w:val="26"/>
        </w:rPr>
        <w:t xml:space="preserve"> объеме муниципального долга  городского округа Зарайск Московской области в планируемом периоде 201</w:t>
      </w:r>
      <w:r w:rsidR="00A97096">
        <w:rPr>
          <w:sz w:val="26"/>
          <w:szCs w:val="26"/>
        </w:rPr>
        <w:t>9</w:t>
      </w:r>
      <w:r>
        <w:rPr>
          <w:sz w:val="26"/>
          <w:szCs w:val="26"/>
        </w:rPr>
        <w:t>-202</w:t>
      </w:r>
      <w:r w:rsidR="00A97096">
        <w:rPr>
          <w:sz w:val="26"/>
          <w:szCs w:val="26"/>
        </w:rPr>
        <w:t>1</w:t>
      </w:r>
      <w:r>
        <w:rPr>
          <w:sz w:val="26"/>
          <w:szCs w:val="26"/>
        </w:rPr>
        <w:t xml:space="preserve"> годах:</w:t>
      </w:r>
    </w:p>
    <w:p w:rsidR="00CE0328" w:rsidRDefault="00CE0328" w:rsidP="00CE0328">
      <w:pPr>
        <w:ind w:firstLine="708"/>
        <w:jc w:val="both"/>
        <w:rPr>
          <w:sz w:val="26"/>
          <w:szCs w:val="26"/>
        </w:rPr>
      </w:pPr>
    </w:p>
    <w:p w:rsidR="00CE0328" w:rsidRDefault="00CE0328" w:rsidP="00CE0328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418"/>
        <w:gridCol w:w="1417"/>
        <w:gridCol w:w="1134"/>
        <w:gridCol w:w="1277"/>
        <w:gridCol w:w="1127"/>
      </w:tblGrid>
      <w:tr w:rsidR="00CE0328" w:rsidTr="009934B0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0328" w:rsidRDefault="00CE0328" w:rsidP="00CE03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328" w:rsidRDefault="00CE0328" w:rsidP="00A970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 201</w:t>
            </w:r>
            <w:r w:rsidR="00A97096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328" w:rsidRDefault="00CE0328" w:rsidP="00A970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201</w:t>
            </w:r>
            <w:r w:rsidR="00A97096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Default="00CE0328" w:rsidP="00CE03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Планируемый период</w:t>
            </w:r>
          </w:p>
        </w:tc>
      </w:tr>
      <w:tr w:rsidR="00CE0328" w:rsidTr="003C561D"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Default="00CE0328" w:rsidP="00CE03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Default="00CE0328" w:rsidP="00CE03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Default="00CE0328" w:rsidP="00CE032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Default="00CE0328" w:rsidP="00A970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A97096">
              <w:rPr>
                <w:sz w:val="26"/>
                <w:szCs w:val="26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Default="00CE0328" w:rsidP="00A970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A97096">
              <w:rPr>
                <w:sz w:val="26"/>
                <w:szCs w:val="26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Default="00CE0328" w:rsidP="00A9709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97096">
              <w:rPr>
                <w:sz w:val="26"/>
                <w:szCs w:val="26"/>
              </w:rPr>
              <w:t>1</w:t>
            </w:r>
          </w:p>
        </w:tc>
      </w:tr>
      <w:tr w:rsidR="00CE0328" w:rsidTr="003C561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28" w:rsidRDefault="00CE0328" w:rsidP="00CE03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объем муниципального долга,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Default="00E54B05" w:rsidP="00CE03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44347,8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Default="00F00EA7" w:rsidP="00CE03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Default="002A2695" w:rsidP="00CE03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Default="002A2695" w:rsidP="002A26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Default="002A2695" w:rsidP="00CE03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30000</w:t>
            </w:r>
          </w:p>
        </w:tc>
      </w:tr>
      <w:tr w:rsidR="00CE0328" w:rsidTr="003C561D">
        <w:trPr>
          <w:trHeight w:val="73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28" w:rsidRDefault="00CE0328" w:rsidP="00CE03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Кредиты банков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Default="00E54B05" w:rsidP="007910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Default="00F00EA7" w:rsidP="00CE03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Default="002A2695" w:rsidP="00CE03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Default="002A2695" w:rsidP="002A26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Default="002A2695" w:rsidP="00CE03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30000</w:t>
            </w:r>
          </w:p>
        </w:tc>
      </w:tr>
      <w:tr w:rsidR="00CE0328" w:rsidTr="003C561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328" w:rsidRDefault="00CE0328" w:rsidP="00CE03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Муниципальные гарантии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Default="00E54B05" w:rsidP="00CE03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14347,8</w:t>
            </w:r>
          </w:p>
          <w:p w:rsidR="00E54B05" w:rsidRDefault="00E54B05" w:rsidP="00CE0328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Default="00F00EA7" w:rsidP="00CE03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Default="002A2695" w:rsidP="00CE03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Default="002A2695" w:rsidP="00CE03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28" w:rsidRDefault="002A2695" w:rsidP="00CE03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7F35D7" w:rsidRDefault="007F35D7"/>
    <w:sectPr w:rsidR="007F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28"/>
    <w:rsid w:val="002A2695"/>
    <w:rsid w:val="003C561D"/>
    <w:rsid w:val="0079103B"/>
    <w:rsid w:val="007F35D7"/>
    <w:rsid w:val="00A97096"/>
    <w:rsid w:val="00CE0328"/>
    <w:rsid w:val="00E54B05"/>
    <w:rsid w:val="00F0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64D73-C241-48B0-8D97-7191A661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nnn</dc:creator>
  <cp:keywords/>
  <dc:description/>
  <cp:lastModifiedBy>nnn</cp:lastModifiedBy>
  <cp:revision>7</cp:revision>
  <dcterms:created xsi:type="dcterms:W3CDTF">2017-11-14T09:29:00Z</dcterms:created>
  <dcterms:modified xsi:type="dcterms:W3CDTF">2018-11-14T09:34:00Z</dcterms:modified>
</cp:coreProperties>
</file>